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955AF" w14:textId="1892C7DE" w:rsidR="006740F5" w:rsidRPr="00EB4729" w:rsidRDefault="00EB4729">
      <w:pPr>
        <w:rPr>
          <w:b/>
          <w:bCs/>
          <w:color w:val="80340D" w:themeColor="accent2" w:themeShade="80"/>
          <w:sz w:val="36"/>
          <w:szCs w:val="36"/>
        </w:rPr>
      </w:pPr>
      <w:r w:rsidRPr="00EB4729">
        <w:rPr>
          <w:b/>
          <w:bCs/>
          <w:color w:val="80340D" w:themeColor="accent2" w:themeShade="80"/>
          <w:sz w:val="36"/>
          <w:szCs w:val="36"/>
        </w:rPr>
        <w:t>DASC 5333</w:t>
      </w:r>
    </w:p>
    <w:p w14:paraId="63B822A6" w14:textId="2214BF1D" w:rsidR="00A76BBA" w:rsidRDefault="00C13370" w:rsidP="00C13370">
      <w:r>
        <w:t>10/1</w:t>
      </w:r>
      <w:r w:rsidR="000C4F70">
        <w:t>5</w:t>
      </w:r>
      <w:r w:rsidR="0033598C">
        <w:t>/2024</w:t>
      </w:r>
    </w:p>
    <w:p w14:paraId="5517C3B7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 xml:space="preserve">Introduction to </w:t>
      </w:r>
      <w:r w:rsidRPr="009A0A62">
        <w:rPr>
          <w:b/>
          <w:bCs/>
          <w:highlight w:val="yellow"/>
        </w:rPr>
        <w:t>Relational Algebra and Relational Calculus</w:t>
      </w:r>
    </w:p>
    <w:p w14:paraId="0BBC2C75" w14:textId="77777777" w:rsidR="009A0A62" w:rsidRPr="009A0A62" w:rsidRDefault="009A0A62" w:rsidP="009A0A62">
      <w:r w:rsidRPr="009A0A62">
        <w:t>by K. Yue</w:t>
      </w:r>
    </w:p>
    <w:p w14:paraId="4D024A56" w14:textId="45C24593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1. Introduction</w:t>
      </w:r>
      <w:r>
        <w:rPr>
          <w:b/>
          <w:bCs/>
        </w:rPr>
        <w:t xml:space="preserve"> (programming paradigm) </w:t>
      </w:r>
    </w:p>
    <w:p w14:paraId="6BEAAA2B" w14:textId="77777777" w:rsidR="009A0A62" w:rsidRPr="009A0A62" w:rsidRDefault="009A0A62">
      <w:pPr>
        <w:numPr>
          <w:ilvl w:val="0"/>
          <w:numId w:val="1"/>
        </w:numPr>
      </w:pPr>
      <w:r w:rsidRPr="009A0A62">
        <w:t xml:space="preserve">More </w:t>
      </w:r>
      <w:r w:rsidRPr="00E918A5">
        <w:rPr>
          <w:highlight w:val="yellow"/>
        </w:rPr>
        <w:t>theoretical query languages</w:t>
      </w:r>
      <w:r w:rsidRPr="009A0A62">
        <w:t xml:space="preserve"> of the relational model:</w:t>
      </w:r>
    </w:p>
    <w:p w14:paraId="248F272A" w14:textId="77777777" w:rsidR="009A0A62" w:rsidRPr="009A0A62" w:rsidRDefault="009A0A62">
      <w:pPr>
        <w:numPr>
          <w:ilvl w:val="1"/>
          <w:numId w:val="1"/>
        </w:numPr>
      </w:pPr>
      <w:r w:rsidRPr="009A0A62">
        <w:t xml:space="preserve">Relational Algebra (RA): a simple </w:t>
      </w:r>
      <w:r w:rsidRPr="009A0A62">
        <w:rPr>
          <w:highlight w:val="yellow"/>
        </w:rPr>
        <w:t>functional language</w:t>
      </w:r>
    </w:p>
    <w:p w14:paraId="22DE2D55" w14:textId="67808DF6" w:rsidR="009A0A62" w:rsidRDefault="009A0A62">
      <w:pPr>
        <w:numPr>
          <w:ilvl w:val="1"/>
          <w:numId w:val="1"/>
        </w:numPr>
      </w:pPr>
      <w:r w:rsidRPr="009A0A62">
        <w:t xml:space="preserve">Relational Calculus (RC): a </w:t>
      </w:r>
      <w:r w:rsidRPr="009A0A62">
        <w:rPr>
          <w:highlight w:val="yellow"/>
        </w:rPr>
        <w:t>simple declarative language</w:t>
      </w:r>
      <w:r>
        <w:t>: what?</w:t>
      </w:r>
    </w:p>
    <w:p w14:paraId="41B6D4FB" w14:textId="3370947D" w:rsidR="009A0A62" w:rsidRPr="009A0A62" w:rsidRDefault="009A0A62">
      <w:pPr>
        <w:numPr>
          <w:ilvl w:val="1"/>
          <w:numId w:val="1"/>
        </w:numPr>
      </w:pPr>
      <w:r>
        <w:t xml:space="preserve">Procedural language: how (steps)? </w:t>
      </w:r>
      <w:proofErr w:type="gramStart"/>
      <w:r>
        <w:t>Algorithm</w:t>
      </w:r>
      <w:proofErr w:type="gramEnd"/>
      <w:r>
        <w:t>, performance, optimization</w:t>
      </w:r>
    </w:p>
    <w:p w14:paraId="407DDCC3" w14:textId="77777777" w:rsidR="009A0A62" w:rsidRPr="009A0A62" w:rsidRDefault="009A0A62">
      <w:pPr>
        <w:numPr>
          <w:ilvl w:val="0"/>
          <w:numId w:val="1"/>
        </w:numPr>
      </w:pPr>
      <w:r w:rsidRPr="009A0A62">
        <w:t>Provide theoretical foundation for the relational model.</w:t>
      </w:r>
    </w:p>
    <w:p w14:paraId="378AF83C" w14:textId="77777777" w:rsidR="009A0A62" w:rsidRPr="009A0A62" w:rsidRDefault="009A0A62">
      <w:pPr>
        <w:numPr>
          <w:ilvl w:val="0"/>
          <w:numId w:val="1"/>
        </w:numPr>
      </w:pPr>
      <w:r w:rsidRPr="009A0A62">
        <w:t>Not used in practical DBMS.</w:t>
      </w:r>
    </w:p>
    <w:p w14:paraId="6961F601" w14:textId="77777777" w:rsidR="009A0A62" w:rsidRPr="009A0A62" w:rsidRDefault="009A0A62">
      <w:pPr>
        <w:numPr>
          <w:ilvl w:val="0"/>
          <w:numId w:val="1"/>
        </w:numPr>
      </w:pPr>
      <w:r w:rsidRPr="009A0A62">
        <w:t>Some symbols in RA/RC: </w:t>
      </w:r>
      <w:hyperlink r:id="rId5" w:history="1">
        <w:r w:rsidRPr="009A0A62">
          <w:rPr>
            <w:rStyle w:val="Hyperlink"/>
          </w:rPr>
          <w:t>RA_RC_Symbols.docx</w:t>
        </w:r>
      </w:hyperlink>
    </w:p>
    <w:p w14:paraId="6E2766E4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2. Introduction to Relational algebra</w:t>
      </w:r>
    </w:p>
    <w:p w14:paraId="78A3338F" w14:textId="77777777" w:rsidR="009A0A62" w:rsidRPr="009A0A62" w:rsidRDefault="009A0A62">
      <w:pPr>
        <w:numPr>
          <w:ilvl w:val="0"/>
          <w:numId w:val="2"/>
        </w:numPr>
      </w:pPr>
      <w:r w:rsidRPr="009A0A62">
        <w:t xml:space="preserve">Include a set </w:t>
      </w:r>
      <w:r w:rsidRPr="009A0A62">
        <w:rPr>
          <w:highlight w:val="yellow"/>
        </w:rPr>
        <w:t>of </w:t>
      </w:r>
      <w:r w:rsidRPr="009A0A62">
        <w:rPr>
          <w:i/>
          <w:iCs/>
          <w:highlight w:val="yellow"/>
        </w:rPr>
        <w:t>basic</w:t>
      </w:r>
      <w:r w:rsidRPr="009A0A62">
        <w:rPr>
          <w:highlight w:val="yellow"/>
        </w:rPr>
        <w:t> and </w:t>
      </w:r>
      <w:r w:rsidRPr="009A0A62">
        <w:rPr>
          <w:i/>
          <w:iCs/>
          <w:highlight w:val="yellow"/>
        </w:rPr>
        <w:t>derived</w:t>
      </w:r>
      <w:r w:rsidRPr="009A0A62">
        <w:rPr>
          <w:highlight w:val="yellow"/>
        </w:rPr>
        <w:t> set-theoretic operations</w:t>
      </w:r>
      <w:r w:rsidRPr="009A0A62">
        <w:t>.</w:t>
      </w:r>
    </w:p>
    <w:p w14:paraId="27FDE32C" w14:textId="77777777" w:rsidR="009A0A62" w:rsidRPr="00E918A5" w:rsidRDefault="009A0A62">
      <w:pPr>
        <w:numPr>
          <w:ilvl w:val="0"/>
          <w:numId w:val="2"/>
        </w:numPr>
        <w:rPr>
          <w:highlight w:val="yellow"/>
        </w:rPr>
      </w:pPr>
      <w:r w:rsidRPr="009A0A62">
        <w:t xml:space="preserve">Procedural: specify </w:t>
      </w:r>
      <w:r w:rsidRPr="00E918A5">
        <w:rPr>
          <w:highlight w:val="yellow"/>
        </w:rPr>
        <w:t>a sequence of operations.</w:t>
      </w:r>
    </w:p>
    <w:p w14:paraId="5200C9F4" w14:textId="77777777" w:rsidR="009A0A62" w:rsidRPr="009A0A62" w:rsidRDefault="009A0A62">
      <w:pPr>
        <w:numPr>
          <w:ilvl w:val="1"/>
          <w:numId w:val="2"/>
        </w:numPr>
      </w:pPr>
      <w:proofErr w:type="gramStart"/>
      <w:r w:rsidRPr="00E918A5">
        <w:rPr>
          <w:highlight w:val="yellow"/>
        </w:rPr>
        <w:t>performance</w:t>
      </w:r>
      <w:proofErr w:type="gramEnd"/>
      <w:r w:rsidRPr="00E918A5">
        <w:rPr>
          <w:highlight w:val="yellow"/>
        </w:rPr>
        <w:t xml:space="preserve"> optimization</w:t>
      </w:r>
      <w:r w:rsidRPr="009A0A62">
        <w:t xml:space="preserve"> is important.</w:t>
      </w:r>
    </w:p>
    <w:p w14:paraId="03506D9C" w14:textId="77777777" w:rsidR="009A0A62" w:rsidRPr="009A0A62" w:rsidRDefault="009A0A62">
      <w:pPr>
        <w:numPr>
          <w:ilvl w:val="0"/>
          <w:numId w:val="2"/>
        </w:numPr>
      </w:pPr>
      <w:r w:rsidRPr="009A0A62">
        <w:t>Operations can be unary or binary.</w:t>
      </w:r>
    </w:p>
    <w:p w14:paraId="3F89B697" w14:textId="77777777" w:rsidR="009A0A62" w:rsidRPr="009A0A62" w:rsidRDefault="009A0A62">
      <w:pPr>
        <w:numPr>
          <w:ilvl w:val="0"/>
          <w:numId w:val="2"/>
        </w:numPr>
      </w:pPr>
      <w:r w:rsidRPr="009A0A62">
        <w:t>The result is also a relation: </w:t>
      </w:r>
      <w:r w:rsidRPr="00E918A5">
        <w:rPr>
          <w:i/>
          <w:iCs/>
          <w:highlight w:val="yellow"/>
        </w:rPr>
        <w:t>closure</w:t>
      </w:r>
      <w:r w:rsidRPr="00E918A5">
        <w:rPr>
          <w:highlight w:val="yellow"/>
        </w:rPr>
        <w:t> property</w:t>
      </w:r>
      <w:r w:rsidRPr="009A0A62">
        <w:t xml:space="preserve"> =&gt; chained operations.</w:t>
      </w:r>
    </w:p>
    <w:p w14:paraId="212E8C30" w14:textId="77777777" w:rsidR="009A0A62" w:rsidRPr="009A0A62" w:rsidRDefault="009A0A62">
      <w:pPr>
        <w:numPr>
          <w:ilvl w:val="0"/>
          <w:numId w:val="2"/>
        </w:numPr>
      </w:pPr>
      <w:r w:rsidRPr="009A0A62">
        <w:t xml:space="preserve">RA solutions </w:t>
      </w:r>
      <w:r w:rsidRPr="00E918A5">
        <w:rPr>
          <w:highlight w:val="yellow"/>
        </w:rPr>
        <w:t>are algorithmic</w:t>
      </w:r>
      <w:r w:rsidRPr="009A0A62">
        <w:t>.</w:t>
      </w:r>
    </w:p>
    <w:p w14:paraId="11C4C2F0" w14:textId="77777777" w:rsidR="009A0A62" w:rsidRPr="009A0A62" w:rsidRDefault="009A0A62" w:rsidP="009A0A62">
      <w:pPr>
        <w:rPr>
          <w:b/>
          <w:bCs/>
          <w:i/>
          <w:iCs/>
        </w:rPr>
      </w:pPr>
      <w:r w:rsidRPr="009A0A62">
        <w:rPr>
          <w:b/>
          <w:bCs/>
          <w:i/>
          <w:iCs/>
        </w:rPr>
        <w:t>Example:</w:t>
      </w:r>
    </w:p>
    <w:p w14:paraId="44773F30" w14:textId="77777777" w:rsidR="009A0A62" w:rsidRPr="009A0A62" w:rsidRDefault="009A0A62" w:rsidP="009A0A62">
      <w:r w:rsidRPr="009A0A62">
        <w:t>See </w:t>
      </w:r>
      <w:hyperlink r:id="rId6" w:history="1">
        <w:r w:rsidRPr="009A0A62">
          <w:rPr>
            <w:rStyle w:val="Hyperlink"/>
          </w:rPr>
          <w:t>toyu_Ex.pdf</w:t>
        </w:r>
      </w:hyperlink>
      <w:r w:rsidRPr="009A0A62">
        <w:t> and </w:t>
      </w:r>
      <w:hyperlink r:id="rId7" w:history="1">
        <w:r w:rsidRPr="009A0A62">
          <w:rPr>
            <w:rStyle w:val="Hyperlink"/>
          </w:rPr>
          <w:t>toyu_RA_sol_even.pdf</w:t>
        </w:r>
      </w:hyperlink>
    </w:p>
    <w:p w14:paraId="60A47A70" w14:textId="77777777" w:rsidR="00E918A5" w:rsidRDefault="00E918A5" w:rsidP="009A0A62">
      <w:pPr>
        <w:rPr>
          <w:b/>
          <w:bCs/>
        </w:rPr>
      </w:pPr>
    </w:p>
    <w:p w14:paraId="2DBFF1A6" w14:textId="7ACE8A81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3. Introduction to Relational Calculus</w:t>
      </w:r>
    </w:p>
    <w:p w14:paraId="37A645A5" w14:textId="77777777" w:rsidR="009A0A62" w:rsidRPr="009A0A62" w:rsidRDefault="009A0A62">
      <w:pPr>
        <w:numPr>
          <w:ilvl w:val="0"/>
          <w:numId w:val="3"/>
        </w:numPr>
      </w:pPr>
      <w:r w:rsidRPr="009A0A62">
        <w:t>Non-procedural, </w:t>
      </w:r>
      <w:r w:rsidRPr="009A0A62">
        <w:rPr>
          <w:i/>
          <w:iCs/>
        </w:rPr>
        <w:t>declarative</w:t>
      </w:r>
      <w:r w:rsidRPr="009A0A62">
        <w:t>, and high level.</w:t>
      </w:r>
    </w:p>
    <w:p w14:paraId="00CAAAB4" w14:textId="77777777" w:rsidR="009A0A62" w:rsidRPr="009A0A62" w:rsidRDefault="009A0A62">
      <w:pPr>
        <w:numPr>
          <w:ilvl w:val="0"/>
          <w:numId w:val="3"/>
        </w:numPr>
      </w:pPr>
      <w:r w:rsidRPr="009A0A62">
        <w:t>Two kinds:</w:t>
      </w:r>
    </w:p>
    <w:p w14:paraId="7A03741C" w14:textId="77777777" w:rsidR="009A0A62" w:rsidRPr="009A0A62" w:rsidRDefault="009A0A62">
      <w:pPr>
        <w:numPr>
          <w:ilvl w:val="1"/>
          <w:numId w:val="3"/>
        </w:numPr>
      </w:pPr>
      <w:r w:rsidRPr="009A0A62">
        <w:t>Domain Relational Calculus (DRC)</w:t>
      </w:r>
    </w:p>
    <w:p w14:paraId="718A4344" w14:textId="77777777" w:rsidR="009A0A62" w:rsidRPr="009A0A62" w:rsidRDefault="009A0A62">
      <w:pPr>
        <w:numPr>
          <w:ilvl w:val="1"/>
          <w:numId w:val="3"/>
        </w:numPr>
      </w:pPr>
      <w:r w:rsidRPr="009A0A62">
        <w:t>Tuple Relational Calculus (TRC)</w:t>
      </w:r>
    </w:p>
    <w:p w14:paraId="60437F10" w14:textId="77777777" w:rsidR="009A0A62" w:rsidRPr="009A0A62" w:rsidRDefault="009A0A62">
      <w:pPr>
        <w:numPr>
          <w:ilvl w:val="0"/>
          <w:numId w:val="3"/>
        </w:numPr>
      </w:pPr>
      <w:r w:rsidRPr="009A0A62">
        <w:t>Results specified by the </w:t>
      </w:r>
      <w:r w:rsidRPr="009A0A62">
        <w:rPr>
          <w:i/>
          <w:iCs/>
        </w:rPr>
        <w:t xml:space="preserve">set builder </w:t>
      </w:r>
      <w:proofErr w:type="gramStart"/>
      <w:r w:rsidRPr="009A0A62">
        <w:rPr>
          <w:i/>
          <w:iCs/>
        </w:rPr>
        <w:t>form</w:t>
      </w:r>
      <w:r w:rsidRPr="009A0A62">
        <w:t>: {</w:t>
      </w:r>
      <w:proofErr w:type="gramEnd"/>
      <w:r w:rsidRPr="009A0A62">
        <w:t xml:space="preserve">s | </w:t>
      </w:r>
      <w:proofErr w:type="spellStart"/>
      <w:r w:rsidRPr="009A0A62">
        <w:t>cond</w:t>
      </w:r>
      <w:proofErr w:type="spellEnd"/>
      <w:r w:rsidRPr="009A0A62">
        <w:t>(s)}</w:t>
      </w:r>
    </w:p>
    <w:p w14:paraId="186E704B" w14:textId="77777777" w:rsidR="009A0A62" w:rsidRPr="009A0A62" w:rsidRDefault="009A0A62">
      <w:pPr>
        <w:numPr>
          <w:ilvl w:val="0"/>
          <w:numId w:val="3"/>
        </w:numPr>
      </w:pPr>
      <w:proofErr w:type="spellStart"/>
      <w:r w:rsidRPr="009A0A62">
        <w:lastRenderedPageBreak/>
        <w:t>cond</w:t>
      </w:r>
      <w:proofErr w:type="spellEnd"/>
      <w:r w:rsidRPr="009A0A62">
        <w:t>(s) is known as a </w:t>
      </w:r>
      <w:r w:rsidRPr="009A0A62">
        <w:rPr>
          <w:i/>
          <w:iCs/>
        </w:rPr>
        <w:t>formula</w:t>
      </w:r>
      <w:r w:rsidRPr="009A0A62">
        <w:t>.</w:t>
      </w:r>
    </w:p>
    <w:p w14:paraId="5FD69ACD" w14:textId="77777777" w:rsidR="009A0A62" w:rsidRPr="009A0A62" w:rsidRDefault="009A0A62">
      <w:pPr>
        <w:numPr>
          <w:ilvl w:val="0"/>
          <w:numId w:val="3"/>
        </w:numPr>
      </w:pPr>
      <w:r w:rsidRPr="009A0A62">
        <w:t>Constructs:</w:t>
      </w:r>
    </w:p>
    <w:p w14:paraId="46FD9518" w14:textId="77777777" w:rsidR="009A0A62" w:rsidRPr="009A0A62" w:rsidRDefault="009A0A62">
      <w:pPr>
        <w:numPr>
          <w:ilvl w:val="1"/>
          <w:numId w:val="3"/>
        </w:numPr>
      </w:pPr>
      <w:r w:rsidRPr="009A0A62">
        <w:t>Variables:</w:t>
      </w:r>
    </w:p>
    <w:p w14:paraId="094DA5C5" w14:textId="77777777" w:rsidR="009A0A62" w:rsidRPr="009A0A62" w:rsidRDefault="009A0A62">
      <w:pPr>
        <w:numPr>
          <w:ilvl w:val="2"/>
          <w:numId w:val="3"/>
        </w:numPr>
      </w:pPr>
      <w:r w:rsidRPr="009A0A62">
        <w:t xml:space="preserve">TRC: tuples (bound to tuples): </w:t>
      </w:r>
      <w:proofErr w:type="spellStart"/>
      <w:proofErr w:type="gramStart"/>
      <w:r w:rsidRPr="009A0A62">
        <w:t>e.g</w:t>
      </w:r>
      <w:proofErr w:type="spellEnd"/>
      <w:r w:rsidRPr="009A0A62">
        <w:t>,.</w:t>
      </w:r>
      <w:proofErr w:type="gramEnd"/>
      <w:r w:rsidRPr="009A0A62">
        <w:t xml:space="preserve"> s, t, </w:t>
      </w:r>
      <w:proofErr w:type="gramStart"/>
      <w:r w:rsidRPr="009A0A62">
        <w:t>student</w:t>
      </w:r>
      <w:proofErr w:type="gramEnd"/>
      <w:r w:rsidRPr="009A0A62">
        <w:t>, class, etc.</w:t>
      </w:r>
    </w:p>
    <w:p w14:paraId="02DD2733" w14:textId="77777777" w:rsidR="009A0A62" w:rsidRPr="009A0A62" w:rsidRDefault="009A0A62">
      <w:pPr>
        <w:numPr>
          <w:ilvl w:val="2"/>
          <w:numId w:val="3"/>
        </w:numPr>
      </w:pPr>
      <w:r w:rsidRPr="009A0A62">
        <w:t xml:space="preserve">DRC: Attributes (bound to domain value): e.g., a, b, c, </w:t>
      </w:r>
      <w:proofErr w:type="spellStart"/>
      <w:r w:rsidRPr="009A0A62">
        <w:t>stuId</w:t>
      </w:r>
      <w:proofErr w:type="spellEnd"/>
      <w:r w:rsidRPr="009A0A62">
        <w:t xml:space="preserve">, </w:t>
      </w:r>
      <w:proofErr w:type="spellStart"/>
      <w:r w:rsidRPr="009A0A62">
        <w:t>fname</w:t>
      </w:r>
      <w:proofErr w:type="spellEnd"/>
      <w:r w:rsidRPr="009A0A62">
        <w:t>, etc.</w:t>
      </w:r>
    </w:p>
    <w:p w14:paraId="79357E94" w14:textId="77777777" w:rsidR="009A0A62" w:rsidRPr="009A0A62" w:rsidRDefault="009A0A62">
      <w:pPr>
        <w:numPr>
          <w:ilvl w:val="2"/>
          <w:numId w:val="3"/>
        </w:numPr>
      </w:pPr>
      <w:r w:rsidRPr="009A0A62">
        <w:t>RC's variables are sometime known as 'dummy variables'.</w:t>
      </w:r>
    </w:p>
    <w:p w14:paraId="1445F6AC" w14:textId="77777777" w:rsidR="009A0A62" w:rsidRPr="009A0A62" w:rsidRDefault="009A0A62">
      <w:pPr>
        <w:numPr>
          <w:ilvl w:val="1"/>
          <w:numId w:val="3"/>
        </w:numPr>
      </w:pPr>
      <w:r w:rsidRPr="009A0A62">
        <w:t>Constants: string, int, etc. E.g., 12, '</w:t>
      </w:r>
      <w:proofErr w:type="spellStart"/>
      <w:r w:rsidRPr="009A0A62">
        <w:t>csci</w:t>
      </w:r>
      <w:proofErr w:type="spellEnd"/>
      <w:r w:rsidRPr="009A0A62">
        <w:t>', 3.7.</w:t>
      </w:r>
    </w:p>
    <w:p w14:paraId="5B14D51D" w14:textId="77777777" w:rsidR="009A0A62" w:rsidRPr="009A0A62" w:rsidRDefault="009A0A62">
      <w:pPr>
        <w:numPr>
          <w:ilvl w:val="1"/>
          <w:numId w:val="3"/>
        </w:numPr>
      </w:pPr>
      <w:r w:rsidRPr="009A0A62">
        <w:t>Comparison operators: &lt;, &lt;, =, etc.</w:t>
      </w:r>
    </w:p>
    <w:p w14:paraId="49408EF4" w14:textId="77777777" w:rsidR="009A0A62" w:rsidRPr="009A0A62" w:rsidRDefault="009A0A62">
      <w:pPr>
        <w:numPr>
          <w:ilvl w:val="1"/>
          <w:numId w:val="3"/>
        </w:numPr>
      </w:pPr>
      <w:r w:rsidRPr="009A0A62">
        <w:t xml:space="preserve">Boolean operators: and (conjunction, </w:t>
      </w:r>
      <w:r w:rsidRPr="009A0A62">
        <w:rPr>
          <w:rFonts w:ascii="Cambria Math" w:hAnsi="Cambria Math" w:cs="Cambria Math"/>
        </w:rPr>
        <w:t>∧</w:t>
      </w:r>
      <w:r w:rsidRPr="009A0A62">
        <w:t xml:space="preserve"> or </w:t>
      </w:r>
      <w:proofErr w:type="gramStart"/>
      <w:r w:rsidRPr="009A0A62">
        <w:t>just ,</w:t>
      </w:r>
      <w:proofErr w:type="gramEnd"/>
      <w:r w:rsidRPr="009A0A62">
        <w:t xml:space="preserve">), or (disjunction </w:t>
      </w:r>
      <w:r w:rsidRPr="009A0A62">
        <w:rPr>
          <w:rFonts w:ascii="Cambria Math" w:hAnsi="Cambria Math" w:cs="Cambria Math"/>
        </w:rPr>
        <w:t>∨</w:t>
      </w:r>
      <w:r w:rsidRPr="009A0A62">
        <w:t>), not (</w:t>
      </w:r>
      <w:r w:rsidRPr="009A0A62">
        <w:rPr>
          <w:rFonts w:ascii="Aptos" w:hAnsi="Aptos" w:cs="Aptos"/>
        </w:rPr>
        <w:t>¬</w:t>
      </w:r>
      <w:r w:rsidRPr="009A0A62">
        <w:t>), implies (</w:t>
      </w:r>
      <w:r w:rsidRPr="009A0A62">
        <w:rPr>
          <w:rFonts w:ascii="Cambria Math" w:hAnsi="Cambria Math" w:cs="Cambria Math"/>
        </w:rPr>
        <w:t>⇒</w:t>
      </w:r>
      <w:r w:rsidRPr="009A0A62">
        <w:t>), etc.</w:t>
      </w:r>
    </w:p>
    <w:p w14:paraId="4CB9032D" w14:textId="77777777" w:rsidR="009A0A62" w:rsidRPr="009A0A62" w:rsidRDefault="009A0A62">
      <w:pPr>
        <w:numPr>
          <w:ilvl w:val="1"/>
          <w:numId w:val="3"/>
        </w:numPr>
      </w:pPr>
      <w:r w:rsidRPr="009A0A62">
        <w:t xml:space="preserve">Membership functions: belongs to, </w:t>
      </w:r>
      <w:r w:rsidRPr="009A0A62">
        <w:rPr>
          <w:rFonts w:ascii="Cambria Math" w:hAnsi="Cambria Math" w:cs="Cambria Math"/>
        </w:rPr>
        <w:t>∈</w:t>
      </w:r>
      <w:r w:rsidRPr="009A0A62">
        <w:t xml:space="preserve">, not belongs to, </w:t>
      </w:r>
      <w:r w:rsidRPr="009A0A62">
        <w:rPr>
          <w:rFonts w:ascii="Cambria Math" w:hAnsi="Cambria Math" w:cs="Cambria Math"/>
        </w:rPr>
        <w:t>∉</w:t>
      </w:r>
      <w:r w:rsidRPr="009A0A62">
        <w:t>, etc.</w:t>
      </w:r>
    </w:p>
    <w:p w14:paraId="70BBBBB2" w14:textId="77777777" w:rsidR="009A0A62" w:rsidRPr="009A0A62" w:rsidRDefault="009A0A62">
      <w:pPr>
        <w:numPr>
          <w:ilvl w:val="1"/>
          <w:numId w:val="3"/>
        </w:numPr>
      </w:pPr>
      <w:r w:rsidRPr="009A0A62">
        <w:t xml:space="preserve">Quantifiers: there exists (existential, </w:t>
      </w:r>
      <w:r w:rsidRPr="009A0A62">
        <w:rPr>
          <w:rFonts w:ascii="Cambria Math" w:hAnsi="Cambria Math" w:cs="Cambria Math"/>
        </w:rPr>
        <w:t>∃</w:t>
      </w:r>
      <w:r w:rsidRPr="009A0A62">
        <w:t xml:space="preserve">), for all (universal </w:t>
      </w:r>
      <w:r w:rsidRPr="009A0A62">
        <w:rPr>
          <w:rFonts w:ascii="Cambria Math" w:hAnsi="Cambria Math" w:cs="Cambria Math"/>
        </w:rPr>
        <w:t>∀</w:t>
      </w:r>
      <w:r w:rsidRPr="009A0A62">
        <w:t>).</w:t>
      </w:r>
    </w:p>
    <w:p w14:paraId="6D1CA082" w14:textId="77777777" w:rsidR="009A0A62" w:rsidRPr="009A0A62" w:rsidRDefault="009A0A62" w:rsidP="009A0A62">
      <w:pPr>
        <w:rPr>
          <w:b/>
          <w:bCs/>
          <w:i/>
          <w:iCs/>
        </w:rPr>
      </w:pPr>
      <w:r w:rsidRPr="009A0A62">
        <w:rPr>
          <w:b/>
          <w:bCs/>
          <w:i/>
          <w:iCs/>
        </w:rPr>
        <w:t>Example:</w:t>
      </w:r>
    </w:p>
    <w:p w14:paraId="7E469D60" w14:textId="77777777" w:rsidR="009A0A62" w:rsidRPr="009A0A62" w:rsidRDefault="009A0A62" w:rsidP="009A0A62">
      <w:r w:rsidRPr="009A0A62">
        <w:t>See </w:t>
      </w:r>
      <w:hyperlink r:id="rId8" w:history="1">
        <w:r w:rsidRPr="009A0A62">
          <w:rPr>
            <w:rStyle w:val="Hyperlink"/>
          </w:rPr>
          <w:t>toyu_Ex.pdf</w:t>
        </w:r>
      </w:hyperlink>
      <w:r w:rsidRPr="009A0A62">
        <w:t> and </w:t>
      </w:r>
      <w:hyperlink r:id="rId9" w:history="1">
        <w:r w:rsidRPr="009A0A62">
          <w:rPr>
            <w:rStyle w:val="Hyperlink"/>
          </w:rPr>
          <w:t>toyu_RC_sol_odd.pdf</w:t>
        </w:r>
      </w:hyperlink>
    </w:p>
    <w:p w14:paraId="76105958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4. Relational Algebra</w:t>
      </w:r>
    </w:p>
    <w:p w14:paraId="6C406D57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4.1 Basic Operations</w:t>
      </w:r>
    </w:p>
    <w:p w14:paraId="7EAFA3DA" w14:textId="77777777" w:rsidR="009A0A62" w:rsidRPr="009A0A62" w:rsidRDefault="009A0A62" w:rsidP="009A0A62">
      <w:r w:rsidRPr="00C57270">
        <w:rPr>
          <w:b/>
          <w:bCs/>
          <w:highlight w:val="yellow"/>
        </w:rPr>
        <w:t>4.1.1 Select</w:t>
      </w:r>
    </w:p>
    <w:p w14:paraId="332DEF23" w14:textId="77777777" w:rsidR="009A0A62" w:rsidRPr="009A0A62" w:rsidRDefault="009A0A62">
      <w:pPr>
        <w:numPr>
          <w:ilvl w:val="0"/>
          <w:numId w:val="4"/>
        </w:numPr>
      </w:pPr>
      <w:r w:rsidRPr="00C57270">
        <w:rPr>
          <w:highlight w:val="yellow"/>
        </w:rPr>
        <w:t>Unary</w:t>
      </w:r>
      <w:r w:rsidRPr="009A0A62">
        <w:t xml:space="preserve"> operation.</w:t>
      </w:r>
    </w:p>
    <w:p w14:paraId="043BDED2" w14:textId="77777777" w:rsidR="009A0A62" w:rsidRPr="009A0A62" w:rsidRDefault="009A0A62">
      <w:pPr>
        <w:numPr>
          <w:ilvl w:val="0"/>
          <w:numId w:val="4"/>
        </w:numPr>
      </w:pPr>
      <w:r w:rsidRPr="009A0A62">
        <w:t>Select tuples (with the same schema) based on a Boolean condition.</w:t>
      </w:r>
    </w:p>
    <w:p w14:paraId="07DFCE3F" w14:textId="77777777" w:rsidR="009A0A62" w:rsidRPr="009A0A62" w:rsidRDefault="009A0A62">
      <w:pPr>
        <w:numPr>
          <w:ilvl w:val="0"/>
          <w:numId w:val="4"/>
        </w:numPr>
      </w:pPr>
      <w:r w:rsidRPr="009A0A62">
        <w:t>Conditions may include attributes in the relational schema.</w:t>
      </w:r>
    </w:p>
    <w:p w14:paraId="2FF803F4" w14:textId="77777777" w:rsidR="009A0A62" w:rsidRPr="009A0A62" w:rsidRDefault="009A0A62">
      <w:pPr>
        <w:numPr>
          <w:ilvl w:val="0"/>
          <w:numId w:val="4"/>
        </w:numPr>
      </w:pPr>
      <w:r w:rsidRPr="009A0A62">
        <w:t>The Boolean expression of the condition can be composite (containing Boolean expressions joining by logical operators).</w:t>
      </w:r>
    </w:p>
    <w:p w14:paraId="58BC82E7" w14:textId="77777777" w:rsidR="009A0A62" w:rsidRPr="00C57270" w:rsidRDefault="009A0A62">
      <w:pPr>
        <w:numPr>
          <w:ilvl w:val="0"/>
          <w:numId w:val="4"/>
        </w:numPr>
        <w:rPr>
          <w:highlight w:val="yellow"/>
        </w:rPr>
      </w:pPr>
      <w:r w:rsidRPr="00C57270">
        <w:rPr>
          <w:i/>
          <w:iCs/>
          <w:highlight w:val="yellow"/>
        </w:rPr>
        <w:t>'Horizontal' subset</w:t>
      </w:r>
      <w:r w:rsidRPr="00C57270">
        <w:rPr>
          <w:highlight w:val="yellow"/>
        </w:rPr>
        <w:t>.</w:t>
      </w:r>
    </w:p>
    <w:p w14:paraId="52F6BAE6" w14:textId="77777777" w:rsidR="009A0A62" w:rsidRPr="009A0A62" w:rsidRDefault="009A0A62">
      <w:pPr>
        <w:numPr>
          <w:ilvl w:val="0"/>
          <w:numId w:val="4"/>
        </w:numPr>
      </w:pPr>
      <w:r w:rsidRPr="009A0A62">
        <w:t>Not to be confused with the Select statement in SQL.</w:t>
      </w:r>
    </w:p>
    <w:p w14:paraId="5E6CE15E" w14:textId="371E0886" w:rsidR="009A0A62" w:rsidRPr="009A0A62" w:rsidRDefault="009A0A62" w:rsidP="009A0A62">
      <w:r w:rsidRPr="009A0A62">
        <w:rPr>
          <w:noProof/>
        </w:rPr>
        <w:drawing>
          <wp:inline distT="0" distB="0" distL="0" distR="0" wp14:anchorId="5ABFABA2" wp14:editId="2A87CF07">
            <wp:extent cx="3581400" cy="638175"/>
            <wp:effectExtent l="0" t="0" r="0" b="9525"/>
            <wp:docPr id="1610109274" name="Picture 8" descr="sel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lec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ECEDC" w14:textId="3F6138FE" w:rsidR="009A0A62" w:rsidRPr="009A0A62" w:rsidRDefault="00C57270" w:rsidP="009A0A62">
      <w:r>
        <w:t xml:space="preserve">RA: </w:t>
      </w:r>
      <w:proofErr w:type="spellStart"/>
      <w:r w:rsidR="009A0A62" w:rsidRPr="009A0A62">
        <w:t>σ</w:t>
      </w:r>
      <w:r w:rsidR="009A0A62" w:rsidRPr="009A0A62">
        <w:rPr>
          <w:vertAlign w:val="subscript"/>
        </w:rPr>
        <w:t>cond</w:t>
      </w:r>
      <w:proofErr w:type="spellEnd"/>
      <w:r w:rsidR="009A0A62" w:rsidRPr="009A0A62">
        <w:t xml:space="preserve">(R) </w:t>
      </w:r>
      <w:r w:rsidR="009A0A62" w:rsidRPr="00C57270">
        <w:rPr>
          <w:highlight w:val="yellow"/>
        </w:rPr>
        <w:t xml:space="preserve">= </w:t>
      </w:r>
      <w:r>
        <w:rPr>
          <w:highlight w:val="yellow"/>
        </w:rPr>
        <w:t xml:space="preserve">definition in </w:t>
      </w:r>
      <w:proofErr w:type="gramStart"/>
      <w:r>
        <w:rPr>
          <w:highlight w:val="yellow"/>
        </w:rPr>
        <w:t xml:space="preserve">RC: </w:t>
      </w:r>
      <w:r w:rsidR="009A0A62" w:rsidRPr="00C57270">
        <w:rPr>
          <w:highlight w:val="yellow"/>
        </w:rPr>
        <w:t>{</w:t>
      </w:r>
      <w:proofErr w:type="gramEnd"/>
      <w:r w:rsidR="009A0A62" w:rsidRPr="00C57270">
        <w:rPr>
          <w:highlight w:val="yellow"/>
        </w:rPr>
        <w:t xml:space="preserve">t | t </w:t>
      </w:r>
      <w:r w:rsidR="009A0A62" w:rsidRPr="00C57270">
        <w:rPr>
          <w:rFonts w:ascii="Cambria Math" w:hAnsi="Cambria Math" w:cs="Cambria Math"/>
          <w:highlight w:val="yellow"/>
        </w:rPr>
        <w:t>∈</w:t>
      </w:r>
      <w:r w:rsidR="009A0A62" w:rsidRPr="00C57270">
        <w:rPr>
          <w:highlight w:val="yellow"/>
        </w:rPr>
        <w:t xml:space="preserve"> R and </w:t>
      </w:r>
      <w:proofErr w:type="spellStart"/>
      <w:r w:rsidR="009A0A62" w:rsidRPr="00C57270">
        <w:rPr>
          <w:highlight w:val="yellow"/>
        </w:rPr>
        <w:t>cond</w:t>
      </w:r>
      <w:proofErr w:type="spellEnd"/>
      <w:r w:rsidR="009A0A62" w:rsidRPr="009A0A62">
        <w:t>}, or simply</w:t>
      </w:r>
      <w:r>
        <w:t xml:space="preserve"> (TRC: tuple Relational Calculus)</w:t>
      </w:r>
    </w:p>
    <w:p w14:paraId="5D227D20" w14:textId="77777777" w:rsidR="009A0A62" w:rsidRPr="009A0A62" w:rsidRDefault="009A0A62" w:rsidP="009A0A62">
      <w:proofErr w:type="spellStart"/>
      <w:r w:rsidRPr="009A0A62">
        <w:t>σ</w:t>
      </w:r>
      <w:r w:rsidRPr="009A0A62">
        <w:rPr>
          <w:vertAlign w:val="subscript"/>
        </w:rPr>
        <w:t>cond</w:t>
      </w:r>
      <w:proofErr w:type="spellEnd"/>
      <w:r w:rsidRPr="009A0A62">
        <w:t xml:space="preserve">(R) = {t | t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R, </w:t>
      </w:r>
      <w:proofErr w:type="spellStart"/>
      <w:r w:rsidRPr="009A0A62">
        <w:t>cond</w:t>
      </w:r>
      <w:proofErr w:type="spellEnd"/>
      <w:r w:rsidRPr="009A0A62">
        <w:t>}</w:t>
      </w:r>
    </w:p>
    <w:p w14:paraId="0F271F1A" w14:textId="77777777" w:rsidR="009A0A62" w:rsidRPr="009A0A62" w:rsidRDefault="009A0A62" w:rsidP="009A0A62">
      <w:r w:rsidRPr="009A0A62">
        <w:rPr>
          <w:b/>
          <w:bCs/>
        </w:rPr>
        <w:t>Example:</w:t>
      </w:r>
      <w:r w:rsidRPr="009A0A62">
        <w:t xml:space="preserve"> All information </w:t>
      </w:r>
      <w:proofErr w:type="gramStart"/>
      <w:r w:rsidRPr="009A0A62">
        <w:t>of</w:t>
      </w:r>
      <w:proofErr w:type="gramEnd"/>
      <w:r w:rsidRPr="009A0A62">
        <w:t xml:space="preserve"> students majoring in CSCI.</w:t>
      </w:r>
    </w:p>
    <w:p w14:paraId="6AE0E031" w14:textId="77777777" w:rsidR="009A0A62" w:rsidRPr="009A0A62" w:rsidRDefault="009A0A62" w:rsidP="009A0A62">
      <w:proofErr w:type="spellStart"/>
      <w:r w:rsidRPr="009A0A62">
        <w:lastRenderedPageBreak/>
        <w:t>σ</w:t>
      </w:r>
      <w:r w:rsidRPr="009A0A62">
        <w:rPr>
          <w:vertAlign w:val="subscript"/>
        </w:rPr>
        <w:t>major</w:t>
      </w:r>
      <w:proofErr w:type="spellEnd"/>
      <w:r w:rsidRPr="009A0A62">
        <w:rPr>
          <w:vertAlign w:val="subscript"/>
        </w:rPr>
        <w:t>='CSCI'</w:t>
      </w:r>
      <w:r w:rsidRPr="009A0A62">
        <w:t>(Student)</w:t>
      </w:r>
    </w:p>
    <w:p w14:paraId="50059709" w14:textId="77777777" w:rsidR="009A0A62" w:rsidRPr="009A0A62" w:rsidRDefault="009A0A62" w:rsidP="009A0A62">
      <w:r w:rsidRPr="009A0A62">
        <w:t>+--------+-------+-------+-------+-------+---------+---------+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fname</w:t>
      </w:r>
      <w:proofErr w:type="spellEnd"/>
      <w:r w:rsidRPr="009A0A62">
        <w:t xml:space="preserve"> | </w:t>
      </w:r>
      <w:proofErr w:type="spellStart"/>
      <w:r w:rsidRPr="009A0A62">
        <w:t>lname</w:t>
      </w:r>
      <w:proofErr w:type="spellEnd"/>
      <w:r w:rsidRPr="009A0A62">
        <w:t xml:space="preserve"> | major | minor | credits | advisor |</w:t>
      </w:r>
      <w:r w:rsidRPr="009A0A62">
        <w:br/>
        <w:t>+--------+-------+-------+-------+-------+---------+---------+</w:t>
      </w:r>
      <w:r w:rsidRPr="009A0A62">
        <w:br/>
        <w:t>| 100000 | Tony  | Hawk  | CSCI  | CINF  |      40 |    1011 |</w:t>
      </w:r>
      <w:r w:rsidRPr="009A0A62">
        <w:br/>
        <w:t>| 100001 | Mary  | Hawk  | CSCI  | CINF  |      35 |    1011 |</w:t>
      </w:r>
      <w:r w:rsidRPr="009A0A62">
        <w:br/>
        <w:t>| 100002 | David | Hawk  | CSCI  | ITEC  |      66 |    1011 |</w:t>
      </w:r>
      <w:r w:rsidRPr="009A0A62">
        <w:br/>
        <w:t>+--------+-------+-------+-------+-------+---------+---------+</w:t>
      </w:r>
      <w:r w:rsidRPr="009A0A62">
        <w:br/>
        <w:t>3 rows</w:t>
      </w:r>
      <w:r w:rsidRPr="009A0A62">
        <w:br/>
      </w:r>
      <w:r w:rsidRPr="009A0A62">
        <w:br/>
        <w:t>In SQL, this is just:</w:t>
      </w:r>
    </w:p>
    <w:p w14:paraId="01800904" w14:textId="77777777" w:rsidR="009A0A62" w:rsidRPr="009A0A62" w:rsidRDefault="009A0A62" w:rsidP="009A0A62">
      <w:r w:rsidRPr="009A0A62">
        <w:t>SELECT *</w:t>
      </w:r>
      <w:r w:rsidRPr="009A0A62">
        <w:br/>
        <w:t>FROM Student</w:t>
      </w:r>
      <w:r w:rsidRPr="009A0A62">
        <w:br/>
        <w:t>WHERE major = 'CSCI</w:t>
      </w:r>
      <w:proofErr w:type="gramStart"/>
      <w:r w:rsidRPr="009A0A62">
        <w:t>';</w:t>
      </w:r>
      <w:proofErr w:type="gramEnd"/>
    </w:p>
    <w:p w14:paraId="27E6A2A4" w14:textId="77777777" w:rsidR="009A0A62" w:rsidRPr="009A0A62" w:rsidRDefault="009A0A62" w:rsidP="009A0A62">
      <w:r w:rsidRPr="009A0A62">
        <w:rPr>
          <w:b/>
          <w:bCs/>
        </w:rPr>
        <w:t>4.1</w:t>
      </w:r>
      <w:r w:rsidRPr="00C57270">
        <w:rPr>
          <w:b/>
          <w:bCs/>
          <w:highlight w:val="yellow"/>
        </w:rPr>
        <w:t>.2 Project</w:t>
      </w:r>
    </w:p>
    <w:p w14:paraId="55FA2C4B" w14:textId="77777777" w:rsidR="009A0A62" w:rsidRPr="009A0A62" w:rsidRDefault="009A0A62">
      <w:pPr>
        <w:numPr>
          <w:ilvl w:val="0"/>
          <w:numId w:val="5"/>
        </w:numPr>
      </w:pPr>
      <w:r w:rsidRPr="009A0A62">
        <w:t>Unary operation</w:t>
      </w:r>
    </w:p>
    <w:p w14:paraId="79821FDB" w14:textId="2E166B8D" w:rsidR="009A0A62" w:rsidRPr="009A0A62" w:rsidRDefault="009A0A62">
      <w:pPr>
        <w:numPr>
          <w:ilvl w:val="0"/>
          <w:numId w:val="5"/>
        </w:numPr>
      </w:pPr>
      <w:r w:rsidRPr="00C57270">
        <w:rPr>
          <w:highlight w:val="yellow"/>
        </w:rPr>
        <w:t>Select attributes</w:t>
      </w:r>
      <w:r w:rsidRPr="009A0A62">
        <w:t xml:space="preserve"> </w:t>
      </w:r>
      <w:r w:rsidR="00C57270">
        <w:t>/</w:t>
      </w:r>
      <w:proofErr w:type="spellStart"/>
      <w:r w:rsidR="00C57270">
        <w:t>columns</w:t>
      </w:r>
      <w:r w:rsidRPr="009A0A62">
        <w:t>from</w:t>
      </w:r>
      <w:proofErr w:type="spellEnd"/>
      <w:r w:rsidRPr="009A0A62">
        <w:t xml:space="preserve"> tuples.</w:t>
      </w:r>
    </w:p>
    <w:p w14:paraId="100D1E94" w14:textId="77777777" w:rsidR="009A0A62" w:rsidRPr="009A0A62" w:rsidRDefault="009A0A62">
      <w:pPr>
        <w:numPr>
          <w:ilvl w:val="0"/>
          <w:numId w:val="5"/>
        </w:numPr>
      </w:pPr>
      <w:r w:rsidRPr="009A0A62">
        <w:t>Duplicate results removed (because a relation is a set).</w:t>
      </w:r>
    </w:p>
    <w:p w14:paraId="625ADDB8" w14:textId="77777777" w:rsidR="009A0A62" w:rsidRPr="00C57270" w:rsidRDefault="009A0A62">
      <w:pPr>
        <w:numPr>
          <w:ilvl w:val="0"/>
          <w:numId w:val="5"/>
        </w:numPr>
        <w:rPr>
          <w:highlight w:val="yellow"/>
        </w:rPr>
      </w:pPr>
      <w:r w:rsidRPr="00C57270">
        <w:rPr>
          <w:highlight w:val="yellow"/>
        </w:rPr>
        <w:t>'Vertical' subset.</w:t>
      </w:r>
    </w:p>
    <w:p w14:paraId="52F8C066" w14:textId="77777777" w:rsidR="009A0A62" w:rsidRPr="009A0A62" w:rsidRDefault="009A0A62" w:rsidP="009A0A62">
      <w:r w:rsidRPr="009A0A62">
        <w:t>π</w:t>
      </w:r>
      <w:r w:rsidRPr="009A0A62">
        <w:rPr>
          <w:vertAlign w:val="subscript"/>
        </w:rPr>
        <w:t>c</w:t>
      </w:r>
      <w:proofErr w:type="gramStart"/>
      <w:r w:rsidRPr="009A0A62">
        <w:rPr>
          <w:vertAlign w:val="subscript"/>
        </w:rPr>
        <w:t>1, ..</w:t>
      </w:r>
      <w:proofErr w:type="gramEnd"/>
      <w:r w:rsidRPr="009A0A62">
        <w:rPr>
          <w:vertAlign w:val="subscript"/>
        </w:rPr>
        <w:t>, cm</w:t>
      </w:r>
      <w:r w:rsidRPr="009A0A62">
        <w:t xml:space="preserve">(R) = {s | </w:t>
      </w:r>
      <w:r w:rsidRPr="009A0A62">
        <w:rPr>
          <w:rFonts w:ascii="Cambria Math" w:hAnsi="Cambria Math" w:cs="Cambria Math"/>
        </w:rPr>
        <w:t>∃</w:t>
      </w:r>
      <w:r w:rsidRPr="009A0A62">
        <w:t xml:space="preserve">t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 (t(ci) = s(ci), for 1 &lt;= </w:t>
      </w:r>
      <w:proofErr w:type="spellStart"/>
      <w:r w:rsidRPr="009A0A62">
        <w:t>i</w:t>
      </w:r>
      <w:proofErr w:type="spellEnd"/>
      <w:r w:rsidRPr="009A0A62">
        <w:t xml:space="preserve"> &lt;= m)},</w:t>
      </w:r>
    </w:p>
    <w:p w14:paraId="2BF9D9C1" w14:textId="77777777" w:rsidR="009A0A62" w:rsidRPr="009A0A62" w:rsidRDefault="009A0A62" w:rsidP="009A0A62">
      <w:r w:rsidRPr="009A0A62">
        <w:t>or simply</w:t>
      </w:r>
    </w:p>
    <w:p w14:paraId="2B238CA5" w14:textId="77777777" w:rsidR="009A0A62" w:rsidRPr="009A0A62" w:rsidRDefault="009A0A62" w:rsidP="009A0A62">
      <w:r w:rsidRPr="009A0A62">
        <w:t>π</w:t>
      </w:r>
      <w:r w:rsidRPr="009A0A62">
        <w:rPr>
          <w:vertAlign w:val="subscript"/>
        </w:rPr>
        <w:t>c</w:t>
      </w:r>
      <w:proofErr w:type="gramStart"/>
      <w:r w:rsidRPr="009A0A62">
        <w:rPr>
          <w:vertAlign w:val="subscript"/>
        </w:rPr>
        <w:t>1, ..</w:t>
      </w:r>
      <w:proofErr w:type="gramEnd"/>
      <w:r w:rsidRPr="009A0A62">
        <w:rPr>
          <w:vertAlign w:val="subscript"/>
        </w:rPr>
        <w:t>, cm</w:t>
      </w:r>
      <w:r w:rsidRPr="009A0A62">
        <w:t xml:space="preserve">(R) = {s | t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 (t(ci) = s(ci), for 1 &lt;= </w:t>
      </w:r>
      <w:proofErr w:type="spellStart"/>
      <w:r w:rsidRPr="009A0A62">
        <w:t>i</w:t>
      </w:r>
      <w:proofErr w:type="spellEnd"/>
      <w:r w:rsidRPr="009A0A62">
        <w:t xml:space="preserve"> &lt;= m)}</w:t>
      </w:r>
    </w:p>
    <w:p w14:paraId="0DD74D04" w14:textId="205DE1BD" w:rsidR="009A0A62" w:rsidRPr="009A0A62" w:rsidRDefault="009A0A62" w:rsidP="009A0A62">
      <w:r w:rsidRPr="009A0A62">
        <w:rPr>
          <w:noProof/>
        </w:rPr>
        <w:drawing>
          <wp:inline distT="0" distB="0" distL="0" distR="0" wp14:anchorId="06284C22" wp14:editId="500D114F">
            <wp:extent cx="3019425" cy="238125"/>
            <wp:effectExtent l="0" t="0" r="9525" b="9525"/>
            <wp:docPr id="1999960029" name="Picture 7" descr="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rojec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25957" w14:textId="77777777" w:rsidR="009A0A62" w:rsidRPr="009A0A62" w:rsidRDefault="009A0A62" w:rsidP="009A0A62">
      <w:r w:rsidRPr="009A0A62">
        <w:rPr>
          <w:b/>
          <w:bCs/>
        </w:rPr>
        <w:t>Example:</w:t>
      </w:r>
      <w:r w:rsidRPr="009A0A62">
        <w:t> Names and majors of students</w:t>
      </w:r>
      <w:r w:rsidRPr="009A0A62">
        <w:br/>
      </w:r>
      <w:r w:rsidRPr="009A0A62">
        <w:br/>
        <w:t>π</w:t>
      </w:r>
      <w:proofErr w:type="spellStart"/>
      <w:r w:rsidRPr="009A0A62">
        <w:rPr>
          <w:vertAlign w:val="subscript"/>
        </w:rPr>
        <w:t>LName</w:t>
      </w:r>
      <w:proofErr w:type="spellEnd"/>
      <w:r w:rsidRPr="009A0A62">
        <w:rPr>
          <w:vertAlign w:val="subscript"/>
        </w:rPr>
        <w:t xml:space="preserve">, FName, </w:t>
      </w:r>
      <w:proofErr w:type="gramStart"/>
      <w:r w:rsidRPr="009A0A62">
        <w:rPr>
          <w:vertAlign w:val="subscript"/>
        </w:rPr>
        <w:t>Major</w:t>
      </w:r>
      <w:r w:rsidRPr="009A0A62">
        <w:t>(</w:t>
      </w:r>
      <w:proofErr w:type="gramEnd"/>
      <w:r w:rsidRPr="009A0A62">
        <w:t>Student):</w:t>
      </w:r>
    </w:p>
    <w:p w14:paraId="301A0BA4" w14:textId="6DE846DE" w:rsidR="009A0A62" w:rsidRPr="009A0A62" w:rsidRDefault="009A0A62" w:rsidP="009A0A62">
      <w:r w:rsidRPr="009A0A62">
        <w:br/>
        <w:t>+-----------+---------+-------+</w:t>
      </w:r>
      <w:r w:rsidRPr="009A0A62">
        <w:br/>
        <w:t xml:space="preserve">| FName     | </w:t>
      </w:r>
      <w:proofErr w:type="spellStart"/>
      <w:r w:rsidRPr="009A0A62">
        <w:t>LName</w:t>
      </w:r>
      <w:proofErr w:type="spellEnd"/>
      <w:r w:rsidRPr="009A0A62">
        <w:t>   | Major |</w:t>
      </w:r>
      <w:r w:rsidRPr="009A0A62">
        <w:br/>
        <w:t>+-----------+---------+-------+</w:t>
      </w:r>
      <w:r w:rsidRPr="009A0A62">
        <w:br/>
        <w:t>| Tony      | Hawk    | CSCI  |</w:t>
      </w:r>
      <w:r w:rsidRPr="009A0A62">
        <w:br/>
        <w:t>| Mary      | Hawk    | CSCI  |</w:t>
      </w:r>
      <w:r w:rsidRPr="009A0A62">
        <w:br/>
        <w:t>| David     | Hawk    | CSCI  |</w:t>
      </w:r>
      <w:r w:rsidRPr="009A0A62">
        <w:br/>
        <w:t>| Catherine | Lim     | ITEC  |</w:t>
      </w:r>
      <w:r w:rsidRPr="009A0A62">
        <w:br/>
        <w:t>| Larry     | Johnson | ITEC  |</w:t>
      </w:r>
      <w:r w:rsidRPr="009A0A62">
        <w:br/>
        <w:t>| Linda     | Johnson | CINF  |</w:t>
      </w:r>
      <w:r w:rsidRPr="009A0A62">
        <w:br/>
        <w:t>| Lillian   | Johnson | CINF  |</w:t>
      </w:r>
      <w:r w:rsidRPr="009A0A62">
        <w:br/>
      </w:r>
      <w:r w:rsidRPr="009A0A62">
        <w:lastRenderedPageBreak/>
        <w:t>| Ben       | Zico    | NULL  |</w:t>
      </w:r>
      <w:r w:rsidRPr="009A0A62">
        <w:br/>
        <w:t>| Bill      | Ching   | ARTS  |</w:t>
      </w:r>
      <w:r w:rsidRPr="009A0A62">
        <w:br/>
        <w:t>| Linda     | King    | ARTS  |</w:t>
      </w:r>
      <w:r w:rsidRPr="009A0A62">
        <w:br/>
        <w:t>+-----------+---------+-------+</w:t>
      </w:r>
      <w:r w:rsidRPr="009A0A62">
        <w:br/>
        <w:t>10 rows</w:t>
      </w:r>
      <w:r w:rsidRPr="009A0A62">
        <w:br/>
      </w:r>
      <w:r w:rsidRPr="009A0A62">
        <w:br/>
      </w:r>
      <w:r w:rsidRPr="009A0A62">
        <w:rPr>
          <w:b/>
          <w:bCs/>
        </w:rPr>
        <w:t>4.1.3.</w:t>
      </w:r>
      <w:r w:rsidRPr="00C57270">
        <w:rPr>
          <w:b/>
          <w:bCs/>
          <w:highlight w:val="yellow"/>
        </w:rPr>
        <w:t>Cartesian Product</w:t>
      </w:r>
      <w:r w:rsidR="00C57270">
        <w:rPr>
          <w:b/>
          <w:bCs/>
        </w:rPr>
        <w:t xml:space="preserve"> </w:t>
      </w:r>
      <w:r w:rsidR="00C57270" w:rsidRPr="00C57270">
        <w:rPr>
          <w:b/>
          <w:bCs/>
          <w:highlight w:val="yellow"/>
        </w:rPr>
        <w:t>of sets</w:t>
      </w:r>
    </w:p>
    <w:p w14:paraId="723D4C6C" w14:textId="77777777" w:rsidR="009A0A62" w:rsidRPr="009A0A62" w:rsidRDefault="009A0A62">
      <w:pPr>
        <w:numPr>
          <w:ilvl w:val="0"/>
          <w:numId w:val="6"/>
        </w:numPr>
      </w:pPr>
      <w:r w:rsidRPr="009A0A62">
        <w:t xml:space="preserve">Same as the </w:t>
      </w:r>
      <w:r w:rsidRPr="00C57270">
        <w:rPr>
          <w:highlight w:val="yellow"/>
        </w:rPr>
        <w:t>usual definition of the Cartesian Product of two sets.</w:t>
      </w:r>
    </w:p>
    <w:p w14:paraId="34A9ADC4" w14:textId="77777777" w:rsidR="009A0A62" w:rsidRPr="009A0A62" w:rsidRDefault="009A0A62">
      <w:pPr>
        <w:numPr>
          <w:ilvl w:val="1"/>
          <w:numId w:val="6"/>
        </w:numPr>
      </w:pPr>
      <w:r w:rsidRPr="009A0A62">
        <w:t>Remember that a relation is a set.</w:t>
      </w:r>
    </w:p>
    <w:p w14:paraId="6C7C0CA5" w14:textId="77777777" w:rsidR="009A0A62" w:rsidRPr="009A0A62" w:rsidRDefault="009A0A62">
      <w:pPr>
        <w:numPr>
          <w:ilvl w:val="0"/>
          <w:numId w:val="6"/>
        </w:numPr>
      </w:pPr>
      <w:r w:rsidRPr="009A0A62">
        <w:t>Merge all possible information from two relations.</w:t>
      </w:r>
    </w:p>
    <w:p w14:paraId="6DFE0AFA" w14:textId="77777777" w:rsidR="009A0A62" w:rsidRPr="009A0A62" w:rsidRDefault="009A0A62">
      <w:pPr>
        <w:numPr>
          <w:ilvl w:val="0"/>
          <w:numId w:val="6"/>
        </w:numPr>
      </w:pPr>
      <w:r w:rsidRPr="009A0A62">
        <w:t xml:space="preserve">Also called </w:t>
      </w:r>
      <w:r w:rsidRPr="00C57270">
        <w:rPr>
          <w:highlight w:val="yellow"/>
        </w:rPr>
        <w:t>Cross Product</w:t>
      </w:r>
      <w:r w:rsidRPr="009A0A62">
        <w:t xml:space="preserve"> or </w:t>
      </w:r>
      <w:r w:rsidRPr="00C57270">
        <w:rPr>
          <w:highlight w:val="yellow"/>
        </w:rPr>
        <w:t>Cross Join</w:t>
      </w:r>
      <w:r w:rsidRPr="009A0A62">
        <w:t>.</w:t>
      </w:r>
    </w:p>
    <w:p w14:paraId="45F80E88" w14:textId="77777777" w:rsidR="009A0A62" w:rsidRPr="009A0A62" w:rsidRDefault="009A0A62">
      <w:pPr>
        <w:numPr>
          <w:ilvl w:val="0"/>
          <w:numId w:val="6"/>
        </w:numPr>
      </w:pPr>
      <w:r w:rsidRPr="009A0A62">
        <w:t>Name ambiguity may be resolved by using full names.</w:t>
      </w:r>
    </w:p>
    <w:p w14:paraId="58525F08" w14:textId="77777777" w:rsidR="009A0A62" w:rsidRPr="009A0A62" w:rsidRDefault="009A0A62">
      <w:pPr>
        <w:numPr>
          <w:ilvl w:val="0"/>
          <w:numId w:val="6"/>
        </w:numPr>
      </w:pPr>
      <w:r w:rsidRPr="009A0A62">
        <w:t>The cardinality of a set S is |S|, the number of elements in the set.</w:t>
      </w:r>
    </w:p>
    <w:p w14:paraId="6B1497C3" w14:textId="77777777" w:rsidR="009A0A62" w:rsidRPr="009A0A62" w:rsidRDefault="009A0A62">
      <w:pPr>
        <w:numPr>
          <w:ilvl w:val="0"/>
          <w:numId w:val="6"/>
        </w:numPr>
      </w:pPr>
      <w:r w:rsidRPr="009A0A62">
        <w:t>|</w:t>
      </w:r>
      <w:proofErr w:type="spellStart"/>
      <w:r w:rsidRPr="009A0A62">
        <w:t>RxS</w:t>
      </w:r>
      <w:proofErr w:type="spellEnd"/>
      <w:r w:rsidRPr="009A0A62">
        <w:t>|= |R| * |S|</w:t>
      </w:r>
    </w:p>
    <w:p w14:paraId="100EF639" w14:textId="77777777" w:rsidR="009A0A62" w:rsidRPr="009A0A62" w:rsidRDefault="009A0A62">
      <w:pPr>
        <w:numPr>
          <w:ilvl w:val="0"/>
          <w:numId w:val="6"/>
        </w:numPr>
      </w:pPr>
      <w:r w:rsidRPr="009A0A62">
        <w:t xml:space="preserve">Not very useful in practice as the result can be large and constructing the result can be </w:t>
      </w:r>
      <w:proofErr w:type="gramStart"/>
      <w:r w:rsidRPr="009A0A62">
        <w:t>time consuming</w:t>
      </w:r>
      <w:proofErr w:type="gramEnd"/>
      <w:r w:rsidRPr="009A0A62">
        <w:t>.</w:t>
      </w:r>
    </w:p>
    <w:p w14:paraId="2908AF37" w14:textId="47BDA842" w:rsidR="009A0A62" w:rsidRPr="009A0A62" w:rsidRDefault="009A0A62" w:rsidP="009A0A62">
      <w:r w:rsidRPr="009A0A62">
        <w:rPr>
          <w:noProof/>
        </w:rPr>
        <w:drawing>
          <wp:inline distT="0" distB="0" distL="0" distR="0" wp14:anchorId="52FD6581" wp14:editId="40BDADB4">
            <wp:extent cx="3086100" cy="200025"/>
            <wp:effectExtent l="0" t="0" r="0" b="9525"/>
            <wp:docPr id="16804939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A7E6" w14:textId="77777777" w:rsidR="009A0A62" w:rsidRPr="009A0A62" w:rsidRDefault="009A0A62" w:rsidP="009A0A62">
      <w:pPr>
        <w:rPr>
          <w:b/>
          <w:bCs/>
          <w:i/>
          <w:iCs/>
        </w:rPr>
      </w:pPr>
      <w:r w:rsidRPr="009A0A62">
        <w:rPr>
          <w:b/>
          <w:bCs/>
          <w:i/>
          <w:iCs/>
        </w:rPr>
        <w:t>Example:</w:t>
      </w:r>
    </w:p>
    <w:p w14:paraId="44D3F101" w14:textId="77777777" w:rsidR="009A0A62" w:rsidRPr="009A0A62" w:rsidRDefault="009A0A62" w:rsidP="009A0A62">
      <w:r w:rsidRPr="009A0A62">
        <w:t>R(</w:t>
      </w:r>
      <w:proofErr w:type="gramStart"/>
      <w:r w:rsidRPr="009A0A62">
        <w:t>A,B</w:t>
      </w:r>
      <w:proofErr w:type="gramEnd"/>
      <w:r w:rsidRPr="009A0A62">
        <w:t>,C) has three tuples. S(</w:t>
      </w:r>
      <w:proofErr w:type="gramStart"/>
      <w:r w:rsidRPr="009A0A62">
        <w:t>A,D</w:t>
      </w:r>
      <w:proofErr w:type="gramEnd"/>
      <w:r w:rsidRPr="009A0A62">
        <w:t>) has four tuples.</w:t>
      </w:r>
    </w:p>
    <w:p w14:paraId="11D19406" w14:textId="77777777" w:rsidR="009A0A62" w:rsidRPr="009A0A62" w:rsidRDefault="009A0A62" w:rsidP="009A0A62">
      <w:r w:rsidRPr="009A0A62">
        <w:t>The result of R * S always has 12 tuples with the schema (R.A, B, C, S.A, D).</w:t>
      </w:r>
    </w:p>
    <w:p w14:paraId="302869CC" w14:textId="77777777" w:rsidR="009A0A62" w:rsidRPr="009A0A62" w:rsidRDefault="009A0A62" w:rsidP="009A0A62">
      <w:r w:rsidRPr="009A0A62">
        <w:rPr>
          <w:b/>
          <w:bCs/>
        </w:rPr>
        <w:t>Example:</w:t>
      </w:r>
      <w:r w:rsidRPr="009A0A62">
        <w:t xml:space="preserve"> in </w:t>
      </w:r>
      <w:proofErr w:type="spellStart"/>
      <w:r w:rsidRPr="009A0A62">
        <w:t>toyu</w:t>
      </w:r>
      <w:proofErr w:type="spellEnd"/>
    </w:p>
    <w:p w14:paraId="196F72C1" w14:textId="7064DBF3" w:rsidR="009A0A62" w:rsidRPr="009A0A62" w:rsidRDefault="009A0A62" w:rsidP="009A0A62">
      <w:r w:rsidRPr="009A0A62">
        <w:br/>
        <w:t>+--------+-----------+---------+-------+-------+---------+---------+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fname</w:t>
      </w:r>
      <w:proofErr w:type="spellEnd"/>
      <w:r w:rsidRPr="009A0A62">
        <w:t xml:space="preserve">     | </w:t>
      </w:r>
      <w:proofErr w:type="spellStart"/>
      <w:r w:rsidRPr="009A0A62">
        <w:t>lname</w:t>
      </w:r>
      <w:proofErr w:type="spellEnd"/>
      <w:r w:rsidRPr="009A0A62">
        <w:t>   | major | minor | credits | advisor |</w:t>
      </w:r>
      <w:r w:rsidRPr="009A0A62">
        <w:br/>
        <w:t>+--------+-----------+---------+-------+-------+---------+---------+</w:t>
      </w:r>
      <w:r w:rsidRPr="009A0A62">
        <w:br/>
        <w:t>| 100000 | Tony      | Hawk    | CSCI  | CINF  |      40 |    1011 |</w:t>
      </w:r>
      <w:r w:rsidRPr="009A0A62">
        <w:br/>
        <w:t>| 100001 | Mary      | Hawk    | CSCI  | CINF  |      35 |    1011 |</w:t>
      </w:r>
      <w:r w:rsidRPr="009A0A62">
        <w:br/>
        <w:t>| 100002 | David     | Hawk    | CSCI  | ITEC  |      66 |    1011 |</w:t>
      </w:r>
      <w:r w:rsidRPr="009A0A62">
        <w:br/>
        <w:t>| 100003 | Catherine | Lim     | ITEC  | CINF  |      20 |    1017 |</w:t>
      </w:r>
      <w:r w:rsidRPr="009A0A62">
        <w:br/>
        <w:t>| 100004 | Larry     | Johnson | ITEC  | NULL  |      66 |    1017 |</w:t>
      </w:r>
      <w:r w:rsidRPr="009A0A62">
        <w:br/>
        <w:t>| 100005 | Linda     | Johnson | CINF  | ENGL  |      13 |    1015 |</w:t>
      </w:r>
      <w:r w:rsidRPr="009A0A62">
        <w:br/>
        <w:t>| 100006 | Lillian   | Johnson | CINF  | ITEC  |      18 |    1015 |</w:t>
      </w:r>
      <w:r w:rsidRPr="009A0A62">
        <w:br/>
        <w:t>| 100007 | Ben       | Zico    | NULL  | NULL  |      16 |    NULL |</w:t>
      </w:r>
      <w:r w:rsidRPr="009A0A62">
        <w:br/>
        <w:t>| 100008 | Bill      | Ching   | ARTS  | ENGL  |      90 |    1018 |</w:t>
      </w:r>
      <w:r w:rsidRPr="009A0A62">
        <w:br/>
        <w:t>| 100009 | Linda     | King    | ARTS  | CSCI  |     125 |    1018 |</w:t>
      </w:r>
      <w:r w:rsidRPr="009A0A62">
        <w:br/>
        <w:t>+--------+-----------+---------+-------+-------+---------+---------+</w:t>
      </w:r>
      <w:r w:rsidRPr="009A0A62">
        <w:br/>
      </w:r>
      <w:r w:rsidRPr="009A0A62">
        <w:lastRenderedPageBreak/>
        <w:t>10 rows in set</w:t>
      </w:r>
      <w:r w:rsidRPr="009A0A62">
        <w:br/>
      </w:r>
      <w:r w:rsidRPr="009A0A62">
        <w:br/>
      </w:r>
      <w:r w:rsidRPr="009A0A62">
        <w:br/>
        <w:t>enroll:</w:t>
      </w:r>
      <w:r w:rsidRPr="009A0A62">
        <w:br/>
        <w:t>+--------+---------+-------+----------+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classId</w:t>
      </w:r>
      <w:proofErr w:type="spellEnd"/>
      <w:r w:rsidRPr="009A0A62">
        <w:t xml:space="preserve"> | grade | </w:t>
      </w:r>
      <w:proofErr w:type="spellStart"/>
      <w:r w:rsidRPr="009A0A62">
        <w:t>n_alerts</w:t>
      </w:r>
      <w:proofErr w:type="spellEnd"/>
      <w:r w:rsidRPr="009A0A62">
        <w:t xml:space="preserve"> |</w:t>
      </w:r>
      <w:r w:rsidRPr="009A0A62">
        <w:br/>
        <w:t>+--------+---------+-------+----------+</w:t>
      </w:r>
      <w:r w:rsidRPr="009A0A62">
        <w:br/>
        <w:t>| 100000 |   10000 | A     |        0 |</w:t>
      </w:r>
      <w:r w:rsidRPr="009A0A62">
        <w:br/>
        <w:t>| 100001 |   10000 | NULL  |     NULL |</w:t>
      </w:r>
      <w:r w:rsidRPr="009A0A62">
        <w:br/>
        <w:t>| 100002 |   10000 | B-    |        3 |</w:t>
      </w:r>
      <w:r w:rsidRPr="009A0A62">
        <w:br/>
        <w:t>| 100000 |   10001 | A     |        2 |</w:t>
      </w:r>
      <w:r w:rsidRPr="009A0A62">
        <w:br/>
        <w:t>| 100001 |   10001 | A-    |        0 |</w:t>
      </w:r>
      <w:r w:rsidRPr="009A0A62">
        <w:br/>
        <w:t>| 100000 |   10002 | B+    |        1 |</w:t>
      </w:r>
      <w:r w:rsidRPr="009A0A62">
        <w:br/>
        <w:t>| 100002 |   10002 | B+    |        2 |</w:t>
      </w:r>
      <w:r w:rsidRPr="009A0A62">
        <w:br/>
        <w:t>| 100000 |   10003 | C     |        0 |</w:t>
      </w:r>
      <w:r w:rsidRPr="009A0A62">
        <w:br/>
        <w:t>| 100002 |   10003 | D     |        4 |</w:t>
      </w:r>
      <w:r w:rsidRPr="009A0A62">
        <w:br/>
        <w:t>| 100004 |   10003 | A     |        0 |</w:t>
      </w:r>
      <w:r w:rsidRPr="009A0A62">
        <w:br/>
        <w:t>| 100005 |   10003 | NULL  |     NULL |</w:t>
      </w:r>
      <w:r w:rsidRPr="009A0A62">
        <w:br/>
        <w:t>| 100000 |   10004 | A-    |        1 |</w:t>
      </w:r>
      <w:r w:rsidRPr="009A0A62">
        <w:br/>
        <w:t>| 100004 |   10004 | B+    |     NULL |</w:t>
      </w:r>
      <w:r w:rsidRPr="009A0A62">
        <w:br/>
        <w:t>| 100005 |   10004 | A-    |        0 |</w:t>
      </w:r>
      <w:r w:rsidRPr="009A0A62">
        <w:br/>
        <w:t>| 100006 |   10004 | C+    |     NULL |</w:t>
      </w:r>
      <w:r w:rsidRPr="009A0A62">
        <w:br/>
        <w:t>| 100005 |   10005 | A-    |        0 |</w:t>
      </w:r>
      <w:r w:rsidRPr="009A0A62">
        <w:br/>
        <w:t>| 100006 |   10005 | A     |     NULL |</w:t>
      </w:r>
      <w:r w:rsidRPr="009A0A62">
        <w:br/>
        <w:t>| 100005 |   10006 | B+    |     NULL |</w:t>
      </w:r>
      <w:r w:rsidRPr="009A0A62">
        <w:br/>
        <w:t>| 100007 |   10007 | F     |        4 |</w:t>
      </w:r>
      <w:r w:rsidRPr="009A0A62">
        <w:br/>
        <w:t>| 100008 |   10007 | C-    |        0 |</w:t>
      </w:r>
      <w:r w:rsidRPr="009A0A62">
        <w:br/>
        <w:t>| 100007 |   10008 | A-    |        0 |</w:t>
      </w:r>
      <w:r w:rsidRPr="009A0A62">
        <w:br/>
        <w:t>| 100000 |   11001 | D     |        4 |</w:t>
      </w:r>
      <w:r w:rsidRPr="009A0A62">
        <w:br/>
        <w:t>+--------+---------+-------+----------+</w:t>
      </w:r>
      <w:r w:rsidRPr="009A0A62">
        <w:br/>
        <w:t>22 rows</w:t>
      </w:r>
      <w:r w:rsidRPr="009A0A62">
        <w:br/>
      </w:r>
      <w:r w:rsidRPr="009A0A62">
        <w:br/>
      </w:r>
      <w:r w:rsidRPr="009A0A62">
        <w:br/>
        <w:t>student * enroll:</w:t>
      </w:r>
      <w:r w:rsidRPr="009A0A62">
        <w:br/>
        <w:t>+--------+-----------+---------+-------+-------+---------+---------+--------+---------+-------+----------+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fname</w:t>
      </w:r>
      <w:proofErr w:type="spellEnd"/>
      <w:r w:rsidRPr="009A0A62">
        <w:t xml:space="preserve">     | </w:t>
      </w:r>
      <w:proofErr w:type="spellStart"/>
      <w:r w:rsidRPr="009A0A62">
        <w:t>lname</w:t>
      </w:r>
      <w:proofErr w:type="spellEnd"/>
      <w:r w:rsidRPr="009A0A62">
        <w:t xml:space="preserve">   | major | minor | credits | advisor 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classId</w:t>
      </w:r>
      <w:proofErr w:type="spellEnd"/>
      <w:r w:rsidRPr="009A0A62">
        <w:t xml:space="preserve"> | grade | </w:t>
      </w:r>
      <w:proofErr w:type="spellStart"/>
      <w:r w:rsidRPr="009A0A62">
        <w:t>n_alerts</w:t>
      </w:r>
      <w:proofErr w:type="spellEnd"/>
      <w:r w:rsidRPr="009A0A62">
        <w:t xml:space="preserve"> |</w:t>
      </w:r>
      <w:r w:rsidRPr="009A0A62">
        <w:br/>
        <w:t>+--------+-----------+---------+-------+-------+---------+---------+--------+---------+-------+----------+</w:t>
      </w:r>
      <w:r w:rsidRPr="009A0A62">
        <w:br/>
        <w:t>| 100000 | Tony      | Hawk    | CSCI  | CINF  |      40 |    1011 | 100000 |   10000 | A     |        0 |</w:t>
      </w:r>
      <w:r w:rsidRPr="009A0A62">
        <w:br/>
        <w:t>| 100001 | Mary      | Hawk    | CSCI  | CINF  |      35 |    1011 | 100000 |   10000 | A     |        0 |</w:t>
      </w:r>
      <w:r w:rsidRPr="009A0A62">
        <w:br/>
        <w:t>| 100002 | David     | Hawk    | CSCI  | ITEC  |      66 |    1011 | 100000 |   10000 | A     |        0 |</w:t>
      </w:r>
      <w:r w:rsidRPr="009A0A62">
        <w:br/>
        <w:t>| 100003 | Catherine | Lim     | ITEC  | CINF  |      20 |    1017 | 100000 |   10000 | A     |        0 |</w:t>
      </w:r>
      <w:r w:rsidRPr="009A0A62">
        <w:br/>
        <w:t>| 100004 | Larry     | Johnson | ITEC  | NULL  |      66 |    1017 | 100000 |   10000 | A     |        0 |</w:t>
      </w:r>
      <w:r w:rsidRPr="009A0A62">
        <w:br/>
        <w:t>| 100005 | Linda     | Johnson | CINF  | ENGL  |      13 |    1015 | 100000 |   10000 | A     |        0 |</w:t>
      </w:r>
      <w:r w:rsidRPr="009A0A62">
        <w:br/>
        <w:t>| 100006 | Lillian   | Johnson | CINF  | ITEC  |      18 |    1015 | 100000 |   10000 | A     |        0 |</w:t>
      </w:r>
      <w:r w:rsidRPr="009A0A62">
        <w:br/>
      </w:r>
      <w:r w:rsidRPr="009A0A62">
        <w:lastRenderedPageBreak/>
        <w:t>| 100007 | Ben       | Zico    | NULL  | NULL  |      16 |    NULL | 100000 |   10000 | A     |        0 |</w:t>
      </w:r>
      <w:r w:rsidRPr="009A0A62">
        <w:br/>
        <w:t>| 100008 | Bill      | Ching   | ARTS  | ENGL  |      90 |    1018 | 100000 |   10000 | A     |        0 |</w:t>
      </w:r>
      <w:r w:rsidRPr="009A0A62">
        <w:br/>
        <w:t>| 100009 | Linda     | King    | ARTS  | CSCI  |     125 |    1018 | 100000 |   10000 | A     |        0 |</w:t>
      </w:r>
      <w:r w:rsidRPr="009A0A62">
        <w:br/>
        <w:t>| 100000 | Tony      | Hawk    | CSCI  | CINF  |      40 |    1011 | 100001 |   10000 | NULL  |     NULL |</w:t>
      </w:r>
      <w:r w:rsidRPr="009A0A62">
        <w:br/>
        <w:t>| 100001 | Mary      | Hawk    | CSCI  | CINF  |      35 |    1011 | 100001 |   10000 | NULL  |     NULL |</w:t>
      </w:r>
      <w:r w:rsidRPr="009A0A62">
        <w:br/>
        <w:t>| 100002 | David     | Hawk    | CSCI  | ITEC  |      66 |    1011 | 100001 |   10000 | NULL  |     NULL |</w:t>
      </w:r>
      <w:r w:rsidRPr="009A0A62">
        <w:br/>
        <w:t>| 100003 | Catherine | Lim     | ITEC  | CINF  |      20 |    1017 | 100001 |   10000 | NULL  |     NULL |</w:t>
      </w:r>
      <w:r w:rsidRPr="009A0A62">
        <w:br/>
        <w:t>| 100004 | Larry     | Johnson | ITEC  | NULL  |      66 |    1017 | 100001 |   10000 | NULL  |     NULL |</w:t>
      </w:r>
      <w:r w:rsidRPr="009A0A62">
        <w:br/>
        <w:t>| 100005 | Linda     | Johnson | CINF  | ENGL  |      13 |    1015 | 100001 |   10000 | NULL  |     NULL |</w:t>
      </w:r>
      <w:r w:rsidRPr="009A0A62">
        <w:br/>
        <w:t>| 100006 | Lillian   | Johnson | CINF  | ITEC  |      18 |    1015 | 100001 |   10000 | NULL  |     NULL |</w:t>
      </w:r>
      <w:r w:rsidRPr="009A0A62">
        <w:br/>
        <w:t>| 100007 | Ben       | Zico    | NULL  | NULL  |      16 |    NULL | 100001 |   10000 | NULL  |     NULL |</w:t>
      </w:r>
      <w:r w:rsidRPr="009A0A62">
        <w:br/>
        <w:t>| 100008 | Bill      | Ching   | ARTS  | ENGL  |      90 |    1018 | 100001 |   10000 | NULL  |     NULL |</w:t>
      </w:r>
      <w:r w:rsidRPr="009A0A62">
        <w:br/>
        <w:t>| 100009 | Linda     | King    | ARTS  | CSCI  |     125 |    1018 | 100001 |   10000 | NULL  |     NULL |</w:t>
      </w:r>
      <w:r w:rsidRPr="009A0A62">
        <w:br/>
        <w:t>| 100000 | Tony      | Hawk    | CSCI  | CINF  |      40 |    1011 | 100002 |   10000 | B-    |        3 |</w:t>
      </w:r>
      <w:r w:rsidRPr="009A0A62">
        <w:br/>
        <w:t>| 100001 | Mary      | Hawk    | CSCI  | CINF  |      35 |    1011 | 100002 |   10000 | B-    |        3 |</w:t>
      </w:r>
      <w:r w:rsidRPr="009A0A62">
        <w:br/>
        <w:t>| 100002 | David     | Hawk    | CSCI  | ITEC  |      66 |    1011 | 100002 |   10000 | B-    |        3 |</w:t>
      </w:r>
      <w:r w:rsidRPr="009A0A62">
        <w:br/>
        <w:t>| 100003 | Catherine | Lim     | ITEC  | CINF  |      20 |    1017 | 100002 |   10000 | B-    |        3 |</w:t>
      </w:r>
      <w:r w:rsidRPr="009A0A62">
        <w:br/>
        <w:t>| 100004 | Larry     | Johnson | ITEC  | NULL  |      66 |    1017 | 100002 |   10000 | B-    |        3 |</w:t>
      </w:r>
      <w:r w:rsidRPr="009A0A62">
        <w:br/>
        <w:t>| 100005 | Linda     | Johnson | CINF  | ENGL  |      13 |    1015 | 100002 |   10000 | B-    |        3 |</w:t>
      </w:r>
      <w:r w:rsidRPr="009A0A62">
        <w:br/>
        <w:t>| 100006 | Lillian   | Johnson | CINF  | ITEC  |      18 |    1015 | 100002 |   10000 | B-    |        3 |</w:t>
      </w:r>
      <w:r w:rsidRPr="009A0A62">
        <w:br/>
        <w:t>| 100007 | Ben       | Zico    | NULL  | NULL  |      16 |    NULL | 100002 |   10000 | B-    |        3 |</w:t>
      </w:r>
      <w:r w:rsidRPr="009A0A62">
        <w:br/>
        <w:t>| 100008 | Bill      | Ching   | ARTS  | ENGL  |      90 |    1018 | 100002 |   10000 | B-    |        3 |</w:t>
      </w:r>
      <w:r w:rsidRPr="009A0A62">
        <w:br/>
        <w:t>| 100009 | Linda     | King    | ARTS  | CSCI  |     125 |    1018 | 100002 |   10000 | B-    |        3 |</w:t>
      </w:r>
      <w:r w:rsidRPr="009A0A62">
        <w:br/>
        <w:t>| 100000 | Tony      | Hawk    | CSCI  | CINF  |      40 |    1011 | 100000 |   10001 | A     |        2 |</w:t>
      </w:r>
      <w:r w:rsidRPr="009A0A62">
        <w:br/>
        <w:t>| 100001 | Mary      | Hawk    | CSCI  | CINF  |      35 |    1011 | 100000 |   10001 | A     |        2 |</w:t>
      </w:r>
      <w:r w:rsidRPr="009A0A62">
        <w:br/>
        <w:t>| 100002 | David     | Hawk    | CSCI  | ITEC  |      66 |    1011 | 100000 |   10001 | A     |        2 |</w:t>
      </w:r>
      <w:r w:rsidRPr="009A0A62">
        <w:br/>
        <w:t>| 100003 | Catherine | Lim     | ITEC  | CINF  |      20 |    1017 | 100000 |   10001 | A     |        2 |</w:t>
      </w:r>
      <w:r w:rsidRPr="009A0A62">
        <w:br/>
        <w:t>| 100004 | Larry     | Johnson | ITEC  | NULL  |      66 |    1017 | 100000 |   10001 | A     |        2 |</w:t>
      </w:r>
      <w:r w:rsidRPr="009A0A62">
        <w:br/>
        <w:t>| 100005 | Linda     | Johnson | CINF  | ENGL  |      13 |    1015 | 100000 |   10001 | A     |        2 |</w:t>
      </w:r>
      <w:r w:rsidRPr="009A0A62">
        <w:br/>
        <w:t>| 100006 | Lillian   | Johnson | CINF  | ITEC  |      18 |    1015 | 100000 |   10001 | A     |        2 |</w:t>
      </w:r>
      <w:r w:rsidRPr="009A0A62">
        <w:br/>
        <w:t>| 100007 | Ben       | Zico    | NULL  | NULL  |      16 |    NULL | 100000 |   10001 | A     |        2 |</w:t>
      </w:r>
      <w:r w:rsidRPr="009A0A62">
        <w:br/>
        <w:t>| 100008 | Bill      | Ching   | ARTS  | ENGL  |      90 |    1018 | 100000 |   10001 | A     |        2 |</w:t>
      </w:r>
      <w:r w:rsidRPr="009A0A62">
        <w:br/>
        <w:t>| 100009 | Linda     | King    | ARTS  | CSCI  |     125 |    1018 | 100000 |   10001 | A     |        2 |</w:t>
      </w:r>
      <w:r w:rsidRPr="009A0A62">
        <w:br/>
        <w:t>| 100000 | Tony      | Hawk    | CSCI  | CINF  |      40 |    1011 | 100001 |   10001 | A-    |        0 |</w:t>
      </w:r>
      <w:r w:rsidRPr="009A0A62">
        <w:br/>
        <w:t>| 100001 | Mary      | Hawk    | CSCI  | CINF  |      35 |    1011 | 100001 |   10001 | A-    |        0 |</w:t>
      </w:r>
      <w:r w:rsidRPr="009A0A62">
        <w:br/>
        <w:t>| 100002 | David     | Hawk    | CSCI  | ITEC  |      66 |    1011 | 100001 |   10001 | A-    |        0 |</w:t>
      </w:r>
      <w:r w:rsidRPr="009A0A62">
        <w:br/>
        <w:t>| 100003 | Catherine | Lim     | ITEC  | CINF  |      20 |    1017 | 100001 |   10001 | A-    |        0 |</w:t>
      </w:r>
      <w:r w:rsidRPr="009A0A62">
        <w:br/>
        <w:t>| 100004 | Larry     | Johnson | ITEC  | NULL  |      66 |    1017 | 100001 |   10001 | A-    |        0 |</w:t>
      </w:r>
      <w:r w:rsidRPr="009A0A62">
        <w:br/>
        <w:t>| 100005 | Linda     | Johnson | CINF  | ENGL  |      13 |    1015 | 100001 |   10001 | A-    |        0 |</w:t>
      </w:r>
      <w:r w:rsidRPr="009A0A62">
        <w:br/>
        <w:t>| 100006 | Lillian   | Johnson | CINF  | ITEC  |      18 |    1015 | 100001 |   10001 | A-    |        0 |</w:t>
      </w:r>
      <w:r w:rsidRPr="009A0A62">
        <w:br/>
        <w:t>| 100007 | Ben       | Zico    | NULL  | NULL  |      16 |    NULL | 100001 |   10001 | A-    |        0 |</w:t>
      </w:r>
      <w:r w:rsidRPr="009A0A62">
        <w:br/>
        <w:t>| 100008 | Bill      | Ching   | ARTS  | ENGL  |      90 |    1018 | 100001 |   10001 | A-    |        0 |</w:t>
      </w:r>
      <w:r w:rsidRPr="009A0A62">
        <w:br/>
        <w:t>| 100009 | Linda     | King    | ARTS  | CSCI  |     125 |    1018 | 100001 |   10001 | A-    |        0 |</w:t>
      </w:r>
      <w:r w:rsidRPr="009A0A62">
        <w:br/>
        <w:t>| 100000 | Tony      | Hawk    | CSCI  | CINF  |      40 |    1011 | 100000 |   10002 | B+    |        1 |</w:t>
      </w:r>
      <w:r w:rsidRPr="009A0A62">
        <w:br/>
      </w:r>
      <w:r w:rsidRPr="009A0A62">
        <w:lastRenderedPageBreak/>
        <w:t>| 100001 | Mary      | Hawk    | CSCI  | CINF  |      35 |    1011 | 100000 |   10002 | B+    |        1 |</w:t>
      </w:r>
      <w:r w:rsidRPr="009A0A62">
        <w:br/>
        <w:t>| 100002 | David     | Hawk    | CSCI  | ITEC  |      66 |    1011 | 100000 |   10002 | B+    |        1 |</w:t>
      </w:r>
      <w:r w:rsidRPr="009A0A62">
        <w:br/>
        <w:t>| 100003 | Catherine | Lim     | ITEC  | CINF  |      20 |    1017 | 100000 |   10002 | B+    |        1 |</w:t>
      </w:r>
      <w:r w:rsidRPr="009A0A62">
        <w:br/>
        <w:t>| 100004 | Larry     | Johnson | ITEC  | NULL  |      66 |    1017 | 100000 |   10002 | B+    |        1 |</w:t>
      </w:r>
      <w:r w:rsidRPr="009A0A62">
        <w:br/>
        <w:t>| 100005 | Linda     | Johnson | CINF  | ENGL  |      13 |    1015 | 100000 |   10002 | B+    |        1 |</w:t>
      </w:r>
      <w:r w:rsidRPr="009A0A62">
        <w:br/>
        <w:t>| 100006 | Lillian   | Johnson | CINF  | ITEC  |      18 |    1015 | 100000 |   10002 | B+    |        1 |</w:t>
      </w:r>
      <w:r w:rsidRPr="009A0A62">
        <w:br/>
        <w:t>| 100007 | Ben       | Zico    | NULL  | NULL  |      16 |    NULL | 100000 |   10002 | B+    |        1 |</w:t>
      </w:r>
      <w:r w:rsidRPr="009A0A62">
        <w:br/>
        <w:t>| 100008 | Bill      | Ching   | ARTS  | ENGL  |      90 |    1018 | 100000 |   10002 | B+    |        1 |</w:t>
      </w:r>
      <w:r w:rsidRPr="009A0A62">
        <w:br/>
        <w:t>| 100009 | Linda     | King    | ARTS  | CSCI  |     125 |    1018 | 100000 |   10002 | B+    |        1 |</w:t>
      </w:r>
      <w:r w:rsidRPr="009A0A62">
        <w:br/>
        <w:t>| 100000 | Tony      | Hawk    | CSCI  | CINF  |      40 |    1011 | 100002 |   10002 | B+    |        2 |</w:t>
      </w:r>
      <w:r w:rsidRPr="009A0A62">
        <w:br/>
        <w:t>| 100001 | Mary      | Hawk    | CSCI  | CINF  |      35 |    1011 | 100002 |   10002 | B+    |        2 |</w:t>
      </w:r>
      <w:r w:rsidRPr="009A0A62">
        <w:br/>
        <w:t>| 100002 | David     | Hawk    | CSCI  | ITEC  |      66 |    1011 | 100002 |   10002 | B+    |        2 |</w:t>
      </w:r>
      <w:r w:rsidRPr="009A0A62">
        <w:br/>
        <w:t>| 100003 | Catherine | Lim     | ITEC  | CINF  |      20 |    1017 | 100002 |   10002 | B+    |        2 |</w:t>
      </w:r>
      <w:r w:rsidRPr="009A0A62">
        <w:br/>
        <w:t>| 100004 | Larry     | Johnson | ITEC  | NULL  |      66 |    1017 | 100002 |   10002 | B+    |        2 |</w:t>
      </w:r>
      <w:r w:rsidRPr="009A0A62">
        <w:br/>
        <w:t>| 100005 | Linda     | Johnson | CINF  | ENGL  |      13 |    1015 | 100002 |   10002 | B+    |        2 |</w:t>
      </w:r>
      <w:r w:rsidRPr="009A0A62">
        <w:br/>
        <w:t>| 100006 | Lillian   | Johnson | CINF  | ITEC  |      18 |    1015 | 100002 |   10002 | B+    |        2 |</w:t>
      </w:r>
      <w:r w:rsidRPr="009A0A62">
        <w:br/>
        <w:t>| 100007 | Ben       | Zico    | NULL  | NULL  |      16 |    NULL | 100002 |   10002 | B+    |        2 |</w:t>
      </w:r>
      <w:r w:rsidRPr="009A0A62">
        <w:br/>
        <w:t>| 100008 | Bill      | Ching   | ARTS  | ENGL  |      90 |    1018 | 100002 |   10002 | B+    |        2 |</w:t>
      </w:r>
      <w:r w:rsidRPr="009A0A62">
        <w:br/>
        <w:t>| 100009 | Linda     | King    | ARTS  | CSCI  |     125 |    1018 | 100002 |   10002 | B+    |        2 |</w:t>
      </w:r>
      <w:r w:rsidRPr="009A0A62">
        <w:br/>
        <w:t>| 100000 | Tony      | Hawk    | CSCI  | CINF  |      40 |    1011 | 100000 |   10003 | C     |        0 |</w:t>
      </w:r>
      <w:r w:rsidRPr="009A0A62">
        <w:br/>
        <w:t>| 100001 | Mary      | Hawk    | CSCI  | CINF  |      35 |    1011 | 100000 |   10003 | C     |        0 |</w:t>
      </w:r>
      <w:r w:rsidRPr="009A0A62">
        <w:br/>
        <w:t>| 100002 | David     | Hawk    | CSCI  | ITEC  |      66 |    1011 | 100000 |   10003 | C     |        0 |</w:t>
      </w:r>
      <w:r w:rsidRPr="009A0A62">
        <w:br/>
        <w:t>| 100003 | Catherine | Lim     | ITEC  | CINF  |      20 |    1017 | 100000 |   10003 | C     |        0 |</w:t>
      </w:r>
      <w:r w:rsidRPr="009A0A62">
        <w:br/>
        <w:t>| 100004 | Larry     | Johnson | ITEC  | NULL  |      66 |    1017 | 100000 |   10003 | C     |        0 |</w:t>
      </w:r>
      <w:r w:rsidRPr="009A0A62">
        <w:br/>
        <w:t>| 100005 | Linda     | Johnson | CINF  | ENGL  |      13 |    1015 | 100000 |   10003 | C     |        0 |</w:t>
      </w:r>
      <w:r w:rsidRPr="009A0A62">
        <w:br/>
        <w:t>| 100006 | Lillian   | Johnson | CINF  | ITEC  |      18 |    1015 | 100000 |   10003 | C     |        0 |</w:t>
      </w:r>
      <w:r w:rsidRPr="009A0A62">
        <w:br/>
        <w:t>| 100007 | Ben       | Zico    | NULL  | NULL  |      16 |    NULL | 100000 |   10003 | C     |        0 |</w:t>
      </w:r>
      <w:r w:rsidRPr="009A0A62">
        <w:br/>
        <w:t>| 100008 | Bill      | Ching   | ARTS  | ENGL  |      90 |    1018 | 100000 |   10003 | C     |        0 |</w:t>
      </w:r>
      <w:r w:rsidRPr="009A0A62">
        <w:br/>
        <w:t>| 100009 | Linda     | King    | ARTS  | CSCI  |     125 |    1018 | 100000 |   10003 | C     |        0 |</w:t>
      </w:r>
      <w:r w:rsidRPr="009A0A62">
        <w:br/>
        <w:t>| 100000 | Tony      | Hawk    | CSCI  | CINF  |      40 |    1011 | 100002 |   10003 | D     |        4 |</w:t>
      </w:r>
      <w:r w:rsidRPr="009A0A62">
        <w:br/>
        <w:t>| 100001 | Mary      | Hawk    | CSCI  | CINF  |      35 |    1011 | 100002 |   10003 | D     |        4 |</w:t>
      </w:r>
      <w:r w:rsidRPr="009A0A62">
        <w:br/>
        <w:t>| 100002 | David     | Hawk    | CSCI  | ITEC  |      66 |    1011 | 100002 |   10003 | D     |        4 |</w:t>
      </w:r>
      <w:r w:rsidRPr="009A0A62">
        <w:br/>
        <w:t>| 100003 | Catherine | Lim     | ITEC  | CINF  |      20 |    1017 | 100002 |   10003 | D     |        4 |</w:t>
      </w:r>
      <w:r w:rsidRPr="009A0A62">
        <w:br/>
        <w:t>| 100004 | Larry     | Johnson | ITEC  | NULL  |      66 |    1017 | 100002 |   10003 | D     |        4 |</w:t>
      </w:r>
      <w:r w:rsidRPr="009A0A62">
        <w:br/>
        <w:t>| 100005 | Linda     | Johnson | CINF  | ENGL  |      13 |    1015 | 100002 |   10003 | D     |        4 |</w:t>
      </w:r>
      <w:r w:rsidRPr="009A0A62">
        <w:br/>
        <w:t>| 100006 | Lillian   | Johnson | CINF  | ITEC  |      18 |    1015 | 100002 |   10003 | D     |        4 |</w:t>
      </w:r>
      <w:r w:rsidRPr="009A0A62">
        <w:br/>
        <w:t>| 100007 | Ben       | Zico    | NULL  | NULL  |      16 |    NULL | 100002 |   10003 | D     |        4 |</w:t>
      </w:r>
      <w:r w:rsidRPr="009A0A62">
        <w:br/>
        <w:t>| 100008 | Bill      | Ching   | ARTS  | ENGL  |      90 |    1018 | 100002 |   10003 | D     |        4 |</w:t>
      </w:r>
      <w:r w:rsidRPr="009A0A62">
        <w:br/>
        <w:t>| 100009 | Linda     | King    | ARTS  | CSCI  |     125 |    1018 | 100002 |   10003 | D     |        4 |</w:t>
      </w:r>
      <w:r w:rsidRPr="009A0A62">
        <w:br/>
        <w:t>| 100000 | Tony      | Hawk    | CSCI  | CINF  |      40 |    1011 | 100004 |   10003 | A     |        0 |</w:t>
      </w:r>
      <w:r w:rsidRPr="009A0A62">
        <w:br/>
        <w:t>| 100001 | Mary      | Hawk    | CSCI  | CINF  |      35 |    1011 | 100004 |   10003 | A     |        0 |</w:t>
      </w:r>
      <w:r w:rsidRPr="009A0A62">
        <w:br/>
        <w:t>| 100002 | David     | Hawk    | CSCI  | ITEC  |      66 |    1011 | 100004 |   10003 | A     |        0 |</w:t>
      </w:r>
      <w:r w:rsidRPr="009A0A62">
        <w:br/>
        <w:t>| 100003 | Catherine | Lim     | ITEC  | CINF  |      20 |    1017 | 100004 |   10003 | A     |        0 |</w:t>
      </w:r>
      <w:r w:rsidRPr="009A0A62">
        <w:br/>
        <w:t>| 100004 | Larry     | Johnson | ITEC  | NULL  |      66 |    1017 | 100004 |   10003 | A     |        0 |</w:t>
      </w:r>
      <w:r w:rsidRPr="009A0A62">
        <w:br/>
      </w:r>
      <w:r w:rsidRPr="009A0A62">
        <w:lastRenderedPageBreak/>
        <w:t>| 100005 | Linda     | Johnson | CINF  | ENGL  |      13 |    1015 | 100004 |   10003 | A     |        0 |</w:t>
      </w:r>
      <w:r w:rsidRPr="009A0A62">
        <w:br/>
        <w:t>| 100006 | Lillian   | Johnson | CINF  | ITEC  |      18 |    1015 | 100004 |   10003 | A     |        0 |</w:t>
      </w:r>
      <w:r w:rsidRPr="009A0A62">
        <w:br/>
        <w:t>| 100007 | Ben       | Zico    | NULL  | NULL  |      16 |    NULL | 100004 |   10003 | A     |        0 |</w:t>
      </w:r>
      <w:r w:rsidRPr="009A0A62">
        <w:br/>
        <w:t>| 100008 | Bill      | Ching   | ARTS  | ENGL  |      90 |    1018 | 100004 |   10003 | A     |        0 |</w:t>
      </w:r>
      <w:r w:rsidRPr="009A0A62">
        <w:br/>
        <w:t>| 100009 | Linda     | King    | ARTS  | CSCI  |     125 |    1018 | 100004 |   10003 | A     |        0 |</w:t>
      </w:r>
      <w:r w:rsidRPr="009A0A62">
        <w:br/>
        <w:t>| 100000 | Tony      | Hawk    | CSCI  | CINF  |      40 |    1011 | 100005 |   10003 | NULL  |     NULL |</w:t>
      </w:r>
      <w:r w:rsidRPr="009A0A62">
        <w:br/>
        <w:t>| 100001 | Mary      | Hawk    | CSCI  | CINF  |      35 |    1011 | 100005 |   10003 | NULL  |     NULL |</w:t>
      </w:r>
      <w:r w:rsidRPr="009A0A62">
        <w:br/>
        <w:t>| 100002 | David     | Hawk    | CSCI  | ITEC  |      66 |    1011 | 100005 |   10003 | NULL  |     NULL |</w:t>
      </w:r>
      <w:r w:rsidRPr="009A0A62">
        <w:br/>
        <w:t>| 100003 | Catherine | Lim     | ITEC  | CINF  |      20 |    1017 | 100005 |   10003 | NULL  |     NULL |</w:t>
      </w:r>
      <w:r w:rsidRPr="009A0A62">
        <w:br/>
        <w:t>| 100004 | Larry     | Johnson | ITEC  | NULL  |      66 |    1017 | 100005 |   10003 | NULL  |     NULL |</w:t>
      </w:r>
      <w:r w:rsidRPr="009A0A62">
        <w:br/>
        <w:t>| 100005 | Linda     | Johnson | CINF  | ENGL  |      13 |    1015 | 100005 |   10003 | NULL  |     NULL |</w:t>
      </w:r>
      <w:r w:rsidRPr="009A0A62">
        <w:br/>
        <w:t>| 100006 | Lillian   | Johnson | CINF  | ITEC  |      18 |    1015 | 100005 |   10003 | NULL  |     NULL |</w:t>
      </w:r>
      <w:r w:rsidRPr="009A0A62">
        <w:br/>
        <w:t>| 100007 | Ben       | Zico    | NULL  | NULL  |      16 |    NULL | 100005 |   10003 | NULL  |     NULL |</w:t>
      </w:r>
      <w:r w:rsidRPr="009A0A62">
        <w:br/>
        <w:t>| 100008 | Bill      | Ching   | ARTS  | ENGL  |      90 |    1018 | 100005 |   10003 | NULL  |     NULL |</w:t>
      </w:r>
      <w:r w:rsidRPr="009A0A62">
        <w:br/>
        <w:t>| 100009 | Linda     | King    | ARTS  | CSCI  |     125 |    1018 | 100005 |   10003 | NULL  |     NULL |</w:t>
      </w:r>
      <w:r w:rsidRPr="009A0A62">
        <w:br/>
        <w:t>| 100000 | Tony      | Hawk    | CSCI  | CINF  |      40 |    1011 | 100000 |   10004 | A-    |        1 |</w:t>
      </w:r>
      <w:r w:rsidRPr="009A0A62">
        <w:br/>
        <w:t>| 100001 | Mary      | Hawk    | CSCI  | CINF  |      35 |    1011 | 100000 |   10004 | A-    |        1 |</w:t>
      </w:r>
      <w:r w:rsidRPr="009A0A62">
        <w:br/>
        <w:t>| 100002 | David     | Hawk    | CSCI  | ITEC  |      66 |    1011 | 100000 |   10004 | A-    |        1 |</w:t>
      </w:r>
      <w:r w:rsidRPr="009A0A62">
        <w:br/>
        <w:t>| 100003 | Catherine | Lim     | ITEC  | CINF  |      20 |    1017 | 100000 |   10004 | A-    |        1 |</w:t>
      </w:r>
      <w:r w:rsidRPr="009A0A62">
        <w:br/>
        <w:t>| 100004 | Larry     | Johnson | ITEC  | NULL  |      66 |    1017 | 100000 |   10004 | A-    |        1 |</w:t>
      </w:r>
      <w:r w:rsidRPr="009A0A62">
        <w:br/>
        <w:t>| 100005 | Linda     | Johnson | CINF  | ENGL  |      13 |    1015 | 100000 |   10004 | A-    |        1 |</w:t>
      </w:r>
      <w:r w:rsidRPr="009A0A62">
        <w:br/>
        <w:t>| 100006 | Lillian   | Johnson | CINF  | ITEC  |      18 |    1015 | 100000 |   10004 | A-    |        1 |</w:t>
      </w:r>
      <w:r w:rsidRPr="009A0A62">
        <w:br/>
        <w:t>| 100007 | Ben       | Zico    | NULL  | NULL  |      16 |    NULL | 100000 |   10004 | A-    |        1 |</w:t>
      </w:r>
      <w:r w:rsidRPr="009A0A62">
        <w:br/>
        <w:t>| 100008 | Bill      | Ching   | ARTS  | ENGL  |      90 |    1018 | 100000 |   10004 | A-    |        1 |</w:t>
      </w:r>
      <w:r w:rsidRPr="009A0A62">
        <w:br/>
        <w:t>| 100009 | Linda     | King    | ARTS  | CSCI  |     125 |    1018 | 100000 |   10004 | A-    |        1 |</w:t>
      </w:r>
      <w:r w:rsidRPr="009A0A62">
        <w:br/>
        <w:t>| 100000 | Tony      | Hawk    | CSCI  | CINF  |      40 |    1011 | 100004 |   10004 | B+    |     NULL |</w:t>
      </w:r>
      <w:r w:rsidRPr="009A0A62">
        <w:br/>
        <w:t>| 100001 | Mary      | Hawk    | CSCI  | CINF  |      35 |    1011 | 100004 |   10004 | B+    |     NULL |</w:t>
      </w:r>
      <w:r w:rsidRPr="009A0A62">
        <w:br/>
        <w:t>| 100002 | David     | Hawk    | CSCI  | ITEC  |      66 |    1011 | 100004 |   10004 | B+    |     NULL |</w:t>
      </w:r>
      <w:r w:rsidRPr="009A0A62">
        <w:br/>
        <w:t>| 100003 | Catherine | Lim     | ITEC  | CINF  |      20 |    1017 | 100004 |   10004 | B+    |     NULL |</w:t>
      </w:r>
      <w:r w:rsidRPr="009A0A62">
        <w:br/>
        <w:t>| 100004 | Larry     | Johnson | ITEC  | NULL  |      66 |    1017 | 100004 |   10004 | B+    |     NULL |</w:t>
      </w:r>
      <w:r w:rsidRPr="009A0A62">
        <w:br/>
        <w:t>| 100005 | Linda     | Johnson | CINF  | ENGL  |      13 |    1015 | 100004 |   10004 | B+    |     NULL |</w:t>
      </w:r>
      <w:r w:rsidRPr="009A0A62">
        <w:br/>
        <w:t>| 100006 | Lillian   | Johnson | CINF  | ITEC  |      18 |    1015 | 100004 |   10004 | B+    |     NULL |</w:t>
      </w:r>
      <w:r w:rsidRPr="009A0A62">
        <w:br/>
        <w:t>| 100007 | Ben       | Zico    | NULL  | NULL  |      16 |    NULL | 100004 |   10004 | B+    |     NULL |</w:t>
      </w:r>
      <w:r w:rsidRPr="009A0A62">
        <w:br/>
        <w:t>| 100008 | Bill      | Ching   | ARTS  | ENGL  |      90 |    1018 | 100004 |   10004 | B+    |     NULL |</w:t>
      </w:r>
      <w:r w:rsidRPr="009A0A62">
        <w:br/>
        <w:t>| 100009 | Linda     | King    | ARTS  | CSCI  |     125 |    1018 | 100004 |   10004 | B+    |     NULL |</w:t>
      </w:r>
      <w:r w:rsidRPr="009A0A62">
        <w:br/>
        <w:t>| 100000 | Tony      | Hawk    | CSCI  | CINF  |      40 |    1011 | 100005 |   10004 | A-    |        0 |</w:t>
      </w:r>
      <w:r w:rsidRPr="009A0A62">
        <w:br/>
        <w:t>| 100001 | Mary      | Hawk    | CSCI  | CINF  |      35 |    1011 | 100005 |   10004 | A-    |        0 |</w:t>
      </w:r>
      <w:r w:rsidRPr="009A0A62">
        <w:br/>
        <w:t>| 100002 | David     | Hawk    | CSCI  | ITEC  |      66 |    1011 | 100005 |   10004 | A-    |        0 |</w:t>
      </w:r>
      <w:r w:rsidRPr="009A0A62">
        <w:br/>
        <w:t>| 100003 | Catherine | Lim     | ITEC  | CINF  |      20 |    1017 | 100005 |   10004 | A-    |        0 |</w:t>
      </w:r>
      <w:r w:rsidRPr="009A0A62">
        <w:br/>
        <w:t>| 100004 | Larry     | Johnson | ITEC  | NULL  |      66 |    1017 | 100005 |   10004 | A-    |        0 |</w:t>
      </w:r>
      <w:r w:rsidRPr="009A0A62">
        <w:br/>
        <w:t>| 100005 | Linda     | Johnson | CINF  | ENGL  |      13 |    1015 | 100005 |   10004 | A-    |        0 |</w:t>
      </w:r>
      <w:r w:rsidRPr="009A0A62">
        <w:br/>
        <w:t>| 100006 | Lillian   | Johnson | CINF  | ITEC  |      18 |    1015 | 100005 |   10004 | A-    |        0 |</w:t>
      </w:r>
      <w:r w:rsidRPr="009A0A62">
        <w:br/>
        <w:t>| 100007 | Ben       | Zico    | NULL  | NULL  |      16 |    NULL | 100005 |   10004 | A-    |        0 |</w:t>
      </w:r>
      <w:r w:rsidRPr="009A0A62">
        <w:br/>
        <w:t>| 100008 | Bill      | Ching   | ARTS  | ENGL  |      90 |    1018 | 100005 |   10004 | A-    |        0 |</w:t>
      </w:r>
      <w:r w:rsidRPr="009A0A62">
        <w:br/>
      </w:r>
      <w:r w:rsidRPr="009A0A62">
        <w:lastRenderedPageBreak/>
        <w:t>| 100009 | Linda     | King    | ARTS  | CSCI  |     125 |    1018 | 100005 |   10004 | A-    |        0 |</w:t>
      </w:r>
      <w:r w:rsidRPr="009A0A62">
        <w:br/>
        <w:t>| 100000 | Tony      | Hawk    | CSCI  | CINF  |      40 |    1011 | 100006 |   10004 | C+    |     NULL |</w:t>
      </w:r>
      <w:r w:rsidRPr="009A0A62">
        <w:br/>
        <w:t>| 100001 | Mary      | Hawk    | CSCI  | CINF  |      35 |    1011 | 100006 |   10004 | C+    |     NULL |</w:t>
      </w:r>
      <w:r w:rsidRPr="009A0A62">
        <w:br/>
        <w:t>| 100002 | David     | Hawk    | CSCI  | ITEC  |      66 |    1011 | 100006 |   10004 | C+    |     NULL |</w:t>
      </w:r>
      <w:r w:rsidRPr="009A0A62">
        <w:br/>
        <w:t>| 100003 | Catherine | Lim     | ITEC  | CINF  |      20 |    1017 | 100006 |   10004 | C+    |     NULL |</w:t>
      </w:r>
      <w:r w:rsidRPr="009A0A62">
        <w:br/>
        <w:t>| 100004 | Larry     | Johnson | ITEC  | NULL  |      66 |    1017 | 100006 |   10004 | C+    |     NULL |</w:t>
      </w:r>
      <w:r w:rsidRPr="009A0A62">
        <w:br/>
        <w:t>| 100005 | Linda     | Johnson | CINF  | ENGL  |      13 |    1015 | 100006 |   10004 | C+    |     NULL |</w:t>
      </w:r>
      <w:r w:rsidRPr="009A0A62">
        <w:br/>
        <w:t>| 100006 | Lillian   | Johnson | CINF  | ITEC  |      18 |    1015 | 100006 |   10004 | C+    |     NULL |</w:t>
      </w:r>
      <w:r w:rsidRPr="009A0A62">
        <w:br/>
        <w:t>| 100007 | Ben       | Zico    | NULL  | NULL  |      16 |    NULL | 100006 |   10004 | C+    |     NULL |</w:t>
      </w:r>
      <w:r w:rsidRPr="009A0A62">
        <w:br/>
        <w:t>| 100008 | Bill      | Ching   | ARTS  | ENGL  |      90 |    1018 | 100006 |   10004 | C+    |     NULL |</w:t>
      </w:r>
      <w:r w:rsidRPr="009A0A62">
        <w:br/>
        <w:t>| 100009 | Linda     | King    | ARTS  | CSCI  |     125 |    1018 | 100006 |   10004 | C+    |     NULL |</w:t>
      </w:r>
      <w:r w:rsidRPr="009A0A62">
        <w:br/>
        <w:t>| 100000 | Tony      | Hawk    | CSCI  | CINF  |      40 |    1011 | 100005 |   10005 | A-    |        0 |</w:t>
      </w:r>
      <w:r w:rsidRPr="009A0A62">
        <w:br/>
        <w:t>| 100001 | Mary      | Hawk    | CSCI  | CINF  |      35 |    1011 | 100005 |   10005 | A-    |        0 |</w:t>
      </w:r>
      <w:r w:rsidRPr="009A0A62">
        <w:br/>
        <w:t>| 100002 | David     | Hawk    | CSCI  | ITEC  |      66 |    1011 | 100005 |   10005 | A-    |        0 |</w:t>
      </w:r>
      <w:r w:rsidRPr="009A0A62">
        <w:br/>
        <w:t>| 100003 | Catherine | Lim     | ITEC  | CINF  |      20 |    1017 | 100005 |   10005 | A-    |        0 |</w:t>
      </w:r>
      <w:r w:rsidRPr="009A0A62">
        <w:br/>
        <w:t>| 100004 | Larry     | Johnson | ITEC  | NULL  |      66 |    1017 | 100005 |   10005 | A-    |        0 |</w:t>
      </w:r>
      <w:r w:rsidRPr="009A0A62">
        <w:br/>
        <w:t>| 100005 | Linda     | Johnson | CINF  | ENGL  |      13 |    1015 | 100005 |   10005 | A-    |        0 |</w:t>
      </w:r>
      <w:r w:rsidRPr="009A0A62">
        <w:br/>
        <w:t>| 100006 | Lillian   | Johnson | CINF  | ITEC  |      18 |    1015 | 100005 |   10005 | A-    |        0 |</w:t>
      </w:r>
      <w:r w:rsidRPr="009A0A62">
        <w:br/>
        <w:t>| 100007 | Ben       | Zico    | NULL  | NULL  |      16 |    NULL | 100005 |   10005 | A-    |        0 |</w:t>
      </w:r>
      <w:r w:rsidRPr="009A0A62">
        <w:br/>
        <w:t>| 100008 | Bill      | Ching   | ARTS  | ENGL  |      90 |    1018 | 100005 |   10005 | A-    |        0 |</w:t>
      </w:r>
      <w:r w:rsidRPr="009A0A62">
        <w:br/>
        <w:t>| 100009 | Linda     | King    | ARTS  | CSCI  |     125 |    1018 | 100005 |   10005 | A-    |        0 |</w:t>
      </w:r>
      <w:r w:rsidRPr="009A0A62">
        <w:br/>
        <w:t>| 100000 | Tony      | Hawk    | CSCI  | CINF  |      40 |    1011 | 100006 |   10005 | A     |     NULL |</w:t>
      </w:r>
      <w:r w:rsidRPr="009A0A62">
        <w:br/>
        <w:t>| 100001 | Mary      | Hawk    | CSCI  | CINF  |      35 |    1011 | 100006 |   10005 | A     |     NULL |</w:t>
      </w:r>
      <w:r w:rsidRPr="009A0A62">
        <w:br/>
        <w:t>| 100002 | David     | Hawk    | CSCI  | ITEC  |      66 |    1011 | 100006 |   10005 | A     |     NULL |</w:t>
      </w:r>
      <w:r w:rsidRPr="009A0A62">
        <w:br/>
        <w:t>| 100003 | Catherine | Lim     | ITEC  | CINF  |      20 |    1017 | 100006 |   10005 | A     |     NULL |</w:t>
      </w:r>
      <w:r w:rsidRPr="009A0A62">
        <w:br/>
        <w:t>| 100004 | Larry     | Johnson | ITEC  | NULL  |      66 |    1017 | 100006 |   10005 | A     |     NULL |</w:t>
      </w:r>
      <w:r w:rsidRPr="009A0A62">
        <w:br/>
        <w:t>| 100005 | Linda     | Johnson | CINF  | ENGL  |      13 |    1015 | 100006 |   10005 | A     |     NULL |</w:t>
      </w:r>
      <w:r w:rsidRPr="009A0A62">
        <w:br/>
        <w:t>| 100006 | Lillian   | Johnson | CINF  | ITEC  |      18 |    1015 | 100006 |   10005 | A     |     NULL |</w:t>
      </w:r>
      <w:r w:rsidRPr="009A0A62">
        <w:br/>
        <w:t>| 100007 | Ben       | Zico    | NULL  | NULL  |      16 |    NULL | 100006 |   10005 | A     |     NULL |</w:t>
      </w:r>
      <w:r w:rsidRPr="009A0A62">
        <w:br/>
        <w:t>| 100008 | Bill      | Ching   | ARTS  | ENGL  |      90 |    1018 | 100006 |   10005 | A     |     NULL |</w:t>
      </w:r>
      <w:r w:rsidRPr="009A0A62">
        <w:br/>
        <w:t>| 100009 | Linda     | King    | ARTS  | CSCI  |     125 |    1018 | 100006 |   10005 | A     |     NULL |</w:t>
      </w:r>
      <w:r w:rsidRPr="009A0A62">
        <w:br/>
        <w:t>| 100000 | Tony      | Hawk    | CSCI  | CINF  |      40 |    1011 | 100005 |   10006 | B+    |     NULL |</w:t>
      </w:r>
      <w:r w:rsidRPr="009A0A62">
        <w:br/>
        <w:t>| 100001 | Mary      | Hawk    | CSCI  | CINF  |      35 |    1011 | 100005 |   10006 | B+    |     NULL |</w:t>
      </w:r>
      <w:r w:rsidRPr="009A0A62">
        <w:br/>
        <w:t>| 100002 | David     | Hawk    | CSCI  | ITEC  |      66 |    1011 | 100005 |   10006 | B+    |     NULL |</w:t>
      </w:r>
      <w:r w:rsidRPr="009A0A62">
        <w:br/>
        <w:t>| 100003 | Catherine | Lim     | ITEC  | CINF  |      20 |    1017 | 100005 |   10006 | B+    |     NULL |</w:t>
      </w:r>
      <w:r w:rsidRPr="009A0A62">
        <w:br/>
        <w:t>| 100004 | Larry     | Johnson | ITEC  | NULL  |      66 |    1017 | 100005 |   10006 | B+    |     NULL |</w:t>
      </w:r>
      <w:r w:rsidRPr="009A0A62">
        <w:br/>
        <w:t>| 100005 | Linda     | Johnson | CINF  | ENGL  |      13 |    1015 | 100005 |   10006 | B+    |     NULL |</w:t>
      </w:r>
      <w:r w:rsidRPr="009A0A62">
        <w:br/>
        <w:t>| 100006 | Lillian   | Johnson | CINF  | ITEC  |      18 |    1015 | 100005 |   10006 | B+    |     NULL |</w:t>
      </w:r>
      <w:r w:rsidRPr="009A0A62">
        <w:br/>
        <w:t>| 100007 | Ben       | Zico    | NULL  | NULL  |      16 |    NULL | 100005 |   10006 | B+    |     NULL |</w:t>
      </w:r>
      <w:r w:rsidRPr="009A0A62">
        <w:br/>
        <w:t>| 100008 | Bill      | Ching   | ARTS  | ENGL  |      90 |    1018 | 100005 |   10006 | B+    |     NULL |</w:t>
      </w:r>
      <w:r w:rsidRPr="009A0A62">
        <w:br/>
        <w:t>| 100009 | Linda     | King    | ARTS  | CSCI  |     125 |    1018 | 100005 |   10006 | B+    |     NULL |</w:t>
      </w:r>
      <w:r w:rsidRPr="009A0A62">
        <w:br/>
        <w:t>| 100000 | Tony      | Hawk    | CSCI  | CINF  |      40 |    1011 | 100007 |   10007 | F     |        4 |</w:t>
      </w:r>
      <w:r w:rsidRPr="009A0A62">
        <w:br/>
        <w:t>| 100001 | Mary      | Hawk    | CSCI  | CINF  |      35 |    1011 | 100007 |   10007 | F     |        4 |</w:t>
      </w:r>
      <w:r w:rsidRPr="009A0A62">
        <w:br/>
        <w:t>| 100002 | David     | Hawk    | CSCI  | ITEC  |      66 |    1011 | 100007 |   10007 | F     |        4 |</w:t>
      </w:r>
      <w:r w:rsidRPr="009A0A62">
        <w:br/>
      </w:r>
      <w:r w:rsidRPr="009A0A62">
        <w:lastRenderedPageBreak/>
        <w:t>| 100003 | Catherine | Lim     | ITEC  | CINF  |      20 |    1017 | 100007 |   10007 | F     |        4 |</w:t>
      </w:r>
      <w:r w:rsidRPr="009A0A62">
        <w:br/>
        <w:t>| 100004 | Larry     | Johnson | ITEC  | NULL  |      66 |    1017 | 100007 |   10007 | F     |        4 |</w:t>
      </w:r>
      <w:r w:rsidRPr="009A0A62">
        <w:br/>
        <w:t>| 100005 | Linda     | Johnson | CINF  | ENGL  |      13 |    1015 | 100007 |   10007 | F     |        4 |</w:t>
      </w:r>
      <w:r w:rsidRPr="009A0A62">
        <w:br/>
        <w:t>| 100006 | Lillian   | Johnson | CINF  | ITEC  |      18 |    1015 | 100007 |   10007 | F     |        4 |</w:t>
      </w:r>
      <w:r w:rsidRPr="009A0A62">
        <w:br/>
        <w:t>| 100007 | Ben       | Zico    | NULL  | NULL  |      16 |    NULL | 100007 |   10007 | F     |        4 |</w:t>
      </w:r>
      <w:r w:rsidRPr="009A0A62">
        <w:br/>
        <w:t>| 100008 | Bill      | Ching   | ARTS  | ENGL  |      90 |    1018 | 100007 |   10007 | F     |        4 |</w:t>
      </w:r>
      <w:r w:rsidRPr="009A0A62">
        <w:br/>
        <w:t>| 100009 | Linda     | King    | ARTS  | CSCI  |     125 |    1018 | 100007 |   10007 | F     |        4 |</w:t>
      </w:r>
      <w:r w:rsidRPr="009A0A62">
        <w:br/>
        <w:t>| 100000 | Tony      | Hawk    | CSCI  | CINF  |      40 |    1011 | 100008 |   10007 | C-    |        0 |</w:t>
      </w:r>
      <w:r w:rsidRPr="009A0A62">
        <w:br/>
        <w:t>| 100001 | Mary      | Hawk    | CSCI  | CINF  |      35 |    1011 | 100008 |   10007 | C-    |        0 |</w:t>
      </w:r>
      <w:r w:rsidRPr="009A0A62">
        <w:br/>
        <w:t>| 100002 | David     | Hawk    | CSCI  | ITEC  |      66 |    1011 | 100008 |   10007 | C-    |        0 |</w:t>
      </w:r>
      <w:r w:rsidRPr="009A0A62">
        <w:br/>
        <w:t>| 100003 | Catherine | Lim     | ITEC  | CINF  |      20 |    1017 | 100008 |   10007 | C-    |        0 |</w:t>
      </w:r>
      <w:r w:rsidRPr="009A0A62">
        <w:br/>
        <w:t>| 100004 | Larry     | Johnson | ITEC  | NULL  |      66 |    1017 | 100008 |   10007 | C-    |        0 |</w:t>
      </w:r>
      <w:r w:rsidRPr="009A0A62">
        <w:br/>
        <w:t>| 100005 | Linda     | Johnson | CINF  | ENGL  |      13 |    1015 | 100008 |   10007 | C-    |        0 |</w:t>
      </w:r>
      <w:r w:rsidRPr="009A0A62">
        <w:br/>
        <w:t>| 100006 | Lillian   | Johnson | CINF  | ITEC  |      18 |    1015 | 100008 |   10007 | C-    |        0 |</w:t>
      </w:r>
      <w:r w:rsidRPr="009A0A62">
        <w:br/>
        <w:t>| 100007 | Ben       | Zico    | NULL  | NULL  |      16 |    NULL | 100008 |   10007 | C-    |        0 |</w:t>
      </w:r>
      <w:r w:rsidRPr="009A0A62">
        <w:br/>
        <w:t>| 100008 | Bill      | Ching   | ARTS  | ENGL  |      90 |    1018 | 100008 |   10007 | C-    |        0 |</w:t>
      </w:r>
      <w:r w:rsidRPr="009A0A62">
        <w:br/>
        <w:t>| 100009 | Linda     | King    | ARTS  | CSCI  |     125 |    1018 | 100008 |   10007 | C-    |        0 |</w:t>
      </w:r>
      <w:r w:rsidRPr="009A0A62">
        <w:br/>
        <w:t>| 100000 | Tony      | Hawk    | CSCI  | CINF  |      40 |    1011 | 100007 |   10008 | A-    |        0 |</w:t>
      </w:r>
      <w:r w:rsidRPr="009A0A62">
        <w:br/>
        <w:t>| 100001 | Mary      | Hawk    | CSCI  | CINF  |      35 |    1011 | 100007 |   10008 | A-    |        0 |</w:t>
      </w:r>
      <w:r w:rsidRPr="009A0A62">
        <w:br/>
        <w:t>| 100002 | David     | Hawk    | CSCI  | ITEC  |      66 |    1011 | 100007 |   10008 | A-    |        0 |</w:t>
      </w:r>
      <w:r w:rsidRPr="009A0A62">
        <w:br/>
        <w:t>| 100003 | Catherine | Lim     | ITEC  | CINF  |      20 |    1017 | 100007 |   10008 | A-    |        0 |</w:t>
      </w:r>
      <w:r w:rsidRPr="009A0A62">
        <w:br/>
        <w:t>| 100004 | Larry     | Johnson | ITEC  | NULL  |      66 |    1017 | 100007 |   10008 | A-    |        0 |</w:t>
      </w:r>
      <w:r w:rsidRPr="009A0A62">
        <w:br/>
        <w:t>| 100005 | Linda     | Johnson | CINF  | ENGL  |      13 |    1015 | 100007 |   10008 | A-    |        0 |</w:t>
      </w:r>
      <w:r w:rsidRPr="009A0A62">
        <w:br/>
        <w:t>| 100006 | Lillian   | Johnson | CINF  | ITEC  |      18 |    1015 | 100007 |   10008 | A-    |        0 |</w:t>
      </w:r>
      <w:r w:rsidRPr="009A0A62">
        <w:br/>
        <w:t>| 100007 | Ben       | Zico    | NULL  | NULL  |      16 |    NULL | 100007 |   10008 | A-    |        0 |</w:t>
      </w:r>
      <w:r w:rsidRPr="009A0A62">
        <w:br/>
        <w:t>| 100008 | Bill      | Ching   | ARTS  | ENGL  |      90 |    1018 | 100007 |   10008 | A-    |        0 |</w:t>
      </w:r>
      <w:r w:rsidRPr="009A0A62">
        <w:br/>
        <w:t>| 100009 | Linda     | King    | ARTS  | CSCI  |     125 |    1018 | 100007 |   10008 | A-    |        0 |</w:t>
      </w:r>
      <w:r w:rsidRPr="009A0A62">
        <w:br/>
        <w:t>| 100000 | Tony      | Hawk    | CSCI  | CINF  |      40 |    1011 | 100000 |   11001 | D     |        4 |</w:t>
      </w:r>
      <w:r w:rsidRPr="009A0A62">
        <w:br/>
        <w:t>| 100001 | Mary      | Hawk    | CSCI  | CINF  |      35 |    1011 | 100000 |   11001 | D     |        4 |</w:t>
      </w:r>
      <w:r w:rsidRPr="009A0A62">
        <w:br/>
        <w:t>| 100002 | David     | Hawk    | CSCI  | ITEC  |      66 |    1011 | 100000 |   11001 | D     |        4 |</w:t>
      </w:r>
      <w:r w:rsidRPr="009A0A62">
        <w:br/>
        <w:t>| 100003 | Catherine | Lim     | ITEC  | CINF  |      20 |    1017 | 100000 |   11001 | D     |        4 |</w:t>
      </w:r>
      <w:r w:rsidRPr="009A0A62">
        <w:br/>
        <w:t>| 100004 | Larry     | Johnson | ITEC  | NULL  |      66 |    1017 | 100000 |   11001 | D     |        4 |</w:t>
      </w:r>
      <w:r w:rsidRPr="009A0A62">
        <w:br/>
        <w:t>| 100005 | Linda     | Johnson | CINF  | ENGL  |      13 |    1015 | 100000 |   11001 | D     |        4 |</w:t>
      </w:r>
      <w:r w:rsidRPr="009A0A62">
        <w:br/>
        <w:t>| 100006 | Lillian   | Johnson | CINF  | ITEC  |      18 |    1015 | 100000 |   11001 | D     |        4 |</w:t>
      </w:r>
      <w:r w:rsidRPr="009A0A62">
        <w:br/>
        <w:t>| 100007 | Ben       | Zico    | NULL  | NULL  |      16 |    NULL | 100000 |   11001 | D     |        4 |</w:t>
      </w:r>
      <w:r w:rsidRPr="009A0A62">
        <w:br/>
        <w:t>| 100008 | Bill      | Ching   | ARTS  | ENGL  |      90 |    1018 | 100000 |   11001 | D     |        4 |</w:t>
      </w:r>
      <w:r w:rsidRPr="009A0A62">
        <w:br/>
        <w:t>| 100009 | Linda     | King    | ARTS  | CSCI  |     125 |    1018 | 100000 |   11001 | D     |        4 |</w:t>
      </w:r>
      <w:r w:rsidRPr="009A0A62">
        <w:br/>
        <w:t>+--------+-----------+---------+-------+-------+---------+---------+--------+---------+-------+----------+</w:t>
      </w:r>
      <w:r w:rsidRPr="009A0A62">
        <w:br/>
        <w:t>220 row</w:t>
      </w:r>
      <w:r w:rsidRPr="009A0A62">
        <w:br/>
      </w:r>
      <w:r w:rsidRPr="009A0A62">
        <w:br/>
        <w:t>R * S in SQL:</w:t>
      </w:r>
    </w:p>
    <w:p w14:paraId="63922011" w14:textId="77777777" w:rsidR="009A0A62" w:rsidRPr="009A0A62" w:rsidRDefault="009A0A62" w:rsidP="009A0A62">
      <w:r w:rsidRPr="009A0A62">
        <w:t>SELECT R.*, S.*</w:t>
      </w:r>
      <w:r w:rsidRPr="009A0A62">
        <w:br/>
        <w:t>FROM R, S; -- note that there is no join condition.</w:t>
      </w:r>
    </w:p>
    <w:p w14:paraId="77E510BA" w14:textId="77777777" w:rsidR="009A0A62" w:rsidRPr="009A0A62" w:rsidRDefault="009A0A62" w:rsidP="009A0A62">
      <w:r w:rsidRPr="009A0A62">
        <w:rPr>
          <w:b/>
          <w:bCs/>
        </w:rPr>
        <w:lastRenderedPageBreak/>
        <w:t>4.1.4 Union</w:t>
      </w:r>
    </w:p>
    <w:p w14:paraId="29BFA6A2" w14:textId="77777777" w:rsidR="009A0A62" w:rsidRPr="009A0A62" w:rsidRDefault="009A0A62">
      <w:pPr>
        <w:numPr>
          <w:ilvl w:val="0"/>
          <w:numId w:val="7"/>
        </w:numPr>
      </w:pPr>
      <w:r w:rsidRPr="009A0A62">
        <w:t>The set union operator.</w:t>
      </w:r>
    </w:p>
    <w:p w14:paraId="38686074" w14:textId="77777777" w:rsidR="009A0A62" w:rsidRPr="009A0A62" w:rsidRDefault="009A0A62">
      <w:pPr>
        <w:numPr>
          <w:ilvl w:val="0"/>
          <w:numId w:val="7"/>
        </w:numPr>
      </w:pPr>
      <w:r w:rsidRPr="009A0A62">
        <w:t>Condition for R U S: R and S must be </w:t>
      </w:r>
      <w:r w:rsidRPr="009A0A62">
        <w:rPr>
          <w:i/>
          <w:iCs/>
        </w:rPr>
        <w:t>union compatible</w:t>
      </w:r>
      <w:r w:rsidRPr="009A0A62">
        <w:t>. Their relation schema must have compatible schema with the same structures. Each corresponding attribute must have the same types (domains).</w:t>
      </w:r>
    </w:p>
    <w:p w14:paraId="1749268C" w14:textId="77777777" w:rsidR="009A0A62" w:rsidRPr="009A0A62" w:rsidRDefault="009A0A62" w:rsidP="009A0A62">
      <w:r w:rsidRPr="008F461D">
        <w:rPr>
          <w:highlight w:val="yellow"/>
        </w:rPr>
        <w:t xml:space="preserve">R U S = {t | t </w:t>
      </w:r>
      <w:r w:rsidRPr="008F461D">
        <w:rPr>
          <w:rFonts w:ascii="Cambria Math" w:hAnsi="Cambria Math" w:cs="Cambria Math"/>
          <w:highlight w:val="yellow"/>
        </w:rPr>
        <w:t>∈</w:t>
      </w:r>
      <w:r w:rsidRPr="008F461D">
        <w:rPr>
          <w:highlight w:val="yellow"/>
        </w:rPr>
        <w:t xml:space="preserve"> R V t </w:t>
      </w:r>
      <w:r w:rsidRPr="008F461D">
        <w:rPr>
          <w:rFonts w:ascii="Cambria Math" w:hAnsi="Cambria Math" w:cs="Cambria Math"/>
          <w:highlight w:val="yellow"/>
        </w:rPr>
        <w:t>∈</w:t>
      </w:r>
      <w:r w:rsidRPr="008F461D">
        <w:rPr>
          <w:highlight w:val="yellow"/>
        </w:rPr>
        <w:t xml:space="preserve"> S}</w:t>
      </w:r>
    </w:p>
    <w:p w14:paraId="6C588B9E" w14:textId="77777777" w:rsidR="009A0A62" w:rsidRPr="009A0A62" w:rsidRDefault="009A0A62" w:rsidP="009A0A62">
      <w:r w:rsidRPr="009A0A62">
        <w:rPr>
          <w:b/>
          <w:bCs/>
        </w:rPr>
        <w:t>Example:</w:t>
      </w:r>
    </w:p>
    <w:p w14:paraId="1BF12689" w14:textId="77777777" w:rsidR="009A0A62" w:rsidRPr="009A0A62" w:rsidRDefault="009A0A62" w:rsidP="009A0A62">
      <w:r w:rsidRPr="009A0A62">
        <w:t xml:space="preserve">Suppose </w:t>
      </w:r>
      <w:proofErr w:type="spellStart"/>
      <w:r w:rsidRPr="009A0A62">
        <w:t>StaffID</w:t>
      </w:r>
      <w:proofErr w:type="spellEnd"/>
      <w:r w:rsidRPr="009A0A62">
        <w:t xml:space="preserve"> and </w:t>
      </w:r>
      <w:proofErr w:type="spellStart"/>
      <w:r w:rsidRPr="009A0A62">
        <w:t>FacultyID</w:t>
      </w:r>
      <w:proofErr w:type="spellEnd"/>
      <w:r w:rsidRPr="009A0A62">
        <w:t xml:space="preserve"> are </w:t>
      </w:r>
      <w:proofErr w:type="gramStart"/>
      <w:r w:rsidRPr="009A0A62">
        <w:t>union compatible</w:t>
      </w:r>
      <w:proofErr w:type="gramEnd"/>
      <w:r w:rsidRPr="009A0A62">
        <w:t>.</w:t>
      </w:r>
    </w:p>
    <w:p w14:paraId="0D600C3F" w14:textId="77777777" w:rsidR="009A0A62" w:rsidRPr="009A0A62" w:rsidRDefault="009A0A62" w:rsidP="009A0A62">
      <w:r w:rsidRPr="009A0A62">
        <w:t> π</w:t>
      </w:r>
      <w:proofErr w:type="spellStart"/>
      <w:proofErr w:type="gramStart"/>
      <w:r w:rsidRPr="009A0A62">
        <w:rPr>
          <w:vertAlign w:val="subscript"/>
        </w:rPr>
        <w:t>StaffID</w:t>
      </w:r>
      <w:proofErr w:type="spellEnd"/>
      <w:r w:rsidRPr="009A0A62">
        <w:t>(</w:t>
      </w:r>
      <w:proofErr w:type="gramEnd"/>
      <w:r w:rsidRPr="009A0A62">
        <w:t>Staff) U π</w:t>
      </w:r>
      <w:proofErr w:type="spellStart"/>
      <w:r w:rsidRPr="009A0A62">
        <w:rPr>
          <w:vertAlign w:val="subscript"/>
        </w:rPr>
        <w:t>FacultyID</w:t>
      </w:r>
      <w:proofErr w:type="spellEnd"/>
      <w:r w:rsidRPr="009A0A62">
        <w:t>(Faculty)</w:t>
      </w:r>
    </w:p>
    <w:p w14:paraId="38C28263" w14:textId="77777777" w:rsidR="009A0A62" w:rsidRPr="009A0A62" w:rsidRDefault="009A0A62" w:rsidP="009A0A62">
      <w:r w:rsidRPr="009A0A62">
        <w:rPr>
          <w:b/>
          <w:bCs/>
        </w:rPr>
        <w:t>Example:</w:t>
      </w:r>
      <w:r w:rsidRPr="009A0A62">
        <w:t xml:space="preserve"> All information </w:t>
      </w:r>
      <w:proofErr w:type="gramStart"/>
      <w:r w:rsidRPr="009A0A62">
        <w:t>of</w:t>
      </w:r>
      <w:proofErr w:type="gramEnd"/>
      <w:r w:rsidRPr="009A0A62">
        <w:t xml:space="preserve"> students majoring in CSCI or ARTS.</w:t>
      </w:r>
    </w:p>
    <w:p w14:paraId="1910DDF8" w14:textId="77777777" w:rsidR="009A0A62" w:rsidRPr="009A0A62" w:rsidRDefault="009A0A62" w:rsidP="009A0A62">
      <w:r w:rsidRPr="009A0A62">
        <w:t>σ</w:t>
      </w:r>
      <w:r w:rsidRPr="009A0A62">
        <w:rPr>
          <w:vertAlign w:val="subscript"/>
        </w:rPr>
        <w:t>(major='CSCI')</w:t>
      </w:r>
      <w:r w:rsidRPr="009A0A62">
        <w:t> (Student) U σ</w:t>
      </w:r>
      <w:r w:rsidRPr="009A0A62">
        <w:rPr>
          <w:vertAlign w:val="subscript"/>
        </w:rPr>
        <w:t>(major='ARTS')</w:t>
      </w:r>
      <w:r w:rsidRPr="009A0A62">
        <w:t> (Student)</w:t>
      </w:r>
    </w:p>
    <w:p w14:paraId="372029F1" w14:textId="77777777" w:rsidR="009A0A62" w:rsidRPr="009A0A62" w:rsidRDefault="009A0A62" w:rsidP="009A0A62">
      <w:r w:rsidRPr="009A0A62">
        <w:t>or</w:t>
      </w:r>
    </w:p>
    <w:p w14:paraId="67F5DAE4" w14:textId="77777777" w:rsidR="009A0A62" w:rsidRPr="009A0A62" w:rsidRDefault="009A0A62" w:rsidP="009A0A62">
      <w:r w:rsidRPr="009A0A62">
        <w:t>σ</w:t>
      </w:r>
      <w:r w:rsidRPr="009A0A62">
        <w:rPr>
          <w:vertAlign w:val="subscript"/>
        </w:rPr>
        <w:t>(major='CSCI') V (major='ARTS')</w:t>
      </w:r>
      <w:r w:rsidRPr="009A0A62">
        <w:t> (Student)</w:t>
      </w:r>
    </w:p>
    <w:p w14:paraId="5DDB3C96" w14:textId="77777777" w:rsidR="009A0A62" w:rsidRPr="009A0A62" w:rsidRDefault="009A0A62" w:rsidP="009A0A62">
      <w:r w:rsidRPr="009A0A62">
        <w:t>+--------+-------+-------+-------+-------+---------+---------+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fname</w:t>
      </w:r>
      <w:proofErr w:type="spellEnd"/>
      <w:r w:rsidRPr="009A0A62">
        <w:t xml:space="preserve"> | </w:t>
      </w:r>
      <w:proofErr w:type="spellStart"/>
      <w:r w:rsidRPr="009A0A62">
        <w:t>lname</w:t>
      </w:r>
      <w:proofErr w:type="spellEnd"/>
      <w:r w:rsidRPr="009A0A62">
        <w:t xml:space="preserve"> | major | minor | credits | advisor |</w:t>
      </w:r>
      <w:r w:rsidRPr="009A0A62">
        <w:br/>
        <w:t>+--------+-------+-------+-------+-------+---------+---------+</w:t>
      </w:r>
      <w:r w:rsidRPr="009A0A62">
        <w:br/>
        <w:t>| 100008 | Bill  | Ching | ARTS  | ENGL  |      90 |    1018 |</w:t>
      </w:r>
      <w:r w:rsidRPr="009A0A62">
        <w:br/>
        <w:t>| 100009 | Linda | King  | ARTS  | CSCI  |     125 |    1018 |</w:t>
      </w:r>
      <w:r w:rsidRPr="009A0A62">
        <w:br/>
        <w:t>| 100000 | Tony  | Hawk  | CSCI  | CINF  |      40 |    1011 |</w:t>
      </w:r>
      <w:r w:rsidRPr="009A0A62">
        <w:br/>
        <w:t>| 100001 | Mary  | Hawk  | CSCI  | CINF  |      35 |    1011 |</w:t>
      </w:r>
      <w:r w:rsidRPr="009A0A62">
        <w:br/>
        <w:t>| 100002 | David | Hawk  | CSCI  | ITEC  |      66 |    1011 |</w:t>
      </w:r>
      <w:r w:rsidRPr="009A0A62">
        <w:br/>
        <w:t>+--------+-------+-------+-------+-------+---------+---------+</w:t>
      </w:r>
      <w:r w:rsidRPr="009A0A62">
        <w:br/>
        <w:t>5 rows</w:t>
      </w:r>
    </w:p>
    <w:p w14:paraId="3EB02594" w14:textId="6C5CC63C" w:rsidR="009A0A62" w:rsidRPr="009A0A62" w:rsidRDefault="009A0A62" w:rsidP="009A0A62">
      <w:r w:rsidRPr="008F461D">
        <w:rPr>
          <w:b/>
          <w:bCs/>
          <w:highlight w:val="yellow"/>
        </w:rPr>
        <w:t>4.1.</w:t>
      </w:r>
      <w:r w:rsidR="008F461D" w:rsidRPr="008F461D">
        <w:rPr>
          <w:b/>
          <w:bCs/>
          <w:highlight w:val="yellow"/>
        </w:rPr>
        <w:t>5</w:t>
      </w:r>
      <w:r w:rsidRPr="008F461D">
        <w:rPr>
          <w:b/>
          <w:bCs/>
          <w:highlight w:val="yellow"/>
        </w:rPr>
        <w:t xml:space="preserve"> Difference (Minus)</w:t>
      </w:r>
    </w:p>
    <w:p w14:paraId="069E6580" w14:textId="77777777" w:rsidR="009A0A62" w:rsidRPr="009A0A62" w:rsidRDefault="009A0A62">
      <w:pPr>
        <w:numPr>
          <w:ilvl w:val="0"/>
          <w:numId w:val="8"/>
        </w:numPr>
      </w:pPr>
      <w:r w:rsidRPr="009A0A62">
        <w:t>The set difference operator.</w:t>
      </w:r>
    </w:p>
    <w:p w14:paraId="05A8A4F6" w14:textId="77777777" w:rsidR="009A0A62" w:rsidRPr="009A0A62" w:rsidRDefault="009A0A62">
      <w:pPr>
        <w:numPr>
          <w:ilvl w:val="0"/>
          <w:numId w:val="8"/>
        </w:numPr>
      </w:pPr>
      <w:r w:rsidRPr="009A0A62">
        <w:t>R - S: R and S must be </w:t>
      </w:r>
      <w:r w:rsidRPr="009A0A62">
        <w:rPr>
          <w:i/>
          <w:iCs/>
        </w:rPr>
        <w:t>union compatible</w:t>
      </w:r>
      <w:r w:rsidRPr="009A0A62">
        <w:t>.</w:t>
      </w:r>
    </w:p>
    <w:p w14:paraId="31CD3375" w14:textId="77777777" w:rsidR="009A0A62" w:rsidRPr="009A0A62" w:rsidRDefault="009A0A62" w:rsidP="009A0A62">
      <w:r w:rsidRPr="009A0A62">
        <w:t xml:space="preserve">R - S = {t | t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 and not (t </w:t>
      </w:r>
      <w:r w:rsidRPr="009A0A62">
        <w:rPr>
          <w:rFonts w:ascii="Cambria Math" w:hAnsi="Cambria Math" w:cs="Cambria Math"/>
        </w:rPr>
        <w:t>∈</w:t>
      </w:r>
      <w:r w:rsidRPr="009A0A62">
        <w:t xml:space="preserve"> S)}</w:t>
      </w:r>
    </w:p>
    <w:p w14:paraId="283BCAEC" w14:textId="77777777" w:rsidR="009A0A62" w:rsidRPr="009A0A62" w:rsidRDefault="009A0A62" w:rsidP="009A0A62">
      <w:r w:rsidRPr="009A0A62">
        <w:t>or</w:t>
      </w:r>
    </w:p>
    <w:p w14:paraId="18E49B26" w14:textId="77777777" w:rsidR="009A0A62" w:rsidRPr="009A0A62" w:rsidRDefault="009A0A62" w:rsidP="009A0A62">
      <w:r w:rsidRPr="009A0A62">
        <w:t xml:space="preserve">R - S = {t | t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R, t </w:t>
      </w:r>
      <w:r w:rsidRPr="009A0A62">
        <w:rPr>
          <w:rFonts w:ascii="Cambria Math" w:hAnsi="Cambria Math" w:cs="Cambria Math"/>
        </w:rPr>
        <w:t>∉</w:t>
      </w:r>
      <w:r w:rsidRPr="009A0A62">
        <w:t xml:space="preserve"> S}</w:t>
      </w:r>
    </w:p>
    <w:p w14:paraId="1520CB5C" w14:textId="77777777" w:rsidR="009A0A62" w:rsidRPr="009A0A62" w:rsidRDefault="009A0A62" w:rsidP="009A0A62">
      <w:r w:rsidRPr="009A0A62">
        <w:rPr>
          <w:b/>
          <w:bCs/>
        </w:rPr>
        <w:t>Example:</w:t>
      </w:r>
      <w:r w:rsidRPr="009A0A62">
        <w:t> Information of all students majoring in CSCI but not those taken credits less than 40.</w:t>
      </w:r>
    </w:p>
    <w:p w14:paraId="262657FF" w14:textId="77777777" w:rsidR="009A0A62" w:rsidRPr="009A0A62" w:rsidRDefault="009A0A62" w:rsidP="009A0A62">
      <w:proofErr w:type="spellStart"/>
      <w:r w:rsidRPr="009A0A62">
        <w:t>σ</w:t>
      </w:r>
      <w:r w:rsidRPr="009A0A62">
        <w:rPr>
          <w:vertAlign w:val="subscript"/>
        </w:rPr>
        <w:t>major</w:t>
      </w:r>
      <w:proofErr w:type="spellEnd"/>
      <w:r w:rsidRPr="009A0A62">
        <w:rPr>
          <w:vertAlign w:val="subscript"/>
        </w:rPr>
        <w:t>='CSCI'</w:t>
      </w:r>
      <w:r w:rsidRPr="009A0A62">
        <w:t xml:space="preserve">(Student) - </w:t>
      </w:r>
      <w:proofErr w:type="spellStart"/>
      <w:r w:rsidRPr="009A0A62">
        <w:t>σ</w:t>
      </w:r>
      <w:r w:rsidRPr="009A0A62">
        <w:rPr>
          <w:vertAlign w:val="subscript"/>
        </w:rPr>
        <w:t>credit</w:t>
      </w:r>
      <w:proofErr w:type="spellEnd"/>
      <w:r w:rsidRPr="009A0A62">
        <w:rPr>
          <w:vertAlign w:val="subscript"/>
        </w:rPr>
        <w:t xml:space="preserve"> &lt;40</w:t>
      </w:r>
      <w:r w:rsidRPr="009A0A62">
        <w:t> (Student)</w:t>
      </w:r>
    </w:p>
    <w:p w14:paraId="280AA7BB" w14:textId="77777777" w:rsidR="009A0A62" w:rsidRPr="009A0A62" w:rsidRDefault="009A0A62" w:rsidP="009A0A62">
      <w:r w:rsidRPr="009A0A62">
        <w:t>+--------+-------+-------+-------+-------+---------+---------+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fname</w:t>
      </w:r>
      <w:proofErr w:type="spellEnd"/>
      <w:r w:rsidRPr="009A0A62">
        <w:t xml:space="preserve"> | </w:t>
      </w:r>
      <w:proofErr w:type="spellStart"/>
      <w:r w:rsidRPr="009A0A62">
        <w:t>lname</w:t>
      </w:r>
      <w:proofErr w:type="spellEnd"/>
      <w:r w:rsidRPr="009A0A62">
        <w:t xml:space="preserve"> | major | minor | credits | advisor |</w:t>
      </w:r>
      <w:r w:rsidRPr="009A0A62">
        <w:br/>
      </w:r>
      <w:r w:rsidRPr="009A0A62">
        <w:lastRenderedPageBreak/>
        <w:t>+--------+-------+-------+-------+-------+---------+---------+</w:t>
      </w:r>
      <w:r w:rsidRPr="009A0A62">
        <w:br/>
        <w:t>| 100000 | Tony  | Hawk  | CSCI  | CINF  |      40 |    1011 |</w:t>
      </w:r>
      <w:r w:rsidRPr="009A0A62">
        <w:br/>
        <w:t>| 100002 | David | Hawk  | CSCI  | ITEC  |      66 |    1011 |</w:t>
      </w:r>
      <w:r w:rsidRPr="009A0A62">
        <w:br/>
        <w:t>+--------+-------+-------+-------+-------+---------+---------+</w:t>
      </w:r>
      <w:r w:rsidRPr="009A0A62">
        <w:br/>
        <w:t>2 rows</w:t>
      </w:r>
      <w:r w:rsidRPr="009A0A62">
        <w:br/>
      </w:r>
      <w:r w:rsidRPr="009A0A62">
        <w:br/>
        <w:t>Note that this is the same as:</w:t>
      </w:r>
    </w:p>
    <w:p w14:paraId="3BD17F76" w14:textId="77777777" w:rsidR="009A0A62" w:rsidRPr="009A0A62" w:rsidRDefault="009A0A62" w:rsidP="009A0A62">
      <w:proofErr w:type="spellStart"/>
      <w:r w:rsidRPr="009A0A62">
        <w:t>σ</w:t>
      </w:r>
      <w:r w:rsidRPr="009A0A62">
        <w:rPr>
          <w:vertAlign w:val="subscript"/>
        </w:rPr>
        <w:t>major</w:t>
      </w:r>
      <w:proofErr w:type="spellEnd"/>
      <w:r w:rsidRPr="009A0A62">
        <w:rPr>
          <w:vertAlign w:val="subscript"/>
        </w:rPr>
        <w:t>='CSCI' and credit &gt;=40</w:t>
      </w:r>
      <w:r w:rsidRPr="009A0A62">
        <w:t>(Student)</w:t>
      </w:r>
    </w:p>
    <w:p w14:paraId="6F139321" w14:textId="77777777" w:rsidR="009A0A62" w:rsidRPr="009A0A62" w:rsidRDefault="009A0A62" w:rsidP="009A0A62">
      <w:r w:rsidRPr="008F461D">
        <w:rPr>
          <w:b/>
          <w:bCs/>
          <w:highlight w:val="yellow"/>
        </w:rPr>
        <w:t>4.1.6 Rename</w:t>
      </w:r>
    </w:p>
    <w:p w14:paraId="5D003AD8" w14:textId="77777777" w:rsidR="009A0A62" w:rsidRPr="009A0A62" w:rsidRDefault="009A0A62">
      <w:pPr>
        <w:numPr>
          <w:ilvl w:val="0"/>
          <w:numId w:val="9"/>
        </w:numPr>
      </w:pPr>
      <w:r w:rsidRPr="009A0A62">
        <w:t>Rename the names of selected attributes in a relation.</w:t>
      </w:r>
    </w:p>
    <w:p w14:paraId="6CDE52FF" w14:textId="77777777" w:rsidR="009A0A62" w:rsidRPr="009A0A62" w:rsidRDefault="009A0A62">
      <w:pPr>
        <w:numPr>
          <w:ilvl w:val="0"/>
          <w:numId w:val="9"/>
        </w:numPr>
      </w:pPr>
      <w:r w:rsidRPr="009A0A62">
        <w:t>Maybe used to rename attributes before a set operation.</w:t>
      </w:r>
    </w:p>
    <w:p w14:paraId="2822FB5F" w14:textId="77777777" w:rsidR="009A0A62" w:rsidRPr="009A0A62" w:rsidRDefault="009A0A62">
      <w:pPr>
        <w:numPr>
          <w:ilvl w:val="0"/>
          <w:numId w:val="9"/>
        </w:numPr>
      </w:pPr>
      <w:r w:rsidRPr="009A0A62">
        <w:t xml:space="preserve">Notation in </w:t>
      </w:r>
      <w:proofErr w:type="spellStart"/>
      <w:r w:rsidRPr="009A0A62">
        <w:t>Elmarsi</w:t>
      </w:r>
      <w:proofErr w:type="spellEnd"/>
      <w:r w:rsidRPr="009A0A62">
        <w:t xml:space="preserve"> (a popular </w:t>
      </w:r>
      <w:proofErr w:type="spellStart"/>
      <w:r w:rsidRPr="009A0A62">
        <w:t>db</w:t>
      </w:r>
      <w:proofErr w:type="spellEnd"/>
      <w:r w:rsidRPr="009A0A62">
        <w:t xml:space="preserve"> textbook):</w:t>
      </w:r>
    </w:p>
    <w:p w14:paraId="6112335E" w14:textId="1B805B20" w:rsidR="009A0A62" w:rsidRPr="009A0A62" w:rsidRDefault="009A0A62" w:rsidP="009A0A62">
      <w:r w:rsidRPr="009A0A62">
        <w:rPr>
          <w:noProof/>
        </w:rPr>
        <w:drawing>
          <wp:inline distT="0" distB="0" distL="0" distR="0" wp14:anchorId="5E2BE5B2" wp14:editId="1E82D05E">
            <wp:extent cx="5943600" cy="553720"/>
            <wp:effectExtent l="0" t="0" r="0" b="0"/>
            <wp:docPr id="1700717910" name="Picture 5" descr="re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nam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97E69" w14:textId="77777777" w:rsidR="009A0A62" w:rsidRPr="009A0A62" w:rsidRDefault="009A0A62">
      <w:pPr>
        <w:numPr>
          <w:ilvl w:val="0"/>
          <w:numId w:val="10"/>
        </w:numPr>
      </w:pPr>
      <w:r w:rsidRPr="009A0A62">
        <w:t>A better notation includes the original name and the new name.</w:t>
      </w:r>
    </w:p>
    <w:p w14:paraId="28832CC8" w14:textId="77777777" w:rsidR="009A0A62" w:rsidRPr="009A0A62" w:rsidRDefault="009A0A62" w:rsidP="009A0A62">
      <w:r w:rsidRPr="009A0A62">
        <w:t>Example:</w:t>
      </w:r>
    </w:p>
    <w:p w14:paraId="00B8654A" w14:textId="77777777" w:rsidR="008F461D" w:rsidRDefault="009A0A62" w:rsidP="009A0A62">
      <w:proofErr w:type="gramStart"/>
      <w:r w:rsidRPr="009A0A62">
        <w:t>ρ</w:t>
      </w:r>
      <w:r w:rsidRPr="009A0A62">
        <w:rPr>
          <w:vertAlign w:val="subscript"/>
        </w:rPr>
        <w:t>(</w:t>
      </w:r>
      <w:proofErr w:type="spellStart"/>
      <w:proofErr w:type="gramEnd"/>
      <w:r w:rsidRPr="008F461D">
        <w:rPr>
          <w:highlight w:val="yellow"/>
          <w:vertAlign w:val="subscript"/>
        </w:rPr>
        <w:t>FacultyId</w:t>
      </w:r>
      <w:proofErr w:type="spellEnd"/>
      <w:r w:rsidRPr="008F461D">
        <w:rPr>
          <w:highlight w:val="yellow"/>
          <w:vertAlign w:val="subscript"/>
        </w:rPr>
        <w:t xml:space="preserve">, department &lt;- </w:t>
      </w:r>
      <w:proofErr w:type="spellStart"/>
      <w:r w:rsidRPr="008F461D">
        <w:rPr>
          <w:highlight w:val="yellow"/>
          <w:vertAlign w:val="subscript"/>
        </w:rPr>
        <w:t>FacId</w:t>
      </w:r>
      <w:proofErr w:type="spellEnd"/>
      <w:r w:rsidRPr="008F461D">
        <w:rPr>
          <w:highlight w:val="yellow"/>
          <w:vertAlign w:val="subscript"/>
        </w:rPr>
        <w:t xml:space="preserve">, </w:t>
      </w:r>
      <w:proofErr w:type="spellStart"/>
      <w:r w:rsidRPr="008F461D">
        <w:rPr>
          <w:highlight w:val="yellow"/>
          <w:vertAlign w:val="subscript"/>
        </w:rPr>
        <w:t>deptCode</w:t>
      </w:r>
      <w:proofErr w:type="spellEnd"/>
      <w:r w:rsidRPr="009A0A62">
        <w:rPr>
          <w:vertAlign w:val="subscript"/>
        </w:rPr>
        <w:t>)</w:t>
      </w:r>
      <w:r w:rsidRPr="009A0A62">
        <w:t> (Faculty)</w:t>
      </w:r>
    </w:p>
    <w:p w14:paraId="380FB4C7" w14:textId="77777777" w:rsidR="008F461D" w:rsidRDefault="008F461D" w:rsidP="009A0A62">
      <w:r>
        <w:t xml:space="preserve">SELECT </w:t>
      </w:r>
      <w:proofErr w:type="spellStart"/>
      <w:r>
        <w:t>facId</w:t>
      </w:r>
      <w:proofErr w:type="spellEnd"/>
      <w:r>
        <w:t xml:space="preserve"> AS </w:t>
      </w:r>
      <w:proofErr w:type="spellStart"/>
      <w:r>
        <w:t>facultyId</w:t>
      </w:r>
      <w:proofErr w:type="spellEnd"/>
      <w:r>
        <w:t xml:space="preserve">, </w:t>
      </w:r>
      <w:proofErr w:type="spellStart"/>
      <w:r>
        <w:t>fname</w:t>
      </w:r>
      <w:proofErr w:type="spellEnd"/>
      <w:r>
        <w:t xml:space="preserve">, </w:t>
      </w:r>
      <w:proofErr w:type="spellStart"/>
      <w:r>
        <w:t>lname</w:t>
      </w:r>
      <w:proofErr w:type="spellEnd"/>
      <w:r>
        <w:t xml:space="preserve">, </w:t>
      </w:r>
      <w:proofErr w:type="spellStart"/>
      <w:r>
        <w:t>deptCode</w:t>
      </w:r>
      <w:proofErr w:type="spellEnd"/>
      <w:r>
        <w:t xml:space="preserve"> AS department, `rank`</w:t>
      </w:r>
    </w:p>
    <w:p w14:paraId="4B59B5B2" w14:textId="77EDE32A" w:rsidR="009A0A62" w:rsidRPr="009A0A62" w:rsidRDefault="008F461D" w:rsidP="009A0A62">
      <w:r>
        <w:t>FROM Faculty;</w:t>
      </w:r>
      <w:r w:rsidR="009A0A62" w:rsidRPr="009A0A62">
        <w:br/>
      </w:r>
      <w:r w:rsidR="009A0A62" w:rsidRPr="009A0A62">
        <w:br/>
        <w:t>+-----------+----------+----------+------------+---------------------+</w:t>
      </w:r>
      <w:r w:rsidR="009A0A62" w:rsidRPr="009A0A62">
        <w:br/>
        <w:t xml:space="preserve">| </w:t>
      </w:r>
      <w:proofErr w:type="spellStart"/>
      <w:r w:rsidR="009A0A62" w:rsidRPr="009A0A62">
        <w:t>facultyId</w:t>
      </w:r>
      <w:proofErr w:type="spellEnd"/>
      <w:r w:rsidR="009A0A62" w:rsidRPr="009A0A62">
        <w:t xml:space="preserve"> | </w:t>
      </w:r>
      <w:proofErr w:type="spellStart"/>
      <w:r w:rsidR="009A0A62" w:rsidRPr="009A0A62">
        <w:t>fname</w:t>
      </w:r>
      <w:proofErr w:type="spellEnd"/>
      <w:r w:rsidR="009A0A62" w:rsidRPr="009A0A62">
        <w:t xml:space="preserve">    | </w:t>
      </w:r>
      <w:proofErr w:type="spellStart"/>
      <w:r w:rsidR="009A0A62" w:rsidRPr="009A0A62">
        <w:t>lname</w:t>
      </w:r>
      <w:proofErr w:type="spellEnd"/>
      <w:r w:rsidR="009A0A62" w:rsidRPr="009A0A62">
        <w:t>    | department | rank                |</w:t>
      </w:r>
      <w:r w:rsidR="009A0A62" w:rsidRPr="009A0A62">
        <w:br/>
        <w:t>+-----------+----------+----------+------------+---------------------+</w:t>
      </w:r>
      <w:r w:rsidR="009A0A62" w:rsidRPr="009A0A62">
        <w:br/>
        <w:t>|      1011 | Paul     | Smith    | CSCI       | Professor           |</w:t>
      </w:r>
      <w:r w:rsidR="009A0A62" w:rsidRPr="009A0A62">
        <w:br/>
        <w:t>|      1012 | Mary     | Tran     | CSCI       | Associate Professor |</w:t>
      </w:r>
      <w:r w:rsidR="009A0A62" w:rsidRPr="009A0A62">
        <w:br/>
        <w:t>|      1013 | David    | Love     | CSCI       | NULL                |</w:t>
      </w:r>
      <w:r w:rsidR="009A0A62" w:rsidRPr="009A0A62">
        <w:br/>
        <w:t>|      1014 | Sharon   | Mannes   | CSCI       | Assistant Professor |</w:t>
      </w:r>
      <w:r w:rsidR="009A0A62" w:rsidRPr="009A0A62">
        <w:br/>
        <w:t>|      1015 | Daniel   | Kim      | CINF       | Professor           |</w:t>
      </w:r>
      <w:r w:rsidR="009A0A62" w:rsidRPr="009A0A62">
        <w:br/>
        <w:t>|      1016 | Andrew   | Byre     | CINF       | Associate Professor |</w:t>
      </w:r>
      <w:r w:rsidR="009A0A62" w:rsidRPr="009A0A62">
        <w:br/>
        <w:t>|      1017 | Deborah  | Gump     | ITEC       | Professor           |</w:t>
      </w:r>
      <w:r w:rsidR="009A0A62" w:rsidRPr="009A0A62">
        <w:br/>
        <w:t>|      1018 | Art      | Allister | ARTS       | Assistant Professor |</w:t>
      </w:r>
      <w:r w:rsidR="009A0A62" w:rsidRPr="009A0A62">
        <w:br/>
        <w:t>|      1019 | Benjamin | Yu       | ITEC       | Lecturer            |</w:t>
      </w:r>
      <w:r w:rsidR="009A0A62" w:rsidRPr="009A0A62">
        <w:br/>
        <w:t>|      1020 | Katrina  | Bajaj    | ENGL       | Lecturer            |</w:t>
      </w:r>
      <w:r w:rsidR="009A0A62" w:rsidRPr="009A0A62">
        <w:br/>
        <w:t xml:space="preserve">|      1021 | </w:t>
      </w:r>
      <w:proofErr w:type="spellStart"/>
      <w:r w:rsidR="009A0A62" w:rsidRPr="009A0A62">
        <w:t>Jorginlo</w:t>
      </w:r>
      <w:proofErr w:type="spellEnd"/>
      <w:r w:rsidR="009A0A62" w:rsidRPr="009A0A62">
        <w:t xml:space="preserve"> | Neymar   | ACCT       | Assistant Professor |</w:t>
      </w:r>
      <w:r w:rsidR="009A0A62" w:rsidRPr="009A0A62">
        <w:br/>
        <w:t>+-----------+----------+----------+------------+---------------------+</w:t>
      </w:r>
      <w:r w:rsidR="009A0A62" w:rsidRPr="009A0A62">
        <w:br/>
        <w:t>11 rows</w:t>
      </w:r>
    </w:p>
    <w:p w14:paraId="4B9C3A9D" w14:textId="77777777" w:rsidR="009A0A62" w:rsidRDefault="009A0A62">
      <w:pPr>
        <w:numPr>
          <w:ilvl w:val="0"/>
          <w:numId w:val="11"/>
        </w:numPr>
      </w:pPr>
      <w:r w:rsidRPr="009A0A62">
        <w:lastRenderedPageBreak/>
        <w:t>The basic set of operations is </w:t>
      </w:r>
      <w:r w:rsidRPr="009A0A62">
        <w:rPr>
          <w:i/>
          <w:iCs/>
        </w:rPr>
        <w:t>complete</w:t>
      </w:r>
      <w:r w:rsidRPr="009A0A62">
        <w:t>. Other relational algebra operations can be derived from them.</w:t>
      </w:r>
    </w:p>
    <w:p w14:paraId="687D2386" w14:textId="77777777" w:rsidR="00007824" w:rsidRDefault="00007824" w:rsidP="00007824"/>
    <w:p w14:paraId="3EC5DFBA" w14:textId="77777777" w:rsidR="00007824" w:rsidRPr="00007824" w:rsidRDefault="00007824" w:rsidP="00007824"/>
    <w:p w14:paraId="644EC7CE" w14:textId="4824BAC3" w:rsidR="00007824" w:rsidRDefault="00007824" w:rsidP="00007824">
      <w:r w:rsidRPr="00007824">
        <w:t xml:space="preserve"> 12. Show </w:t>
      </w:r>
      <w:r w:rsidRPr="00007824">
        <w:rPr>
          <w:highlight w:val="darkGray"/>
        </w:rPr>
        <w:t>the student names</w:t>
      </w:r>
      <w:r w:rsidRPr="00007824">
        <w:t xml:space="preserve"> and their </w:t>
      </w:r>
      <w:r w:rsidRPr="00007824">
        <w:rPr>
          <w:highlight w:val="magenta"/>
        </w:rPr>
        <w:t>major names</w:t>
      </w:r>
      <w:r w:rsidRPr="00007824">
        <w:t xml:space="preserve"> for all students who have received </w:t>
      </w:r>
      <w:proofErr w:type="gramStart"/>
      <w:r w:rsidRPr="00007824">
        <w:rPr>
          <w:highlight w:val="cyan"/>
        </w:rPr>
        <w:t>a grade</w:t>
      </w:r>
      <w:proofErr w:type="gramEnd"/>
      <w:r w:rsidRPr="00007824">
        <w:rPr>
          <w:highlight w:val="cyan"/>
        </w:rPr>
        <w:t xml:space="preserve"> A in</w:t>
      </w:r>
      <w:r w:rsidRPr="00007824">
        <w:t xml:space="preserve"> </w:t>
      </w:r>
      <w:r w:rsidRPr="00007824">
        <w:rPr>
          <w:highlight w:val="green"/>
        </w:rPr>
        <w:t>a class offered by</w:t>
      </w:r>
      <w:r w:rsidRPr="00007824">
        <w:t xml:space="preserve"> a </w:t>
      </w:r>
      <w:r w:rsidRPr="00007824">
        <w:rPr>
          <w:highlight w:val="yellow"/>
        </w:rPr>
        <w:t>faculty from the CSCI department</w:t>
      </w:r>
      <w:r w:rsidRPr="00007824">
        <w:t>.</w:t>
      </w:r>
    </w:p>
    <w:p w14:paraId="4DC18D33" w14:textId="77777777" w:rsidR="00007824" w:rsidRDefault="00007824" w:rsidP="00007824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(12)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ab/>
      </w:r>
      <w:r w:rsidRPr="00007824">
        <w:rPr>
          <w:rStyle w:val="apple-style-span"/>
          <w:rFonts w:eastAsia="Adobe Fangsong Std R" w:cstheme="minorHAnsi"/>
          <w:bCs/>
          <w:color w:val="000000"/>
          <w:highlight w:val="darkGray"/>
          <w:shd w:val="clear" w:color="auto" w:fill="FFFFFF"/>
        </w:rPr>
        <w:t>π</w:t>
      </w:r>
      <w:r w:rsidRPr="00007824">
        <w:rPr>
          <w:rStyle w:val="apple-style-span"/>
          <w:rFonts w:eastAsia="Adobe Fangsong Std R" w:cstheme="minorHAnsi"/>
          <w:bCs/>
          <w:color w:val="000000"/>
          <w:highlight w:val="darkGray"/>
          <w:shd w:val="clear" w:color="auto" w:fill="FFFFFF"/>
          <w:vertAlign w:val="subscript"/>
        </w:rPr>
        <w:t xml:space="preserve"> </w:t>
      </w:r>
      <w:proofErr w:type="spellStart"/>
      <w:r w:rsidRPr="00007824">
        <w:rPr>
          <w:rStyle w:val="apple-style-span"/>
          <w:rFonts w:eastAsia="Adobe Fangsong Std R" w:cstheme="minorHAnsi"/>
          <w:bCs/>
          <w:color w:val="000000"/>
          <w:highlight w:val="darkGray"/>
          <w:shd w:val="clear" w:color="auto" w:fill="FFFFFF"/>
          <w:vertAlign w:val="subscript"/>
        </w:rPr>
        <w:t>fName</w:t>
      </w:r>
      <w:proofErr w:type="spellEnd"/>
      <w:r w:rsidRPr="00007824">
        <w:rPr>
          <w:rStyle w:val="apple-style-span"/>
          <w:rFonts w:eastAsia="Adobe Fangsong Std R" w:cstheme="minorHAnsi"/>
          <w:bCs/>
          <w:color w:val="000000"/>
          <w:highlight w:val="darkGray"/>
          <w:shd w:val="clear" w:color="auto" w:fill="FFFFFF"/>
          <w:vertAlign w:val="subscript"/>
        </w:rPr>
        <w:t xml:space="preserve">, </w:t>
      </w:r>
      <w:proofErr w:type="spellStart"/>
      <w:r w:rsidRPr="00007824">
        <w:rPr>
          <w:rStyle w:val="apple-style-span"/>
          <w:rFonts w:eastAsia="Adobe Fangsong Std R" w:cstheme="minorHAnsi"/>
          <w:bCs/>
          <w:color w:val="000000"/>
          <w:highlight w:val="darkGray"/>
          <w:shd w:val="clear" w:color="auto" w:fill="FFFFFF"/>
          <w:vertAlign w:val="subscript"/>
        </w:rPr>
        <w:t>lName</w:t>
      </w:r>
      <w:proofErr w:type="spellEnd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, </w:t>
      </w:r>
      <w:proofErr w:type="spellStart"/>
      <w:proofErr w:type="gramStart"/>
      <w:r w:rsidRPr="00007824">
        <w:rPr>
          <w:rStyle w:val="apple-style-span"/>
          <w:rFonts w:eastAsia="Adobe Fangsong Std R" w:cstheme="minorHAnsi"/>
          <w:bCs/>
          <w:color w:val="000000"/>
          <w:highlight w:val="magenta"/>
          <w:shd w:val="clear" w:color="auto" w:fill="FFFFFF"/>
          <w:vertAlign w:val="subscript"/>
        </w:rPr>
        <w:t>deptName</w:t>
      </w:r>
      <w:proofErr w:type="spellEnd"/>
      <w:r w:rsidRPr="00007824">
        <w:rPr>
          <w:highlight w:val="magenta"/>
        </w:rPr>
        <w:t>(</w:t>
      </w:r>
      <w:proofErr w:type="gramEnd"/>
      <w:r w:rsidRPr="00007824">
        <w:rPr>
          <w:highlight w:val="darkGray"/>
        </w:rPr>
        <w:t>studen</w:t>
      </w:r>
      <w:r>
        <w:t xml:space="preserve">t |x| </w:t>
      </w:r>
      <w:proofErr w:type="spellStart"/>
      <w:r w:rsidRPr="00ED2FD3">
        <w:rPr>
          <w:highlight w:val="darkYellow"/>
        </w:rPr>
        <w:t>ρ</w:t>
      </w:r>
      <w:r w:rsidRPr="00ED2FD3">
        <w:rPr>
          <w:rStyle w:val="apple-style-span"/>
          <w:rFonts w:eastAsia="Adobe Fangsong Std R" w:cstheme="minorHAnsi"/>
          <w:bCs/>
          <w:color w:val="000000"/>
          <w:highlight w:val="darkYellow"/>
          <w:shd w:val="clear" w:color="auto" w:fill="FFFFFF"/>
          <w:vertAlign w:val="subscript"/>
        </w:rPr>
        <w:t>major</w:t>
      </w:r>
      <w:proofErr w:type="spellEnd"/>
      <w:r w:rsidRPr="00ED2FD3">
        <w:rPr>
          <w:rStyle w:val="apple-style-span"/>
          <w:rFonts w:eastAsia="Adobe Fangsong Std R" w:cstheme="minorHAnsi"/>
          <w:bCs/>
          <w:color w:val="000000"/>
          <w:highlight w:val="darkYellow"/>
          <w:shd w:val="clear" w:color="auto" w:fill="FFFFFF"/>
          <w:vertAlign w:val="subscript"/>
        </w:rPr>
        <w:t xml:space="preserve"> &lt;- </w:t>
      </w:r>
      <w:proofErr w:type="spellStart"/>
      <w:r w:rsidRPr="00ED2FD3">
        <w:rPr>
          <w:rStyle w:val="apple-style-span"/>
          <w:rFonts w:eastAsia="Adobe Fangsong Std R" w:cstheme="minorHAnsi"/>
          <w:bCs/>
          <w:color w:val="000000"/>
          <w:highlight w:val="darkYellow"/>
          <w:shd w:val="clear" w:color="auto" w:fill="FFFFFF"/>
          <w:vertAlign w:val="subscript"/>
        </w:rPr>
        <w:t>deptCode</w:t>
      </w:r>
      <w:proofErr w:type="spellEnd"/>
      <w:r>
        <w:rPr>
          <w:rStyle w:val="apple-style-span"/>
          <w:rFonts w:cstheme="minorHAnsi"/>
          <w:bCs/>
          <w:color w:val="000000"/>
          <w:shd w:val="clear" w:color="auto" w:fill="FFFFFF"/>
        </w:rPr>
        <w:t>(</w:t>
      </w:r>
      <w:r w:rsidRPr="00007824">
        <w:rPr>
          <w:rStyle w:val="apple-style-span"/>
          <w:rFonts w:cstheme="minorHAnsi"/>
          <w:bCs/>
          <w:color w:val="000000"/>
          <w:highlight w:val="magenta"/>
          <w:shd w:val="clear" w:color="auto" w:fill="FFFFFF"/>
        </w:rPr>
        <w:t>department)</w:t>
      </w:r>
      <w:r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 |x|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</w:t>
      </w:r>
      <w:proofErr w:type="spellStart"/>
      <w:r w:rsidRPr="00007824">
        <w:rPr>
          <w:rStyle w:val="apple-style-span"/>
          <w:rFonts w:cstheme="minorHAnsi"/>
          <w:bCs/>
          <w:color w:val="000000"/>
          <w:highlight w:val="cyan"/>
          <w:shd w:val="clear" w:color="auto" w:fill="FFFFFF"/>
        </w:rPr>
        <w:t>σ</w:t>
      </w:r>
      <w:r w:rsidRPr="00007824">
        <w:rPr>
          <w:rStyle w:val="apple-style-span"/>
          <w:rFonts w:eastAsia="Adobe Fangsong Std R" w:cstheme="minorHAnsi"/>
          <w:bCs/>
          <w:color w:val="000000"/>
          <w:highlight w:val="cyan"/>
          <w:shd w:val="clear" w:color="auto" w:fill="FFFFFF"/>
          <w:vertAlign w:val="subscript"/>
        </w:rPr>
        <w:t>grade</w:t>
      </w:r>
      <w:proofErr w:type="spellEnd"/>
      <w:r w:rsidRPr="00007824">
        <w:rPr>
          <w:rStyle w:val="apple-style-span"/>
          <w:rFonts w:eastAsia="Adobe Fangsong Std R" w:cstheme="minorHAnsi"/>
          <w:bCs/>
          <w:color w:val="000000"/>
          <w:highlight w:val="cyan"/>
          <w:shd w:val="clear" w:color="auto" w:fill="FFFFFF"/>
          <w:vertAlign w:val="subscript"/>
        </w:rPr>
        <w:t>=’A’</w:t>
      </w:r>
      <w:r w:rsidRPr="00007824">
        <w:rPr>
          <w:rStyle w:val="apple-style-span"/>
          <w:rFonts w:eastAsia="Adobe Fangsong Std R" w:cstheme="minorHAnsi"/>
          <w:bCs/>
          <w:color w:val="000000"/>
          <w:highlight w:val="cyan"/>
          <w:shd w:val="clear" w:color="auto" w:fill="FFFFFF"/>
        </w:rPr>
        <w:t xml:space="preserve">(enroll) </w:t>
      </w:r>
      <w:r w:rsidRPr="00007824">
        <w:rPr>
          <w:rStyle w:val="apple-style-span"/>
          <w:rFonts w:cstheme="minorHAnsi"/>
          <w:bCs/>
          <w:color w:val="000000"/>
          <w:highlight w:val="cyan"/>
          <w:shd w:val="clear" w:color="auto" w:fill="FFFFFF"/>
        </w:rPr>
        <w:t>|x|</w:t>
      </w:r>
      <w:r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 </w:t>
      </w:r>
      <w:r w:rsidRPr="00007824">
        <w:rPr>
          <w:rStyle w:val="apple-style-span"/>
          <w:rFonts w:cstheme="minorHAnsi"/>
          <w:bCs/>
          <w:color w:val="000000"/>
          <w:highlight w:val="green"/>
          <w:shd w:val="clear" w:color="auto" w:fill="FFFFFF"/>
        </w:rPr>
        <w:t>class |x|</w:t>
      </w:r>
      <w:r>
        <w:rPr>
          <w:rStyle w:val="apple-style-span"/>
          <w:rFonts w:cstheme="minorHAnsi"/>
          <w:bCs/>
          <w:color w:val="000000"/>
          <w:shd w:val="clear" w:color="auto" w:fill="FFFFFF"/>
        </w:rPr>
        <w:t xml:space="preserve"> </w:t>
      </w:r>
      <w:proofErr w:type="spellStart"/>
      <w:r w:rsidRPr="00007824">
        <w:rPr>
          <w:rStyle w:val="apple-style-span"/>
          <w:rFonts w:cstheme="minorHAnsi"/>
          <w:bCs/>
          <w:color w:val="000000"/>
          <w:highlight w:val="yellow"/>
          <w:shd w:val="clear" w:color="auto" w:fill="FFFFFF"/>
        </w:rPr>
        <w:t>σ</w:t>
      </w:r>
      <w:r w:rsidRPr="00007824">
        <w:rPr>
          <w:rStyle w:val="apple-style-span"/>
          <w:rFonts w:eastAsia="Adobe Fangsong Std R" w:cstheme="minorHAnsi"/>
          <w:bCs/>
          <w:color w:val="000000"/>
          <w:highlight w:val="yellow"/>
          <w:shd w:val="clear" w:color="auto" w:fill="FFFFFF"/>
          <w:vertAlign w:val="subscript"/>
        </w:rPr>
        <w:t>deptCode</w:t>
      </w:r>
      <w:proofErr w:type="spellEnd"/>
      <w:r w:rsidRPr="00007824">
        <w:rPr>
          <w:rStyle w:val="apple-style-span"/>
          <w:rFonts w:eastAsia="Adobe Fangsong Std R" w:cstheme="minorHAnsi"/>
          <w:bCs/>
          <w:color w:val="000000"/>
          <w:highlight w:val="yellow"/>
          <w:shd w:val="clear" w:color="auto" w:fill="FFFFFF"/>
          <w:vertAlign w:val="subscript"/>
        </w:rPr>
        <w:t>=’CSCI’</w:t>
      </w:r>
      <w:r w:rsidRPr="00007824">
        <w:rPr>
          <w:rStyle w:val="apple-style-span"/>
          <w:rFonts w:eastAsia="Adobe Fangsong Std R" w:cstheme="minorHAnsi"/>
          <w:bCs/>
          <w:color w:val="000000"/>
          <w:highlight w:val="yellow"/>
          <w:shd w:val="clear" w:color="auto" w:fill="FFFFFF"/>
        </w:rPr>
        <w:t>(faculty)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)</w:t>
      </w:r>
    </w:p>
    <w:p w14:paraId="316D6B7E" w14:textId="77777777" w:rsidR="00007824" w:rsidRDefault="00007824" w:rsidP="00007824"/>
    <w:p w14:paraId="347E92DA" w14:textId="48AEC20B" w:rsidR="00007824" w:rsidRDefault="00007824" w:rsidP="00007824">
      <w:r>
        <w:t>Common attributes in RA: same names.</w:t>
      </w:r>
    </w:p>
    <w:p w14:paraId="6CC0C122" w14:textId="02149DD8" w:rsidR="00007824" w:rsidRPr="009A0A62" w:rsidRDefault="00007824" w:rsidP="00007824">
      <w:r>
        <w:t xml:space="preserve">Columns with the same meaning: major, </w:t>
      </w:r>
      <w:proofErr w:type="spellStart"/>
      <w:r>
        <w:t>deptCode</w:t>
      </w:r>
      <w:proofErr w:type="spellEnd"/>
    </w:p>
    <w:p w14:paraId="438187C7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4.2. Derived Operations</w:t>
      </w:r>
    </w:p>
    <w:p w14:paraId="5B42C8F7" w14:textId="77777777" w:rsidR="009A0A62" w:rsidRPr="009A0A62" w:rsidRDefault="009A0A62" w:rsidP="009A0A62">
      <w:r w:rsidRPr="009A0A62">
        <w:rPr>
          <w:b/>
          <w:bCs/>
        </w:rPr>
        <w:t xml:space="preserve">4.2.1 </w:t>
      </w:r>
      <w:r w:rsidRPr="0065532F">
        <w:rPr>
          <w:b/>
          <w:bCs/>
          <w:highlight w:val="yellow"/>
        </w:rPr>
        <w:t>Theta-join</w:t>
      </w:r>
    </w:p>
    <w:p w14:paraId="2C24863F" w14:textId="77777777" w:rsidR="009A0A62" w:rsidRPr="009A0A62" w:rsidRDefault="009A0A62">
      <w:pPr>
        <w:numPr>
          <w:ilvl w:val="0"/>
          <w:numId w:val="12"/>
        </w:numPr>
      </w:pPr>
      <w:r w:rsidRPr="009A0A62">
        <w:t xml:space="preserve">Allow the </w:t>
      </w:r>
      <w:r w:rsidRPr="0065532F">
        <w:rPr>
          <w:highlight w:val="yellow"/>
        </w:rPr>
        <w:t xml:space="preserve">application of condition on Cartesian </w:t>
      </w:r>
      <w:proofErr w:type="gramStart"/>
      <w:r w:rsidRPr="0065532F">
        <w:rPr>
          <w:highlight w:val="yellow"/>
        </w:rPr>
        <w:t>product</w:t>
      </w:r>
      <w:proofErr w:type="gramEnd"/>
      <w:r w:rsidRPr="009A0A62">
        <w:t>.</w:t>
      </w:r>
    </w:p>
    <w:p w14:paraId="103EE28D" w14:textId="77777777" w:rsidR="009A0A62" w:rsidRPr="009A0A62" w:rsidRDefault="009A0A62">
      <w:pPr>
        <w:numPr>
          <w:ilvl w:val="0"/>
          <w:numId w:val="12"/>
        </w:numPr>
      </w:pPr>
      <w:r w:rsidRPr="009A0A62">
        <w:t>There are still redundant data on common attributes.</w:t>
      </w:r>
    </w:p>
    <w:p w14:paraId="5785EF86" w14:textId="77777777" w:rsidR="009A0A62" w:rsidRPr="009A0A62" w:rsidRDefault="009A0A62">
      <w:pPr>
        <w:numPr>
          <w:ilvl w:val="0"/>
          <w:numId w:val="12"/>
        </w:numPr>
      </w:pPr>
      <w:r w:rsidRPr="009A0A62">
        <w:t>Allow the query engine to throw away tuples not in the result immediately.</w:t>
      </w:r>
    </w:p>
    <w:p w14:paraId="4842B947" w14:textId="77777777" w:rsidR="009A0A62" w:rsidRPr="009A0A62" w:rsidRDefault="009A0A62">
      <w:pPr>
        <w:numPr>
          <w:ilvl w:val="0"/>
          <w:numId w:val="12"/>
        </w:numPr>
      </w:pPr>
      <w:r w:rsidRPr="009A0A62">
        <w:t>Conceptually, a Cartesian Product followed by a selection Θ.</w:t>
      </w:r>
    </w:p>
    <w:p w14:paraId="42CAAB37" w14:textId="77777777" w:rsidR="009A0A62" w:rsidRPr="009A0A62" w:rsidRDefault="009A0A62">
      <w:pPr>
        <w:numPr>
          <w:ilvl w:val="0"/>
          <w:numId w:val="12"/>
        </w:numPr>
      </w:pPr>
      <w:r w:rsidRPr="009A0A62">
        <w:t>Not usually used.</w:t>
      </w:r>
    </w:p>
    <w:p w14:paraId="74172F53" w14:textId="77777777" w:rsidR="009A0A62" w:rsidRPr="009A0A62" w:rsidRDefault="009A0A62" w:rsidP="009A0A62">
      <w:r w:rsidRPr="0065532F">
        <w:rPr>
          <w:highlight w:val="yellow"/>
        </w:rPr>
        <w:t>R</w:t>
      </w:r>
      <w:r w:rsidRPr="0065532F">
        <w:rPr>
          <w:highlight w:val="yellow"/>
          <w:vertAlign w:val="subscript"/>
        </w:rPr>
        <w:t>1</w:t>
      </w:r>
      <w:r w:rsidRPr="0065532F">
        <w:rPr>
          <w:highlight w:val="yellow"/>
        </w:rPr>
        <w:t> </w:t>
      </w:r>
      <w:r w:rsidRPr="0065532F">
        <w:rPr>
          <w:rFonts w:ascii="Cambria Math" w:hAnsi="Cambria Math" w:cs="Cambria Math"/>
          <w:highlight w:val="yellow"/>
        </w:rPr>
        <w:t>⋈</w:t>
      </w:r>
      <w:r w:rsidRPr="0065532F">
        <w:rPr>
          <w:highlight w:val="yellow"/>
          <w:vertAlign w:val="subscript"/>
        </w:rPr>
        <w:t>Θ</w:t>
      </w:r>
      <w:r w:rsidRPr="0065532F">
        <w:rPr>
          <w:highlight w:val="yellow"/>
        </w:rPr>
        <w:t>R</w:t>
      </w:r>
      <w:r w:rsidRPr="0065532F">
        <w:rPr>
          <w:highlight w:val="yellow"/>
          <w:vertAlign w:val="subscript"/>
        </w:rPr>
        <w:t>2</w:t>
      </w:r>
      <w:r w:rsidRPr="009A0A62">
        <w:t xml:space="preserve"> = </w:t>
      </w:r>
      <w:proofErr w:type="spellStart"/>
      <w:proofErr w:type="gramStart"/>
      <w:r w:rsidRPr="009A0A62">
        <w:t>σ</w:t>
      </w:r>
      <w:r w:rsidRPr="009A0A62">
        <w:rPr>
          <w:vertAlign w:val="subscript"/>
        </w:rPr>
        <w:t>Θ</w:t>
      </w:r>
      <w:proofErr w:type="spellEnd"/>
      <w:r w:rsidRPr="009A0A62">
        <w:t>(</w:t>
      </w:r>
      <w:proofErr w:type="gramEnd"/>
      <w:r w:rsidRPr="009A0A62">
        <w:t>R</w:t>
      </w:r>
      <w:r w:rsidRPr="009A0A62">
        <w:rPr>
          <w:vertAlign w:val="subscript"/>
        </w:rPr>
        <w:t>1</w:t>
      </w:r>
      <w:r w:rsidRPr="009A0A62">
        <w:t> * R</w:t>
      </w:r>
      <w:r w:rsidRPr="009A0A62">
        <w:rPr>
          <w:vertAlign w:val="subscript"/>
        </w:rPr>
        <w:t>2</w:t>
      </w:r>
      <w:r w:rsidRPr="009A0A62">
        <w:t>)</w:t>
      </w:r>
    </w:p>
    <w:p w14:paraId="387F74E5" w14:textId="77777777" w:rsidR="009A0A62" w:rsidRPr="009A0A62" w:rsidRDefault="009A0A62" w:rsidP="009A0A62">
      <w:r w:rsidRPr="009A0A62">
        <w:rPr>
          <w:b/>
          <w:bCs/>
        </w:rPr>
        <w:t>Example:</w:t>
      </w:r>
      <w:r w:rsidRPr="009A0A62">
        <w:t xml:space="preserve"> All related information </w:t>
      </w:r>
      <w:proofErr w:type="gramStart"/>
      <w:r w:rsidRPr="009A0A62">
        <w:t>of</w:t>
      </w:r>
      <w:proofErr w:type="gramEnd"/>
      <w:r w:rsidRPr="009A0A62">
        <w:t xml:space="preserve"> students with 70 or more credits and a grade A or better in some courses.</w:t>
      </w:r>
    </w:p>
    <w:p w14:paraId="0CB444D8" w14:textId="77777777" w:rsidR="009A0A62" w:rsidRPr="009A0A62" w:rsidRDefault="009A0A62" w:rsidP="009A0A62">
      <w:r w:rsidRPr="009A0A62">
        <w:t xml:space="preserve">Student </w:t>
      </w:r>
      <w:proofErr w:type="gramStart"/>
      <w:r w:rsidRPr="00934F22">
        <w:rPr>
          <w:rFonts w:ascii="Cambria Math" w:hAnsi="Cambria Math" w:cs="Cambria Math"/>
          <w:highlight w:val="yellow"/>
        </w:rPr>
        <w:t>⋈</w:t>
      </w:r>
      <w:r w:rsidRPr="00934F22">
        <w:rPr>
          <w:highlight w:val="yellow"/>
          <w:vertAlign w:val="subscript"/>
        </w:rPr>
        <w:t>(</w:t>
      </w:r>
      <w:proofErr w:type="gramEnd"/>
      <w:r w:rsidRPr="00934F22">
        <w:rPr>
          <w:highlight w:val="yellow"/>
          <w:vertAlign w:val="subscript"/>
        </w:rPr>
        <w:t>credits &gt;= 70 and grade = 'A')</w:t>
      </w:r>
      <w:r w:rsidRPr="009A0A62">
        <w:t> Enroll</w:t>
      </w:r>
    </w:p>
    <w:p w14:paraId="7AC1C92A" w14:textId="77777777" w:rsidR="009A0A62" w:rsidRPr="009A0A62" w:rsidRDefault="009A0A62" w:rsidP="009A0A62">
      <w:r w:rsidRPr="009A0A62">
        <w:t>+--------+-------+-------+-------+-------+---------+---------+--------+---------+-------+----------+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fname</w:t>
      </w:r>
      <w:proofErr w:type="spellEnd"/>
      <w:r w:rsidRPr="009A0A62">
        <w:t xml:space="preserve"> | </w:t>
      </w:r>
      <w:proofErr w:type="spellStart"/>
      <w:r w:rsidRPr="009A0A62">
        <w:t>lname</w:t>
      </w:r>
      <w:proofErr w:type="spellEnd"/>
      <w:r w:rsidRPr="009A0A62">
        <w:t xml:space="preserve"> | major | minor | credits | advisor 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classId</w:t>
      </w:r>
      <w:proofErr w:type="spellEnd"/>
      <w:r w:rsidRPr="009A0A62">
        <w:t xml:space="preserve"> | grade | </w:t>
      </w:r>
      <w:proofErr w:type="spellStart"/>
      <w:r w:rsidRPr="009A0A62">
        <w:t>n_alerts</w:t>
      </w:r>
      <w:proofErr w:type="spellEnd"/>
      <w:r w:rsidRPr="009A0A62">
        <w:t xml:space="preserve"> |</w:t>
      </w:r>
      <w:r w:rsidRPr="009A0A62">
        <w:br/>
        <w:t>+--------+-------+-------+-------+-------+---------+---------+--------+---------+-------+----------+</w:t>
      </w:r>
      <w:r w:rsidRPr="009A0A62">
        <w:br/>
        <w:t>| 100008 | Bill  | Ching | ARTS  | ENGL  |      90 |    1018 | 100000 |   10000 | A     |        0 |</w:t>
      </w:r>
      <w:r w:rsidRPr="009A0A62">
        <w:br/>
        <w:t>| 100008 | Bill  | Ching | ARTS  | ENGL  |      90 |    1018 | 100000 |   10001 | A     |        2 |</w:t>
      </w:r>
      <w:r w:rsidRPr="009A0A62">
        <w:br/>
        <w:t>| 100008 | Bill  | Ching | ARTS  | ENGL  |      90 |    1018 | 100004 |   10003 | A     |        0 |</w:t>
      </w:r>
      <w:r w:rsidRPr="009A0A62">
        <w:br/>
        <w:t>| 100008 | Bill  | Ching | ARTS  | ENGL  |      90 |    1018 | 100006 |   10005 | A     |     NULL |</w:t>
      </w:r>
      <w:r w:rsidRPr="009A0A62">
        <w:br/>
        <w:t>| 100009 | Linda | King  | ARTS  | CSCI  |     125 |    1018 | 100000 |   10000 | A     |        0 |</w:t>
      </w:r>
      <w:r w:rsidRPr="009A0A62">
        <w:br/>
        <w:t>| 100009 | Linda | King  | ARTS  | CSCI  |     125 |    1018 | 100000 |   10001 | A     |        2 |</w:t>
      </w:r>
      <w:r w:rsidRPr="009A0A62">
        <w:br/>
        <w:t>| 100009 | Linda | King  | ARTS  | CSCI  |     125 |    1018 | 100004 |   10003 | A     |        0 |</w:t>
      </w:r>
      <w:r w:rsidRPr="009A0A62">
        <w:br/>
        <w:t>| 100009 | Linda | King  | ARTS  | CSCI  |     125 |    1018 | 100006 |   10005 | A     |     NULL |</w:t>
      </w:r>
      <w:r w:rsidRPr="009A0A62">
        <w:br/>
        <w:t>+--------+-------+-------+-------+-------+---------+---------+--------+---------+-------+----------+</w:t>
      </w:r>
      <w:r w:rsidRPr="009A0A62">
        <w:br/>
      </w:r>
      <w:r w:rsidRPr="009A0A62">
        <w:lastRenderedPageBreak/>
        <w:t>8 rows in set (0.01 sec)</w:t>
      </w:r>
      <w:r w:rsidRPr="009A0A62">
        <w:br/>
      </w:r>
      <w:r w:rsidRPr="009A0A62">
        <w:br/>
      </w:r>
      <w:r w:rsidRPr="009A0A62">
        <w:br/>
        <w:t> </w:t>
      </w:r>
      <w:r w:rsidRPr="0065532F">
        <w:rPr>
          <w:b/>
          <w:bCs/>
          <w:highlight w:val="yellow"/>
        </w:rPr>
        <w:t>4.2.2 Equi-join</w:t>
      </w:r>
    </w:p>
    <w:p w14:paraId="774F4106" w14:textId="77777777" w:rsidR="009A0A62" w:rsidRPr="009A0A62" w:rsidRDefault="009A0A62">
      <w:pPr>
        <w:numPr>
          <w:ilvl w:val="0"/>
          <w:numId w:val="13"/>
        </w:numPr>
      </w:pPr>
      <w:r w:rsidRPr="009A0A62">
        <w:t xml:space="preserve">Theta-join where the condition involves only </w:t>
      </w:r>
      <w:r w:rsidRPr="0065532F">
        <w:rPr>
          <w:highlight w:val="yellow"/>
        </w:rPr>
        <w:t>equality comparisons</w:t>
      </w:r>
      <w:r w:rsidRPr="009A0A62">
        <w:t>.</w:t>
      </w:r>
    </w:p>
    <w:p w14:paraId="367E6B42" w14:textId="77777777" w:rsidR="009A0A62" w:rsidRPr="009A0A62" w:rsidRDefault="009A0A62">
      <w:pPr>
        <w:numPr>
          <w:ilvl w:val="0"/>
          <w:numId w:val="13"/>
        </w:numPr>
      </w:pPr>
      <w:r w:rsidRPr="009A0A62">
        <w:t>There are still redundant data on </w:t>
      </w:r>
      <w:r w:rsidRPr="009A0A62">
        <w:rPr>
          <w:i/>
          <w:iCs/>
        </w:rPr>
        <w:t>common attributes</w:t>
      </w:r>
      <w:r w:rsidRPr="009A0A62">
        <w:t>.</w:t>
      </w:r>
    </w:p>
    <w:p w14:paraId="2AE581FE" w14:textId="77777777" w:rsidR="009A0A62" w:rsidRPr="009A0A62" w:rsidRDefault="009A0A62">
      <w:pPr>
        <w:numPr>
          <w:ilvl w:val="0"/>
          <w:numId w:val="13"/>
        </w:numPr>
      </w:pPr>
      <w:r w:rsidRPr="009A0A62">
        <w:t>Common attributes are attributes that have the same </w:t>
      </w:r>
      <w:r w:rsidRPr="009A0A62">
        <w:rPr>
          <w:i/>
          <w:iCs/>
        </w:rPr>
        <w:t>names</w:t>
      </w:r>
      <w:r w:rsidRPr="009A0A62">
        <w:t>. The attributes may not have the same meaning.</w:t>
      </w:r>
    </w:p>
    <w:p w14:paraId="41B8BDE6" w14:textId="77777777" w:rsidR="009A0A62" w:rsidRPr="009A0A62" w:rsidRDefault="009A0A62">
      <w:pPr>
        <w:numPr>
          <w:ilvl w:val="0"/>
          <w:numId w:val="13"/>
        </w:numPr>
      </w:pPr>
      <w:r w:rsidRPr="009A0A62">
        <w:t>Not usually used.</w:t>
      </w:r>
    </w:p>
    <w:p w14:paraId="6759E51D" w14:textId="77777777" w:rsidR="009A0A62" w:rsidRPr="009A0A62" w:rsidRDefault="009A0A62" w:rsidP="009A0A62">
      <w:r w:rsidRPr="009A0A62">
        <w:rPr>
          <w:b/>
          <w:bCs/>
        </w:rPr>
        <w:t>Example:</w:t>
      </w:r>
    </w:p>
    <w:p w14:paraId="7EB76B17" w14:textId="77777777" w:rsidR="009A0A62" w:rsidRPr="009A0A62" w:rsidRDefault="009A0A62" w:rsidP="009A0A62">
      <w:r w:rsidRPr="009A0A62">
        <w:t>Student |x| </w:t>
      </w:r>
      <w:r w:rsidRPr="009A0A62">
        <w:rPr>
          <w:vertAlign w:val="subscript"/>
        </w:rPr>
        <w:t>(</w:t>
      </w:r>
      <w:proofErr w:type="spellStart"/>
      <w:r w:rsidRPr="009A0A62">
        <w:rPr>
          <w:vertAlign w:val="subscript"/>
        </w:rPr>
        <w:t>Student.StuId</w:t>
      </w:r>
      <w:proofErr w:type="spellEnd"/>
      <w:r w:rsidRPr="009A0A62">
        <w:rPr>
          <w:vertAlign w:val="subscript"/>
        </w:rPr>
        <w:t xml:space="preserve"> = </w:t>
      </w:r>
      <w:proofErr w:type="spellStart"/>
      <w:r w:rsidRPr="009A0A62">
        <w:rPr>
          <w:vertAlign w:val="subscript"/>
        </w:rPr>
        <w:t>Enrol.StuId</w:t>
      </w:r>
      <w:proofErr w:type="spellEnd"/>
      <w:r w:rsidRPr="009A0A62">
        <w:rPr>
          <w:vertAlign w:val="subscript"/>
        </w:rPr>
        <w:t>)</w:t>
      </w:r>
      <w:r w:rsidRPr="009A0A62">
        <w:t> Enroll</w:t>
      </w:r>
    </w:p>
    <w:p w14:paraId="5D943E3A" w14:textId="77777777" w:rsidR="009A0A62" w:rsidRPr="009A0A62" w:rsidRDefault="009A0A62" w:rsidP="009A0A62">
      <w:r w:rsidRPr="009A0A62">
        <w:t>+--------+---------+---------+-------+-------+---------+---------+--------+---------+-------+----------+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fname</w:t>
      </w:r>
      <w:proofErr w:type="spellEnd"/>
      <w:r w:rsidRPr="009A0A62">
        <w:t xml:space="preserve">   | </w:t>
      </w:r>
      <w:proofErr w:type="spellStart"/>
      <w:r w:rsidRPr="009A0A62">
        <w:t>lname</w:t>
      </w:r>
      <w:proofErr w:type="spellEnd"/>
      <w:r w:rsidRPr="009A0A62">
        <w:t xml:space="preserve">   | major | minor | credits | advisor 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classId</w:t>
      </w:r>
      <w:proofErr w:type="spellEnd"/>
      <w:r w:rsidRPr="009A0A62">
        <w:t xml:space="preserve"> | grade | </w:t>
      </w:r>
      <w:proofErr w:type="spellStart"/>
      <w:r w:rsidRPr="009A0A62">
        <w:t>n_alerts</w:t>
      </w:r>
      <w:proofErr w:type="spellEnd"/>
      <w:r w:rsidRPr="009A0A62">
        <w:t xml:space="preserve"> |</w:t>
      </w:r>
      <w:r w:rsidRPr="009A0A62">
        <w:br/>
        <w:t>+--------+---------+---------+-------+-------+---------+---------+--------+---------+-------+----------+</w:t>
      </w:r>
      <w:r w:rsidRPr="009A0A62">
        <w:br/>
        <w:t>| 100000 | Tony    | Hawk    | CSCI  | CINF  |      40 |    1011 | 100000 |   10000 | A     |        0 |</w:t>
      </w:r>
      <w:r w:rsidRPr="009A0A62">
        <w:br/>
        <w:t>| 100000 | Tony    | Hawk    | CSCI  | CINF  |      40 |    1011 | 100000 |   10001 | A     |        2 |</w:t>
      </w:r>
      <w:r w:rsidRPr="009A0A62">
        <w:br/>
        <w:t>| 100000 | Tony    | Hawk    | CSCI  | CINF  |      40 |    1011 | 100000 |   10002 | B+    |        1 |</w:t>
      </w:r>
      <w:r w:rsidRPr="009A0A62">
        <w:br/>
        <w:t>| 100000 | Tony    | Hawk    | CSCI  | CINF  |      40 |    1011 | 100000 |   10003 | C     |        0 |</w:t>
      </w:r>
      <w:r w:rsidRPr="009A0A62">
        <w:br/>
        <w:t>| 100000 | Tony    | Hawk    | CSCI  | CINF  |      40 |    1011 | 100000 |   10004 | A-    |        1 |</w:t>
      </w:r>
      <w:r w:rsidRPr="009A0A62">
        <w:br/>
        <w:t>| 100000 | Tony    | Hawk    | CSCI  | CINF  |      40 |    1011 | 100000 |   11001 | D     |        4 |</w:t>
      </w:r>
      <w:r w:rsidRPr="009A0A62">
        <w:br/>
        <w:t>| 100001 | Mary    | Hawk    | CSCI  | CINF  |      35 |    1011 | 100001 |   10000 | NULL  |     NULL |</w:t>
      </w:r>
      <w:r w:rsidRPr="009A0A62">
        <w:br/>
        <w:t>| 100001 | Mary    | Hawk    | CSCI  | CINF  |      35 |    1011 | 100001 |   10001 | A-    |        0 |</w:t>
      </w:r>
      <w:r w:rsidRPr="009A0A62">
        <w:br/>
        <w:t>| 100002 | David   | Hawk    | CSCI  | ITEC  |      66 |    1011 | 100002 |   10000 | B-    |        3 |</w:t>
      </w:r>
      <w:r w:rsidRPr="009A0A62">
        <w:br/>
        <w:t>| 100002 | David   | Hawk    | CSCI  | ITEC  |      66 |    1011 | 100002 |   10002 | B+    |        2 |</w:t>
      </w:r>
      <w:r w:rsidRPr="009A0A62">
        <w:br/>
        <w:t>| 100002 | David   | Hawk    | CSCI  | ITEC  |      66 |    1011 | 100002 |   10003 | D     |        4 |</w:t>
      </w:r>
      <w:r w:rsidRPr="009A0A62">
        <w:br/>
        <w:t>| 100004 | Larry   | Johnson | ITEC  | NULL  |      66 |    1017 | 100004 |   10003 | A     |        0 |</w:t>
      </w:r>
      <w:r w:rsidRPr="009A0A62">
        <w:br/>
        <w:t>| 100004 | Larry   | Johnson | ITEC  | NULL  |      66 |    1017 | 100004 |   10004 | B+    |     NULL |</w:t>
      </w:r>
      <w:r w:rsidRPr="009A0A62">
        <w:br/>
        <w:t>| 100005 | Linda   | Johnson | CINF  | ENGL  |      13 |    1015 | 100005 |   10003 | NULL  |     NULL |</w:t>
      </w:r>
      <w:r w:rsidRPr="009A0A62">
        <w:br/>
        <w:t>| 100005 | Linda   | Johnson | CINF  | ENGL  |      13 |    1015 | 100005 |   10004 | A-    |        0 |</w:t>
      </w:r>
      <w:r w:rsidRPr="009A0A62">
        <w:br/>
        <w:t>| 100005 | Linda   | Johnson | CINF  | ENGL  |      13 |    1015 | 100005 |   10005 | A-    |        0 |</w:t>
      </w:r>
      <w:r w:rsidRPr="009A0A62">
        <w:br/>
        <w:t>| 100005 | Linda   | Johnson | CINF  | ENGL  |      13 |    1015 | 100005 |   10006 | B+    |     NULL |</w:t>
      </w:r>
      <w:r w:rsidRPr="009A0A62">
        <w:br/>
        <w:t>| 100006 | Lillian | Johnson | CINF  | ITEC  |      18 |    1015 | 100006 |   10004 | C+    |     NULL |</w:t>
      </w:r>
      <w:r w:rsidRPr="009A0A62">
        <w:br/>
        <w:t>| 100006 | Lillian | Johnson | CINF  | ITEC  |      18 |    1015 | 100006 |   10005 | A     |     NULL |</w:t>
      </w:r>
      <w:r w:rsidRPr="009A0A62">
        <w:br/>
        <w:t>| 100007 | Ben     | Zico    | NULL  | NULL  |      16 |    NULL | 100007 |   10007 | F     |        4 |</w:t>
      </w:r>
      <w:r w:rsidRPr="009A0A62">
        <w:br/>
        <w:t>| 100007 | Ben     | Zico    | NULL  | NULL  |      16 |    NULL | 100007 |   10008 | A-    |        0 |</w:t>
      </w:r>
      <w:r w:rsidRPr="009A0A62">
        <w:br/>
        <w:t>| 100008 | Bill    | Ching   | ARTS  | ENGL  |      90 |    1018 | 100008 |   10007 | C-    |        0 |</w:t>
      </w:r>
      <w:r w:rsidRPr="009A0A62">
        <w:br/>
        <w:t>+--------+---------+---------+-------+-------+---------+---------+--------+---------+-------+----------+</w:t>
      </w:r>
      <w:r w:rsidRPr="009A0A62">
        <w:br/>
        <w:t>22 rows</w:t>
      </w:r>
    </w:p>
    <w:p w14:paraId="1B240E11" w14:textId="77777777" w:rsidR="009A0A62" w:rsidRPr="009A0A62" w:rsidRDefault="009A0A62" w:rsidP="009A0A62">
      <w:r w:rsidRPr="009A0A62">
        <w:t>It is important to note the difference between names and meanings. Consider</w:t>
      </w:r>
    </w:p>
    <w:p w14:paraId="513C513B" w14:textId="77777777" w:rsidR="009A0A62" w:rsidRPr="009A0A62" w:rsidRDefault="009A0A62" w:rsidP="009A0A62">
      <w:proofErr w:type="gramStart"/>
      <w:r w:rsidRPr="009A0A62">
        <w:lastRenderedPageBreak/>
        <w:t>student(</w:t>
      </w:r>
      <w:proofErr w:type="spellStart"/>
      <w:proofErr w:type="gramEnd"/>
      <w:r w:rsidRPr="009A0A62">
        <w:t>stuId</w:t>
      </w:r>
      <w:proofErr w:type="spellEnd"/>
      <w:r w:rsidRPr="009A0A62">
        <w:t xml:space="preserve">, ... </w:t>
      </w:r>
      <w:proofErr w:type="spellStart"/>
      <w:r w:rsidRPr="009A0A62">
        <w:t>advisorFacId</w:t>
      </w:r>
      <w:proofErr w:type="spellEnd"/>
      <w:r w:rsidRPr="009A0A62">
        <w:t xml:space="preserve">, ..., </w:t>
      </w:r>
      <w:proofErr w:type="spellStart"/>
      <w:r w:rsidRPr="009A0A62">
        <w:t>createTime</w:t>
      </w:r>
      <w:proofErr w:type="spellEnd"/>
      <w:r w:rsidRPr="009A0A62">
        <w:t>) and</w:t>
      </w:r>
    </w:p>
    <w:p w14:paraId="120520F9" w14:textId="77777777" w:rsidR="009A0A62" w:rsidRPr="009A0A62" w:rsidRDefault="009A0A62" w:rsidP="009A0A62">
      <w:proofErr w:type="gramStart"/>
      <w:r w:rsidRPr="009A0A62">
        <w:t>faculty(</w:t>
      </w:r>
      <w:proofErr w:type="spellStart"/>
      <w:proofErr w:type="gramEnd"/>
      <w:r w:rsidRPr="009A0A62">
        <w:t>facId</w:t>
      </w:r>
      <w:proofErr w:type="spellEnd"/>
      <w:r w:rsidRPr="009A0A62">
        <w:t xml:space="preserve">, ..., </w:t>
      </w:r>
      <w:proofErr w:type="spellStart"/>
      <w:r w:rsidRPr="009A0A62">
        <w:t>createTime</w:t>
      </w:r>
      <w:proofErr w:type="spellEnd"/>
      <w:r w:rsidRPr="009A0A62">
        <w:t>)</w:t>
      </w:r>
    </w:p>
    <w:p w14:paraId="69CEB072" w14:textId="77777777" w:rsidR="009A0A62" w:rsidRPr="009A0A62" w:rsidRDefault="009A0A62">
      <w:pPr>
        <w:numPr>
          <w:ilvl w:val="0"/>
          <w:numId w:val="14"/>
        </w:numPr>
      </w:pPr>
      <w:r w:rsidRPr="009A0A62">
        <w:t xml:space="preserve">The attributes </w:t>
      </w:r>
      <w:proofErr w:type="spellStart"/>
      <w:r w:rsidRPr="009A0A62">
        <w:t>createTime</w:t>
      </w:r>
      <w:proofErr w:type="spellEnd"/>
      <w:r w:rsidRPr="009A0A62">
        <w:t xml:space="preserve"> in student and faculty have the same name, but different meaning.</w:t>
      </w:r>
    </w:p>
    <w:p w14:paraId="3953E3E6" w14:textId="77777777" w:rsidR="009A0A62" w:rsidRPr="009A0A62" w:rsidRDefault="009A0A62">
      <w:pPr>
        <w:numPr>
          <w:ilvl w:val="1"/>
          <w:numId w:val="14"/>
        </w:numPr>
      </w:pPr>
      <w:r w:rsidRPr="009A0A62">
        <w:t>Student(</w:t>
      </w:r>
      <w:proofErr w:type="spellStart"/>
      <w:r w:rsidRPr="009A0A62">
        <w:t>createTime</w:t>
      </w:r>
      <w:proofErr w:type="spellEnd"/>
      <w:r w:rsidRPr="009A0A62">
        <w:t>) is the time the student row is inserted into the student table.</w:t>
      </w:r>
    </w:p>
    <w:p w14:paraId="625ACA44" w14:textId="77777777" w:rsidR="009A0A62" w:rsidRPr="009A0A62" w:rsidRDefault="009A0A62">
      <w:pPr>
        <w:numPr>
          <w:ilvl w:val="1"/>
          <w:numId w:val="14"/>
        </w:numPr>
      </w:pPr>
      <w:r w:rsidRPr="009A0A62">
        <w:t>Faculty(</w:t>
      </w:r>
      <w:proofErr w:type="spellStart"/>
      <w:r w:rsidRPr="009A0A62">
        <w:t>createTime</w:t>
      </w:r>
      <w:proofErr w:type="spellEnd"/>
      <w:r w:rsidRPr="009A0A62">
        <w:t>) is the time the faculty row is inserted into the faculty table</w:t>
      </w:r>
    </w:p>
    <w:p w14:paraId="500E7921" w14:textId="77777777" w:rsidR="009A0A62" w:rsidRPr="009A0A62" w:rsidRDefault="009A0A62">
      <w:pPr>
        <w:numPr>
          <w:ilvl w:val="0"/>
          <w:numId w:val="14"/>
        </w:numPr>
      </w:pPr>
      <w:r w:rsidRPr="009A0A62">
        <w:t>student(</w:t>
      </w:r>
      <w:proofErr w:type="spellStart"/>
      <w:r w:rsidRPr="009A0A62">
        <w:t>advisorFacId</w:t>
      </w:r>
      <w:proofErr w:type="spellEnd"/>
      <w:r w:rsidRPr="009A0A62">
        <w:t>) and faculty(</w:t>
      </w:r>
      <w:proofErr w:type="spellStart"/>
      <w:r w:rsidRPr="009A0A62">
        <w:t>facId</w:t>
      </w:r>
      <w:proofErr w:type="spellEnd"/>
      <w:r w:rsidRPr="009A0A62">
        <w:t>) have different names but the same meaning. In fact, student(</w:t>
      </w:r>
      <w:proofErr w:type="spellStart"/>
      <w:r w:rsidRPr="009A0A62">
        <w:t>advisorFacId</w:t>
      </w:r>
      <w:proofErr w:type="spellEnd"/>
      <w:r w:rsidRPr="009A0A62">
        <w:t>) is a foreign key that references faculty(</w:t>
      </w:r>
      <w:proofErr w:type="spellStart"/>
      <w:r w:rsidRPr="009A0A62">
        <w:t>facId</w:t>
      </w:r>
      <w:proofErr w:type="spellEnd"/>
      <w:r w:rsidRPr="009A0A62">
        <w:t>).</w:t>
      </w:r>
    </w:p>
    <w:p w14:paraId="5649CC71" w14:textId="77777777" w:rsidR="009A0A62" w:rsidRPr="009A0A62" w:rsidRDefault="009A0A62" w:rsidP="009A0A62">
      <w:r w:rsidRPr="009A0A62">
        <w:br/>
      </w:r>
      <w:r w:rsidRPr="009A0A62">
        <w:rPr>
          <w:b/>
          <w:bCs/>
        </w:rPr>
        <w:t>4.2.3 Natural Join</w:t>
      </w:r>
    </w:p>
    <w:p w14:paraId="6834E2A4" w14:textId="77777777" w:rsidR="009A0A62" w:rsidRPr="009A0A62" w:rsidRDefault="009A0A62">
      <w:pPr>
        <w:numPr>
          <w:ilvl w:val="0"/>
          <w:numId w:val="15"/>
        </w:numPr>
      </w:pPr>
      <w:r w:rsidRPr="009A0A62">
        <w:t xml:space="preserve">Remove redundant common attributes from </w:t>
      </w:r>
      <w:proofErr w:type="spellStart"/>
      <w:r w:rsidRPr="009A0A62">
        <w:t>equi</w:t>
      </w:r>
      <w:proofErr w:type="spellEnd"/>
      <w:r w:rsidRPr="009A0A62">
        <w:t>-joins</w:t>
      </w:r>
    </w:p>
    <w:p w14:paraId="4FE79461" w14:textId="77777777" w:rsidR="009A0A62" w:rsidRPr="009A0A62" w:rsidRDefault="009A0A62">
      <w:pPr>
        <w:numPr>
          <w:ilvl w:val="1"/>
          <w:numId w:val="15"/>
        </w:numPr>
      </w:pPr>
      <w:r w:rsidRPr="00934F22">
        <w:rPr>
          <w:highlight w:val="yellow"/>
        </w:rPr>
        <w:t>Equi-join on</w:t>
      </w:r>
      <w:r w:rsidRPr="00934F22">
        <w:rPr>
          <w:color w:val="FF0000"/>
          <w:highlight w:val="yellow"/>
        </w:rPr>
        <w:t xml:space="preserve"> all </w:t>
      </w:r>
      <w:r w:rsidRPr="00934F22">
        <w:rPr>
          <w:highlight w:val="yellow"/>
        </w:rPr>
        <w:t>common attributes</w:t>
      </w:r>
      <w:r w:rsidRPr="009A0A62">
        <w:t>.</w:t>
      </w:r>
    </w:p>
    <w:p w14:paraId="02342F2C" w14:textId="77777777" w:rsidR="009A0A62" w:rsidRPr="009A0A62" w:rsidRDefault="009A0A62">
      <w:pPr>
        <w:numPr>
          <w:ilvl w:val="1"/>
          <w:numId w:val="15"/>
        </w:numPr>
      </w:pPr>
      <w:r w:rsidRPr="00934F22">
        <w:rPr>
          <w:highlight w:val="yellow"/>
        </w:rPr>
        <w:t>Projection to remove redundant common attributes</w:t>
      </w:r>
      <w:r w:rsidRPr="009A0A62">
        <w:t>.</w:t>
      </w:r>
    </w:p>
    <w:p w14:paraId="27026DF9" w14:textId="77777777" w:rsidR="009A0A62" w:rsidRPr="009A0A62" w:rsidRDefault="009A0A62">
      <w:pPr>
        <w:numPr>
          <w:ilvl w:val="0"/>
          <w:numId w:val="15"/>
        </w:numPr>
      </w:pPr>
      <w:r w:rsidRPr="009A0A62">
        <w:t>Used very frequently to combine two tables.</w:t>
      </w:r>
    </w:p>
    <w:p w14:paraId="2341ABC6" w14:textId="77777777" w:rsidR="009A0A62" w:rsidRDefault="009A0A62">
      <w:pPr>
        <w:numPr>
          <w:ilvl w:val="0"/>
          <w:numId w:val="15"/>
        </w:numPr>
      </w:pPr>
      <w:r w:rsidRPr="009A0A62">
        <w:t xml:space="preserve">If two relations do not share any common attributes, their natural </w:t>
      </w:r>
      <w:proofErr w:type="gramStart"/>
      <w:r w:rsidRPr="009A0A62">
        <w:t>join</w:t>
      </w:r>
      <w:proofErr w:type="gramEnd"/>
      <w:r w:rsidRPr="009A0A62">
        <w:t xml:space="preserve"> is the same as their Cartesian Product.</w:t>
      </w:r>
    </w:p>
    <w:p w14:paraId="1F8BA5E0" w14:textId="77777777" w:rsidR="00934F22" w:rsidRPr="00934F22" w:rsidRDefault="00934F22" w:rsidP="00934F22"/>
    <w:p w14:paraId="21D8F7E7" w14:textId="4B6743F0" w:rsidR="00934F22" w:rsidRDefault="00934F22" w:rsidP="00934F22">
      <w:r w:rsidRPr="00934F22">
        <w:t xml:space="preserve"> 8. Show </w:t>
      </w:r>
      <w:r w:rsidRPr="00934F22">
        <w:rPr>
          <w:highlight w:val="cyan"/>
        </w:rPr>
        <w:t>the names</w:t>
      </w:r>
      <w:r w:rsidRPr="00934F22">
        <w:t xml:space="preserve"> of </w:t>
      </w:r>
      <w:r w:rsidRPr="00934F22">
        <w:rPr>
          <w:highlight w:val="green"/>
        </w:rPr>
        <w:t>students who have</w:t>
      </w:r>
      <w:r w:rsidRPr="00934F22">
        <w:t xml:space="preserve"> </w:t>
      </w:r>
      <w:r w:rsidRPr="00934F22">
        <w:rPr>
          <w:highlight w:val="yellow"/>
        </w:rPr>
        <w:t>enrolled in 10000</w:t>
      </w:r>
      <w:r w:rsidRPr="00934F22">
        <w:t>.</w:t>
      </w:r>
    </w:p>
    <w:p w14:paraId="35D38B77" w14:textId="77777777" w:rsidR="00934F22" w:rsidRDefault="00934F22" w:rsidP="00934F22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(8)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ab/>
      </w:r>
      <w:r w:rsidRPr="00934F22">
        <w:rPr>
          <w:rStyle w:val="apple-style-span"/>
          <w:rFonts w:eastAsia="Adobe Fangsong Std R" w:cstheme="minorHAnsi"/>
          <w:bCs/>
          <w:color w:val="000000"/>
          <w:highlight w:val="cyan"/>
          <w:shd w:val="clear" w:color="auto" w:fill="FFFFFF"/>
        </w:rPr>
        <w:t>π</w:t>
      </w:r>
      <w:r w:rsidRPr="00934F22">
        <w:rPr>
          <w:rStyle w:val="apple-style-span"/>
          <w:rFonts w:eastAsia="Adobe Fangsong Std R" w:cstheme="minorHAnsi"/>
          <w:bCs/>
          <w:color w:val="000000"/>
          <w:highlight w:val="cyan"/>
          <w:shd w:val="clear" w:color="auto" w:fill="FFFFFF"/>
          <w:vertAlign w:val="subscript"/>
        </w:rPr>
        <w:t xml:space="preserve"> </w:t>
      </w:r>
      <w:proofErr w:type="spellStart"/>
      <w:r w:rsidRPr="00934F22">
        <w:rPr>
          <w:rStyle w:val="apple-style-span"/>
          <w:rFonts w:eastAsia="Adobe Fangsong Std R" w:cstheme="minorHAnsi"/>
          <w:bCs/>
          <w:color w:val="000000"/>
          <w:highlight w:val="cyan"/>
          <w:shd w:val="clear" w:color="auto" w:fill="FFFFFF"/>
          <w:vertAlign w:val="subscript"/>
        </w:rPr>
        <w:t>fName</w:t>
      </w:r>
      <w:proofErr w:type="spellEnd"/>
      <w:r w:rsidRPr="00934F22">
        <w:rPr>
          <w:rStyle w:val="apple-style-span"/>
          <w:rFonts w:eastAsia="Adobe Fangsong Std R" w:cstheme="minorHAnsi"/>
          <w:bCs/>
          <w:color w:val="000000"/>
          <w:highlight w:val="cyan"/>
          <w:shd w:val="clear" w:color="auto" w:fill="FFFFFF"/>
          <w:vertAlign w:val="subscript"/>
        </w:rPr>
        <w:t xml:space="preserve">, </w:t>
      </w:r>
      <w:proofErr w:type="spellStart"/>
      <w:proofErr w:type="gramStart"/>
      <w:r w:rsidRPr="00934F22">
        <w:rPr>
          <w:rStyle w:val="apple-style-span"/>
          <w:rFonts w:eastAsia="Adobe Fangsong Std R" w:cstheme="minorHAnsi"/>
          <w:bCs/>
          <w:color w:val="000000"/>
          <w:highlight w:val="cyan"/>
          <w:shd w:val="clear" w:color="auto" w:fill="FFFFFF"/>
          <w:vertAlign w:val="subscript"/>
        </w:rPr>
        <w:t>lName</w:t>
      </w:r>
      <w:proofErr w:type="spellEnd"/>
      <w:r>
        <w:t>(</w:t>
      </w:r>
      <w:proofErr w:type="gramEnd"/>
      <w:r w:rsidRPr="00934F22">
        <w:rPr>
          <w:highlight w:val="green"/>
        </w:rPr>
        <w:t>student |x|</w:t>
      </w:r>
      <w:r>
        <w:t xml:space="preserve"> </w:t>
      </w:r>
      <w:proofErr w:type="spellStart"/>
      <w:r w:rsidRPr="00934F22">
        <w:rPr>
          <w:rStyle w:val="apple-style-span"/>
          <w:rFonts w:cstheme="minorHAnsi"/>
          <w:bCs/>
          <w:color w:val="000000"/>
          <w:highlight w:val="yellow"/>
          <w:shd w:val="clear" w:color="auto" w:fill="FFFFFF"/>
        </w:rPr>
        <w:t>σ</w:t>
      </w:r>
      <w:r w:rsidRPr="00934F22">
        <w:rPr>
          <w:rStyle w:val="apple-style-span"/>
          <w:rFonts w:eastAsia="Adobe Fangsong Std R" w:cstheme="minorHAnsi"/>
          <w:bCs/>
          <w:color w:val="000000"/>
          <w:highlight w:val="yellow"/>
          <w:shd w:val="clear" w:color="auto" w:fill="FFFFFF"/>
          <w:vertAlign w:val="subscript"/>
        </w:rPr>
        <w:t>classId</w:t>
      </w:r>
      <w:proofErr w:type="spellEnd"/>
      <w:r w:rsidRPr="00934F22">
        <w:rPr>
          <w:rStyle w:val="apple-style-span"/>
          <w:rFonts w:eastAsia="Adobe Fangsong Std R" w:cstheme="minorHAnsi"/>
          <w:bCs/>
          <w:color w:val="000000"/>
          <w:highlight w:val="yellow"/>
          <w:shd w:val="clear" w:color="auto" w:fill="FFFFFF"/>
          <w:vertAlign w:val="subscript"/>
        </w:rPr>
        <w:t xml:space="preserve"> = 10000</w:t>
      </w:r>
      <w:r w:rsidRPr="00934F22">
        <w:rPr>
          <w:rStyle w:val="apple-style-span"/>
          <w:rFonts w:eastAsia="Adobe Fangsong Std R" w:cstheme="minorHAnsi"/>
          <w:bCs/>
          <w:color w:val="000000"/>
          <w:highlight w:val="yellow"/>
          <w:shd w:val="clear" w:color="auto" w:fill="FFFFFF"/>
        </w:rPr>
        <w:t>(enroll))</w:t>
      </w:r>
    </w:p>
    <w:p w14:paraId="780368AC" w14:textId="2F3E65D5" w:rsidR="00934F22" w:rsidRDefault="00934F22" w:rsidP="00934F22">
      <w:r>
        <w:t>Performance optimization:</w:t>
      </w:r>
      <w:r w:rsidR="009A30BC">
        <w:t xml:space="preserve"> minimize [</w:t>
      </w:r>
      <w:proofErr w:type="gramStart"/>
      <w:r w:rsidR="009A30BC">
        <w:t xml:space="preserve">1] </w:t>
      </w:r>
      <w:r w:rsidR="009A30BC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#</w:t>
      </w:r>
      <w:proofErr w:type="gramEnd"/>
      <w:r w:rsidR="009A30BC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of operations</w:t>
      </w:r>
      <w:r w:rsidR="009A30BC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; [2] sizes of the intermediate results.</w:t>
      </w:r>
    </w:p>
    <w:p w14:paraId="5CFF547B" w14:textId="156AABA4" w:rsidR="00934F22" w:rsidRDefault="00934F22" w:rsidP="00934F22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fName</w:t>
      </w:r>
      <w:proofErr w:type="spellEnd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, </w:t>
      </w:r>
      <w:proofErr w:type="spellStart"/>
      <w:proofErr w:type="gramStart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lName</w:t>
      </w:r>
      <w:proofErr w:type="spellEnd"/>
      <w:r w:rsidRPr="00934F22">
        <w:t>(</w:t>
      </w:r>
      <w:proofErr w:type="gramEnd"/>
      <w:r w:rsidRPr="00934F22">
        <w:t xml:space="preserve">student |x| </w:t>
      </w:r>
      <w:proofErr w:type="spellStart"/>
      <w:r w:rsidRPr="00934F22">
        <w:rPr>
          <w:rStyle w:val="apple-style-span"/>
          <w:rFonts w:cstheme="minorHAnsi"/>
          <w:bCs/>
          <w:color w:val="000000"/>
          <w:shd w:val="clear" w:color="auto" w:fill="FFFFFF"/>
        </w:rPr>
        <w:t>σ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classId</w:t>
      </w:r>
      <w:proofErr w:type="spellEnd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= 10000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(enroll))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 -- [</w:t>
      </w:r>
      <w:r w:rsidR="009A30BC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1] # of operations: 3; </w:t>
      </w:r>
      <w:proofErr w:type="spellStart"/>
      <w:r w:rsidR="009A30BC" w:rsidRPr="00934F22">
        <w:rPr>
          <w:rStyle w:val="apple-style-span"/>
          <w:rFonts w:cstheme="minorHAnsi"/>
          <w:bCs/>
          <w:color w:val="000000"/>
          <w:shd w:val="clear" w:color="auto" w:fill="FFFFFF"/>
        </w:rPr>
        <w:t>σ</w:t>
      </w:r>
      <w:r w:rsidR="009A30BC"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classId</w:t>
      </w:r>
      <w:proofErr w:type="spellEnd"/>
      <w:r w:rsidR="009A30BC"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= 10000</w:t>
      </w:r>
      <w:r w:rsidR="009A30BC"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(enroll))</w:t>
      </w:r>
      <w:r w:rsidR="009A30BC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</w:t>
      </w:r>
      <w:r w:rsidR="009A30BC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: 3 rows. </w:t>
      </w:r>
      <w:r w:rsidR="009A30BC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sizes of the intermediate </w:t>
      </w:r>
      <w:proofErr w:type="spellStart"/>
      <w:proofErr w:type="gramStart"/>
      <w:r w:rsidR="009A30BC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results:</w:t>
      </w:r>
      <w:r w:rsidR="009A30BC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small</w:t>
      </w:r>
      <w:proofErr w:type="spellEnd"/>
      <w:proofErr w:type="gramEnd"/>
    </w:p>
    <w:p w14:paraId="76A944E1" w14:textId="7534BE7B" w:rsidR="00934F22" w:rsidRDefault="00934F22" w:rsidP="00934F22"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fName</w:t>
      </w:r>
      <w:proofErr w:type="spellEnd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, </w:t>
      </w:r>
      <w:proofErr w:type="spellStart"/>
      <w:proofErr w:type="gramStart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lName</w:t>
      </w:r>
      <w:proofErr w:type="spellEnd"/>
      <w:r w:rsidRPr="00934F22">
        <w:t>(</w:t>
      </w:r>
      <w:proofErr w:type="spellStart"/>
      <w:proofErr w:type="gramEnd"/>
      <w:r w:rsidRPr="00934F22">
        <w:rPr>
          <w:rStyle w:val="apple-style-span"/>
          <w:rFonts w:cstheme="minorHAnsi"/>
          <w:bCs/>
          <w:color w:val="000000"/>
          <w:shd w:val="clear" w:color="auto" w:fill="FFFFFF"/>
        </w:rPr>
        <w:t>σ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classId</w:t>
      </w:r>
      <w:proofErr w:type="spellEnd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= 10000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</w:t>
      </w:r>
      <w:r w:rsidRPr="00934F22">
        <w:t xml:space="preserve">student |x| 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enroll))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 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-- [2]</w:t>
      </w:r>
      <w:r w:rsidR="009A30BC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</w:t>
      </w:r>
      <w:r w:rsidR="009A30BC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# of operations: 3</w:t>
      </w:r>
      <w:r w:rsidR="009A30BC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; </w:t>
      </w:r>
      <w:r w:rsidR="009A30BC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sizes of the intermediate results</w:t>
      </w:r>
      <w:r w:rsidR="009A30BC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: large, </w:t>
      </w:r>
      <w:r w:rsidR="009A30BC" w:rsidRPr="00934F22">
        <w:t xml:space="preserve">student |x| </w:t>
      </w:r>
      <w:r w:rsidR="009A30BC"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enroll</w:t>
      </w:r>
      <w:r w:rsidR="009A30BC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: 242 tuples in our case.</w:t>
      </w:r>
    </w:p>
    <w:p w14:paraId="20CEE974" w14:textId="0279077F" w:rsidR="00934F22" w:rsidRDefault="00934F22" w:rsidP="00934F22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fName</w:t>
      </w:r>
      <w:proofErr w:type="spellEnd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, </w:t>
      </w:r>
      <w:proofErr w:type="spellStart"/>
      <w:proofErr w:type="gramStart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lName</w:t>
      </w:r>
      <w:proofErr w:type="spellEnd"/>
      <w:r w:rsidRPr="00934F22">
        <w:t>(</w:t>
      </w:r>
      <w:proofErr w:type="spellStart"/>
      <w:proofErr w:type="gramEnd"/>
      <w:r w:rsidRPr="00934F22">
        <w:rPr>
          <w:rStyle w:val="apple-style-span"/>
          <w:rFonts w:cstheme="minorHAnsi"/>
          <w:bCs/>
          <w:color w:val="000000"/>
          <w:shd w:val="clear" w:color="auto" w:fill="FFFFFF"/>
        </w:rPr>
        <w:t>σ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classId</w:t>
      </w:r>
      <w:proofErr w:type="spellEnd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= 10000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</w:t>
      </w:r>
      <w:r w:rsidRPr="00934F22">
        <w:t xml:space="preserve">student |x| 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stuId</w:t>
      </w:r>
      <w:proofErr w:type="spellEnd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(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enroll))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 -- [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3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]</w:t>
      </w:r>
      <w:r w:rsidR="009A30BC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error</w:t>
      </w:r>
    </w:p>
    <w:p w14:paraId="2CE44623" w14:textId="66AF8ABC" w:rsidR="009A30BC" w:rsidRDefault="009A30BC" w:rsidP="00934F22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fName</w:t>
      </w:r>
      <w:proofErr w:type="spellEnd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, </w:t>
      </w:r>
      <w:proofErr w:type="spellStart"/>
      <w:proofErr w:type="gramStart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lName</w:t>
      </w:r>
      <w:proofErr w:type="spellEnd"/>
      <w:r w:rsidRPr="00934F22">
        <w:t>(</w:t>
      </w:r>
      <w:proofErr w:type="gramEnd"/>
      <w:r w:rsidRPr="00934F22">
        <w:t xml:space="preserve">student |x| </w:t>
      </w:r>
      <w:proofErr w:type="spellStart"/>
      <w:r w:rsidRPr="00934F22">
        <w:rPr>
          <w:rStyle w:val="apple-style-span"/>
          <w:rFonts w:cstheme="minorHAnsi"/>
          <w:bCs/>
          <w:color w:val="000000"/>
          <w:shd w:val="clear" w:color="auto" w:fill="FFFFFF"/>
        </w:rPr>
        <w:t>σ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classId</w:t>
      </w:r>
      <w:proofErr w:type="spellEnd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= 10000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(π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stuId</w:t>
      </w:r>
      <w:proofErr w:type="spellEnd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(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enroll))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 -- [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4] error</w:t>
      </w:r>
    </w:p>
    <w:p w14:paraId="5E271D7E" w14:textId="2D2F11A8" w:rsidR="009A30BC" w:rsidRDefault="009A30BC" w:rsidP="009A30BC">
      <w:pP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</w:pP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fName</w:t>
      </w:r>
      <w:proofErr w:type="spellEnd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, </w:t>
      </w:r>
      <w:proofErr w:type="spellStart"/>
      <w:proofErr w:type="gramStart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lName</w:t>
      </w:r>
      <w:proofErr w:type="spellEnd"/>
      <w:r w:rsidRPr="00934F22">
        <w:t>(</w:t>
      </w:r>
      <w:proofErr w:type="gramEnd"/>
      <w:r w:rsidRPr="00934F22">
        <w:t xml:space="preserve">student |x| 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π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proofErr w:type="spellStart"/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stuId</w:t>
      </w:r>
      <w:proofErr w:type="spellEnd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(</w:t>
      </w:r>
      <w:proofErr w:type="spellStart"/>
      <w:r w:rsidRPr="00934F22">
        <w:rPr>
          <w:rStyle w:val="apple-style-span"/>
          <w:rFonts w:cstheme="minorHAnsi"/>
          <w:bCs/>
          <w:color w:val="000000"/>
          <w:shd w:val="clear" w:color="auto" w:fill="FFFFFF"/>
        </w:rPr>
        <w:t>σ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>classId</w:t>
      </w:r>
      <w:proofErr w:type="spellEnd"/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  <w:vertAlign w:val="subscript"/>
        </w:rPr>
        <w:t xml:space="preserve"> = 10000</w:t>
      </w:r>
      <w:r w:rsidRPr="00934F22"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(enroll))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)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 -- [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5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]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# of operations: 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4; 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>sizes of the intermediate results:</w:t>
      </w:r>
      <w:r>
        <w:rPr>
          <w:rStyle w:val="apple-style-span"/>
          <w:rFonts w:eastAsia="Adobe Fangsong Std R" w:cstheme="minorHAnsi"/>
          <w:bCs/>
          <w:color w:val="000000"/>
          <w:shd w:val="clear" w:color="auto" w:fill="FFFFFF"/>
        </w:rPr>
        <w:t xml:space="preserve"> smallest</w:t>
      </w:r>
    </w:p>
    <w:p w14:paraId="41EE11B8" w14:textId="77777777" w:rsidR="009A30BC" w:rsidRDefault="009A30BC" w:rsidP="00934F22"/>
    <w:p w14:paraId="5813BC46" w14:textId="77777777" w:rsidR="00934F22" w:rsidRDefault="00934F22" w:rsidP="00934F22"/>
    <w:p w14:paraId="0DF5BA1F" w14:textId="77777777" w:rsidR="00934F22" w:rsidRPr="009A0A62" w:rsidRDefault="00934F22" w:rsidP="00934F22"/>
    <w:p w14:paraId="29678BE5" w14:textId="77777777" w:rsidR="009A0A62" w:rsidRPr="009A0A62" w:rsidRDefault="009A0A62" w:rsidP="009A0A62">
      <w:r w:rsidRPr="009A0A62">
        <w:lastRenderedPageBreak/>
        <w:t>Let C1, C2, ... Cm be the common attributes of R and S.</w:t>
      </w:r>
    </w:p>
    <w:p w14:paraId="046E962E" w14:textId="77777777" w:rsidR="009A0A62" w:rsidRPr="009A0A62" w:rsidRDefault="009A0A62" w:rsidP="009A0A62">
      <w:r w:rsidRPr="009A0A62">
        <w:t>R |x| S = π</w:t>
      </w:r>
      <w:r w:rsidRPr="009A0A62">
        <w:rPr>
          <w:vertAlign w:val="subscript"/>
        </w:rPr>
        <w:t>A1, A</w:t>
      </w:r>
      <w:proofErr w:type="gramStart"/>
      <w:r w:rsidRPr="009A0A62">
        <w:rPr>
          <w:vertAlign w:val="subscript"/>
        </w:rPr>
        <w:t>2, ..</w:t>
      </w:r>
      <w:proofErr w:type="gramEnd"/>
      <w:r w:rsidRPr="009A0A62">
        <w:rPr>
          <w:vertAlign w:val="subscript"/>
        </w:rPr>
        <w:t xml:space="preserve"> </w:t>
      </w:r>
      <w:proofErr w:type="gramStart"/>
      <w:r w:rsidRPr="009A0A62">
        <w:rPr>
          <w:vertAlign w:val="subscript"/>
        </w:rPr>
        <w:t>Al</w:t>
      </w:r>
      <w:r w:rsidRPr="009A0A62">
        <w:t>(</w:t>
      </w:r>
      <w:proofErr w:type="gramEnd"/>
      <w:r w:rsidRPr="009A0A62">
        <w:t>σ</w:t>
      </w:r>
      <w:r w:rsidRPr="009A0A62">
        <w:rPr>
          <w:vertAlign w:val="subscript"/>
        </w:rPr>
        <w:t xml:space="preserve">R.C1=S.C1,.., </w:t>
      </w:r>
      <w:proofErr w:type="spellStart"/>
      <w:r w:rsidRPr="009A0A62">
        <w:rPr>
          <w:vertAlign w:val="subscript"/>
        </w:rPr>
        <w:t>R.Cm</w:t>
      </w:r>
      <w:proofErr w:type="spellEnd"/>
      <w:r w:rsidRPr="009A0A62">
        <w:rPr>
          <w:vertAlign w:val="subscript"/>
        </w:rPr>
        <w:t>=</w:t>
      </w:r>
      <w:proofErr w:type="spellStart"/>
      <w:r w:rsidRPr="009A0A62">
        <w:rPr>
          <w:vertAlign w:val="subscript"/>
        </w:rPr>
        <w:t>S.Cm</w:t>
      </w:r>
      <w:proofErr w:type="spellEnd"/>
      <w:r w:rsidRPr="009A0A62">
        <w:t>(R*S))</w:t>
      </w:r>
    </w:p>
    <w:p w14:paraId="218408DA" w14:textId="77777777" w:rsidR="009A0A62" w:rsidRPr="009A0A62" w:rsidRDefault="009A0A62" w:rsidP="009A0A62">
      <w:r w:rsidRPr="009A0A62">
        <w:t xml:space="preserve">where A1, A2, ... Al is the list of attributes in R*S except S.C1, </w:t>
      </w:r>
      <w:proofErr w:type="gramStart"/>
      <w:r w:rsidRPr="009A0A62">
        <w:t>S.C2,..</w:t>
      </w:r>
      <w:proofErr w:type="gramEnd"/>
      <w:r w:rsidRPr="009A0A62">
        <w:t xml:space="preserve"> </w:t>
      </w:r>
      <w:proofErr w:type="spellStart"/>
      <w:r w:rsidRPr="009A0A62">
        <w:t>S.Cm</w:t>
      </w:r>
      <w:proofErr w:type="spellEnd"/>
      <w:r w:rsidRPr="009A0A62">
        <w:t>.</w:t>
      </w:r>
    </w:p>
    <w:p w14:paraId="61545821" w14:textId="77777777" w:rsidR="009A0A62" w:rsidRPr="009A0A62" w:rsidRDefault="009A0A62" w:rsidP="009A0A62">
      <w:r w:rsidRPr="009A0A62">
        <w:rPr>
          <w:b/>
          <w:bCs/>
        </w:rPr>
        <w:t>Example:</w:t>
      </w:r>
    </w:p>
    <w:p w14:paraId="7BC5C805" w14:textId="77777777" w:rsidR="009A0A62" w:rsidRPr="009A0A62" w:rsidRDefault="009A0A62" w:rsidP="009A0A62">
      <w:r w:rsidRPr="009A0A62">
        <w:t>The schema of R(</w:t>
      </w:r>
      <w:proofErr w:type="gramStart"/>
      <w:r w:rsidRPr="009A0A62">
        <w:t>A,B</w:t>
      </w:r>
      <w:proofErr w:type="gramEnd"/>
      <w:r w:rsidRPr="009A0A62">
        <w:t xml:space="preserve">) </w:t>
      </w:r>
      <w:r w:rsidRPr="00934F22">
        <w:rPr>
          <w:highlight w:val="yellow"/>
        </w:rPr>
        <w:t>|x|</w:t>
      </w:r>
      <w:r w:rsidRPr="009A0A62">
        <w:t xml:space="preserve"> S(A,C) is ABC. The schema of R(</w:t>
      </w:r>
      <w:proofErr w:type="gramStart"/>
      <w:r w:rsidRPr="009A0A62">
        <w:t>A,B</w:t>
      </w:r>
      <w:proofErr w:type="gramEnd"/>
      <w:r w:rsidRPr="009A0A62">
        <w:t xml:space="preserve">) * S(A,C) is {R.A, B, S.A, </w:t>
      </w:r>
      <w:proofErr w:type="gramStart"/>
      <w:r w:rsidRPr="009A0A62">
        <w:t>C}.</w:t>
      </w:r>
      <w:proofErr w:type="gramEnd"/>
    </w:p>
    <w:p w14:paraId="6D976671" w14:textId="77777777" w:rsidR="009A0A62" w:rsidRPr="009A0A62" w:rsidRDefault="009A0A62" w:rsidP="009A0A62">
      <w:r w:rsidRPr="009A0A62">
        <w:rPr>
          <w:b/>
          <w:bCs/>
        </w:rPr>
        <w:t>Example:</w:t>
      </w:r>
    </w:p>
    <w:p w14:paraId="6441FC5A" w14:textId="77777777" w:rsidR="009A0A62" w:rsidRPr="009A0A62" w:rsidRDefault="009A0A62" w:rsidP="009A0A62">
      <w:r w:rsidRPr="009A0A62">
        <w:t>Student |x| Enroll:</w:t>
      </w:r>
    </w:p>
    <w:p w14:paraId="527AF9E9" w14:textId="77777777" w:rsidR="009A0A62" w:rsidRPr="009A0A62" w:rsidRDefault="009A0A62" w:rsidP="009A0A62">
      <w:r w:rsidRPr="009A0A62">
        <w:t>+--------+---------+---------+-------+-------+---------+---------+---------+-------+----------+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fname</w:t>
      </w:r>
      <w:proofErr w:type="spellEnd"/>
      <w:r w:rsidRPr="009A0A62">
        <w:t xml:space="preserve">   | </w:t>
      </w:r>
      <w:proofErr w:type="spellStart"/>
      <w:r w:rsidRPr="009A0A62">
        <w:t>lname</w:t>
      </w:r>
      <w:proofErr w:type="spellEnd"/>
      <w:r w:rsidRPr="009A0A62">
        <w:t xml:space="preserve">   | major | minor | credits | advisor | </w:t>
      </w:r>
      <w:proofErr w:type="spellStart"/>
      <w:r w:rsidRPr="009A0A62">
        <w:t>classId</w:t>
      </w:r>
      <w:proofErr w:type="spellEnd"/>
      <w:r w:rsidRPr="009A0A62">
        <w:t xml:space="preserve"> | grade | </w:t>
      </w:r>
      <w:proofErr w:type="spellStart"/>
      <w:r w:rsidRPr="009A0A62">
        <w:t>n_alerts</w:t>
      </w:r>
      <w:proofErr w:type="spellEnd"/>
      <w:r w:rsidRPr="009A0A62">
        <w:t xml:space="preserve"> |</w:t>
      </w:r>
      <w:r w:rsidRPr="009A0A62">
        <w:br/>
        <w:t>+--------+---------+---------+-------+-------+---------+---------+---------+-------+----------+</w:t>
      </w:r>
      <w:r w:rsidRPr="009A0A62">
        <w:br/>
        <w:t>| 100000 | Tony    | Hawk    | CSCI  | CINF  |      40 |    1011 |   10000 | A     |        0 |</w:t>
      </w:r>
      <w:r w:rsidRPr="009A0A62">
        <w:br/>
        <w:t>| 100000 | Tony    | Hawk    | CSCI  | CINF  |      40 |    1011 |   10001 | A     |        2 |</w:t>
      </w:r>
      <w:r w:rsidRPr="009A0A62">
        <w:br/>
        <w:t>| 100000 | Tony    | Hawk    | CSCI  | CINF  |      40 |    1011 |   10002 | B+    |        1 |</w:t>
      </w:r>
      <w:r w:rsidRPr="009A0A62">
        <w:br/>
        <w:t>| 100000 | Tony    | Hawk    | CSCI  | CINF  |      40 |    1011 |   10003 | C     |        0 |</w:t>
      </w:r>
      <w:r w:rsidRPr="009A0A62">
        <w:br/>
        <w:t>| 100000 | Tony    | Hawk    | CSCI  | CINF  |      40 |    1011 |   10004 | A-    |        1 |</w:t>
      </w:r>
      <w:r w:rsidRPr="009A0A62">
        <w:br/>
        <w:t>| 100000 | Tony    | Hawk    | CSCI  | CINF  |      40 |    1011 |   11001 | D     |        4 |</w:t>
      </w:r>
      <w:r w:rsidRPr="009A0A62">
        <w:br/>
        <w:t>| 100001 | Mary    | Hawk    | CSCI  | CINF  |      35 |    1011 |   10000 | NULL  |     NULL |</w:t>
      </w:r>
      <w:r w:rsidRPr="009A0A62">
        <w:br/>
        <w:t>| 100001 | Mary    | Hawk    | CSCI  | CINF  |      35 |    1011 |   10001 | A-    |        0 |</w:t>
      </w:r>
      <w:r w:rsidRPr="009A0A62">
        <w:br/>
        <w:t>| 100002 | David   | Hawk    | CSCI  | ITEC  |      66 |    1011 |   10000 | B-    |        3 |</w:t>
      </w:r>
      <w:r w:rsidRPr="009A0A62">
        <w:br/>
        <w:t>| 100002 | David   | Hawk    | CSCI  | ITEC  |      66 |    1011 |   10002 | B+    |        2 |</w:t>
      </w:r>
      <w:r w:rsidRPr="009A0A62">
        <w:br/>
        <w:t>| 100002 | David   | Hawk    | CSCI  | ITEC  |      66 |    1011 |   10003 | D     |        4 |</w:t>
      </w:r>
      <w:r w:rsidRPr="009A0A62">
        <w:br/>
        <w:t>| 100004 | Larry   | Johnson | ITEC  | NULL  |      66 |    1017 |   10003 | A     |        0 |</w:t>
      </w:r>
      <w:r w:rsidRPr="009A0A62">
        <w:br/>
        <w:t>| 100004 | Larry   | Johnson | ITEC  | NULL  |      66 |    1017 |   10004 | B+    |     NULL |</w:t>
      </w:r>
      <w:r w:rsidRPr="009A0A62">
        <w:br/>
        <w:t>| 100005 | Linda   | Johnson | CINF  | ENGL  |      13 |    1015 |   10003 | NULL  |     NULL |</w:t>
      </w:r>
      <w:r w:rsidRPr="009A0A62">
        <w:br/>
        <w:t>| 100005 | Linda   | Johnson | CINF  | ENGL  |      13 |    1015 |   10004 | A-    |        0 |</w:t>
      </w:r>
      <w:r w:rsidRPr="009A0A62">
        <w:br/>
        <w:t>| 100005 | Linda   | Johnson | CINF  | ENGL  |      13 |    1015 |   10005 | A-    |        0 |</w:t>
      </w:r>
      <w:r w:rsidRPr="009A0A62">
        <w:br/>
        <w:t>| 100005 | Linda   | Johnson | CINF  | ENGL  |      13 |    1015 |   10006 | B+    |     NULL |</w:t>
      </w:r>
      <w:r w:rsidRPr="009A0A62">
        <w:br/>
        <w:t>| 100006 | Lillian | Johnson | CINF  | ITEC  |      18 |    1015 |   10004 | C+    |     NULL |</w:t>
      </w:r>
      <w:r w:rsidRPr="009A0A62">
        <w:br/>
        <w:t>| 100006 | Lillian | Johnson | CINF  | ITEC  |      18 |    1015 |   10005 | A     |     NULL |</w:t>
      </w:r>
      <w:r w:rsidRPr="009A0A62">
        <w:br/>
        <w:t>| 100007 | Ben     | Zico    | NULL  | NULL  |      16 |    NULL |   10007 | F     |        4 |</w:t>
      </w:r>
      <w:r w:rsidRPr="009A0A62">
        <w:br/>
        <w:t>| 100007 | Ben     | Zico    | NULL  | NULL  |      16 |    NULL |   10008 | A-    |        0 |</w:t>
      </w:r>
      <w:r w:rsidRPr="009A0A62">
        <w:br/>
        <w:t>| 100008 | Bill    | Ching   | ARTS  | ENGL  |      90 |    1018 |   10007 | C-    |        0 |</w:t>
      </w:r>
      <w:r w:rsidRPr="009A0A62">
        <w:br/>
        <w:t>+--------+---------+---------+-------+-------+---------+---------+---------+-------+----------+</w:t>
      </w:r>
      <w:r w:rsidRPr="009A0A62">
        <w:br/>
        <w:t>22 rows</w:t>
      </w:r>
      <w:r w:rsidRPr="009A0A62">
        <w:br/>
      </w:r>
      <w:r w:rsidRPr="009A0A62">
        <w:br/>
      </w:r>
      <w:r w:rsidRPr="009A0A62">
        <w:rPr>
          <w:b/>
          <w:bCs/>
        </w:rPr>
        <w:t>Exercise:</w:t>
      </w:r>
    </w:p>
    <w:p w14:paraId="52D24B17" w14:textId="77777777" w:rsidR="009A0A62" w:rsidRPr="009A0A62" w:rsidRDefault="009A0A62" w:rsidP="009A0A62">
      <w:r w:rsidRPr="009A0A62">
        <w:t>Let the cardinality of R(</w:t>
      </w:r>
      <w:proofErr w:type="gramStart"/>
      <w:r w:rsidRPr="009A0A62">
        <w:t>A,B</w:t>
      </w:r>
      <w:proofErr w:type="gramEnd"/>
      <w:r w:rsidRPr="009A0A62">
        <w:t>) be 5 and the cardinality of S(A,C) be 6. What is the range of the cardinality of R(</w:t>
      </w:r>
      <w:proofErr w:type="gramStart"/>
      <w:r w:rsidRPr="009A0A62">
        <w:t>A,B</w:t>
      </w:r>
      <w:proofErr w:type="gramEnd"/>
      <w:r w:rsidRPr="009A0A62">
        <w:t>) |x| S(A,C)?</w:t>
      </w:r>
    </w:p>
    <w:p w14:paraId="68979D53" w14:textId="77777777" w:rsidR="009A0A62" w:rsidRPr="009A0A62" w:rsidRDefault="009A0A62" w:rsidP="009A0A62">
      <w:r w:rsidRPr="009A0A62">
        <w:rPr>
          <w:b/>
          <w:bCs/>
        </w:rPr>
        <w:t>4.2.4 Other Joins</w:t>
      </w:r>
      <w:r w:rsidRPr="009A0A62">
        <w:t> (Additional Materials)</w:t>
      </w:r>
    </w:p>
    <w:p w14:paraId="1B7B6F8B" w14:textId="77777777" w:rsidR="009A0A62" w:rsidRPr="009A0A62" w:rsidRDefault="009A0A62">
      <w:pPr>
        <w:numPr>
          <w:ilvl w:val="0"/>
          <w:numId w:val="16"/>
        </w:numPr>
      </w:pPr>
      <w:r w:rsidRPr="009A0A62">
        <w:lastRenderedPageBreak/>
        <w:t>Some other joins are left join, right join, outer join, inner join and semi-join.</w:t>
      </w:r>
    </w:p>
    <w:p w14:paraId="6972DAAB" w14:textId="77777777" w:rsidR="009A0A62" w:rsidRPr="009A0A62" w:rsidRDefault="009A0A62">
      <w:pPr>
        <w:numPr>
          <w:ilvl w:val="0"/>
          <w:numId w:val="16"/>
        </w:numPr>
      </w:pPr>
      <w:r w:rsidRPr="009A0A62">
        <w:t>They can be defined through relational algebra expressions based on the basic operations.</w:t>
      </w:r>
    </w:p>
    <w:p w14:paraId="763BD4A5" w14:textId="77777777" w:rsidR="009A0A62" w:rsidRPr="009A0A62" w:rsidRDefault="009A0A62">
      <w:pPr>
        <w:numPr>
          <w:ilvl w:val="0"/>
          <w:numId w:val="16"/>
        </w:numPr>
      </w:pPr>
      <w:r w:rsidRPr="009A0A62">
        <w:t>Look them up when needs arise. For example: </w:t>
      </w:r>
      <w:hyperlink r:id="rId14" w:history="1">
        <w:r w:rsidRPr="009A0A62">
          <w:rPr>
            <w:rStyle w:val="Hyperlink"/>
          </w:rPr>
          <w:t>https://en.wikipedia.org/wiki/Relational_algebra</w:t>
        </w:r>
      </w:hyperlink>
    </w:p>
    <w:p w14:paraId="7059A7D0" w14:textId="77777777" w:rsidR="009A0A62" w:rsidRPr="009A0A62" w:rsidRDefault="009A0A62" w:rsidP="009A0A62">
      <w:r w:rsidRPr="009A0A62">
        <w:rPr>
          <w:b/>
          <w:bCs/>
        </w:rPr>
        <w:t>4.2.5 Division</w:t>
      </w:r>
      <w:r w:rsidRPr="009A0A62">
        <w:t> (Additional Materials)</w:t>
      </w:r>
    </w:p>
    <w:p w14:paraId="3A87C9BA" w14:textId="77777777" w:rsidR="009A0A62" w:rsidRPr="009A0A62" w:rsidRDefault="009A0A62">
      <w:pPr>
        <w:numPr>
          <w:ilvl w:val="0"/>
          <w:numId w:val="17"/>
        </w:numPr>
      </w:pPr>
      <w:r w:rsidRPr="009A0A62">
        <w:t>R / S or R ÷ S.</w:t>
      </w:r>
    </w:p>
    <w:p w14:paraId="0652C575" w14:textId="77777777" w:rsidR="009A0A62" w:rsidRPr="009A0A62" w:rsidRDefault="009A0A62">
      <w:pPr>
        <w:numPr>
          <w:ilvl w:val="0"/>
          <w:numId w:val="17"/>
        </w:numPr>
      </w:pPr>
      <w:r w:rsidRPr="009A0A62">
        <w:t>Condition: the domain of S is a proper subset of R.</w:t>
      </w:r>
    </w:p>
    <w:p w14:paraId="306DC7A9" w14:textId="77777777" w:rsidR="009A0A62" w:rsidRPr="009A0A62" w:rsidRDefault="009A0A62">
      <w:pPr>
        <w:numPr>
          <w:ilvl w:val="0"/>
          <w:numId w:val="17"/>
        </w:numPr>
      </w:pPr>
      <w:r w:rsidRPr="009A0A62">
        <w:t xml:space="preserve">Let the schemes of R, S and T be </w:t>
      </w:r>
      <w:proofErr w:type="spellStart"/>
      <w:r w:rsidRPr="009A0A62">
        <w:t>dom</w:t>
      </w:r>
      <w:proofErr w:type="spellEnd"/>
      <w:r w:rsidRPr="009A0A62">
        <w:t xml:space="preserve">(R), </w:t>
      </w:r>
      <w:proofErr w:type="spellStart"/>
      <w:r w:rsidRPr="009A0A62">
        <w:t>dom</w:t>
      </w:r>
      <w:proofErr w:type="spellEnd"/>
      <w:r w:rsidRPr="009A0A62">
        <w:t xml:space="preserve">(S) and </w:t>
      </w:r>
      <w:proofErr w:type="spellStart"/>
      <w:r w:rsidRPr="009A0A62">
        <w:t>dom</w:t>
      </w:r>
      <w:proofErr w:type="spellEnd"/>
      <w:r w:rsidRPr="009A0A62">
        <w:t xml:space="preserve">(T) = </w:t>
      </w:r>
      <w:proofErr w:type="spellStart"/>
      <w:r w:rsidRPr="009A0A62">
        <w:t>dom</w:t>
      </w:r>
      <w:proofErr w:type="spellEnd"/>
      <w:r w:rsidRPr="009A0A62">
        <w:t xml:space="preserve">(R) - </w:t>
      </w:r>
      <w:proofErr w:type="spellStart"/>
      <w:r w:rsidRPr="009A0A62">
        <w:t>dom</w:t>
      </w:r>
      <w:proofErr w:type="spellEnd"/>
      <w:r w:rsidRPr="009A0A62">
        <w:t>(S) respectively.</w:t>
      </w:r>
    </w:p>
    <w:p w14:paraId="7E917409" w14:textId="77777777" w:rsidR="009A0A62" w:rsidRPr="009A0A62" w:rsidRDefault="009A0A62">
      <w:pPr>
        <w:numPr>
          <w:ilvl w:val="0"/>
          <w:numId w:val="17"/>
        </w:numPr>
      </w:pPr>
      <w:r w:rsidRPr="009A0A62">
        <w:t xml:space="preserve">R / S = {t | t </w:t>
      </w:r>
      <w:r w:rsidRPr="009A0A62">
        <w:rPr>
          <w:rFonts w:ascii="Cambria Math" w:hAnsi="Cambria Math" w:cs="Cambria Math"/>
        </w:rPr>
        <w:t>∈</w:t>
      </w:r>
      <w:r w:rsidRPr="009A0A62">
        <w:t xml:space="preserve"> </w:t>
      </w:r>
      <w:proofErr w:type="spellStart"/>
      <w:r w:rsidRPr="009A0A62">
        <w:t>dom</w:t>
      </w:r>
      <w:proofErr w:type="spellEnd"/>
      <w:r w:rsidRPr="009A0A62">
        <w:t xml:space="preserve">(T), </w:t>
      </w:r>
      <w:r w:rsidRPr="009A0A62">
        <w:rPr>
          <w:rFonts w:ascii="Segoe UI" w:hAnsi="Segoe UI" w:cs="Segoe UI"/>
        </w:rPr>
        <w:t>ꓯ</w:t>
      </w:r>
      <w:r w:rsidRPr="009A0A62">
        <w:t xml:space="preserve">s </w:t>
      </w:r>
      <w:r w:rsidRPr="009A0A62">
        <w:rPr>
          <w:rFonts w:ascii="Cambria Math" w:hAnsi="Cambria Math" w:cs="Cambria Math"/>
        </w:rPr>
        <w:t>∈</w:t>
      </w:r>
      <w:r w:rsidRPr="009A0A62">
        <w:t xml:space="preserve"> S (</w:t>
      </w:r>
      <w:r w:rsidRPr="009A0A62">
        <w:rPr>
          <w:rFonts w:ascii="Segoe UI" w:hAnsi="Segoe UI" w:cs="Segoe UI"/>
        </w:rPr>
        <w:t>ꓱ</w:t>
      </w:r>
      <w:r w:rsidRPr="009A0A62">
        <w:t xml:space="preserve">r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 (r = </w:t>
      </w:r>
      <w:proofErr w:type="spellStart"/>
      <w:r w:rsidRPr="009A0A62">
        <w:t>st</w:t>
      </w:r>
      <w:proofErr w:type="spellEnd"/>
      <w:r w:rsidRPr="009A0A62">
        <w:t>))}.</w:t>
      </w:r>
    </w:p>
    <w:p w14:paraId="2D1D6EB6" w14:textId="77777777" w:rsidR="009A0A62" w:rsidRPr="009A0A62" w:rsidRDefault="009A0A62">
      <w:pPr>
        <w:numPr>
          <w:ilvl w:val="0"/>
          <w:numId w:val="17"/>
        </w:numPr>
      </w:pPr>
      <w:r w:rsidRPr="009A0A62">
        <w:t xml:space="preserve">In </w:t>
      </w:r>
      <w:proofErr w:type="gramStart"/>
      <w:r w:rsidRPr="009A0A62">
        <w:t>term</w:t>
      </w:r>
      <w:proofErr w:type="gramEnd"/>
      <w:r w:rsidRPr="009A0A62">
        <w:t xml:space="preserve"> of basic RA operations, R / S = π</w:t>
      </w:r>
      <w:r w:rsidRPr="009A0A62">
        <w:rPr>
          <w:vertAlign w:val="subscript"/>
        </w:rPr>
        <w:t>R-S</w:t>
      </w:r>
      <w:r w:rsidRPr="009A0A62">
        <w:t>(R) - π</w:t>
      </w:r>
      <w:r w:rsidRPr="009A0A62">
        <w:rPr>
          <w:vertAlign w:val="subscript"/>
        </w:rPr>
        <w:t>R-S</w:t>
      </w:r>
      <w:r w:rsidRPr="009A0A62">
        <w:t>((π</w:t>
      </w:r>
      <w:r w:rsidRPr="009A0A62">
        <w:rPr>
          <w:vertAlign w:val="subscript"/>
        </w:rPr>
        <w:t>R-S</w:t>
      </w:r>
      <w:r w:rsidRPr="009A0A62">
        <w:t>(R) * S) - R)</w:t>
      </w:r>
    </w:p>
    <w:p w14:paraId="5D2D1641" w14:textId="77777777" w:rsidR="009A0A62" w:rsidRPr="009A0A62" w:rsidRDefault="009A0A62" w:rsidP="009A0A62">
      <w:r w:rsidRPr="009A0A62">
        <w:rPr>
          <w:b/>
          <w:bCs/>
        </w:rPr>
        <w:t>Example:</w:t>
      </w:r>
    </w:p>
    <w:p w14:paraId="25BBA929" w14:textId="77777777" w:rsidR="009A0A62" w:rsidRPr="009A0A62" w:rsidRDefault="009A0A62" w:rsidP="009A0A62">
      <w:r w:rsidRPr="009A0A62">
        <w:t>Find the student id of all students who enrolled in all courses offered by the faculty '1014':</w:t>
      </w:r>
    </w:p>
    <w:p w14:paraId="2B5552CD" w14:textId="77777777" w:rsidR="009A0A62" w:rsidRPr="009A0A62" w:rsidRDefault="009A0A62" w:rsidP="009A0A62">
      <w:proofErr w:type="spellStart"/>
      <w:r w:rsidRPr="009A0A62">
        <w:t>Stuid</w:t>
      </w:r>
      <w:proofErr w:type="spellEnd"/>
      <w:r w:rsidRPr="009A0A62">
        <w:t xml:space="preserve"> and </w:t>
      </w:r>
      <w:proofErr w:type="spellStart"/>
      <w:r w:rsidRPr="009A0A62">
        <w:t>classNumber</w:t>
      </w:r>
      <w:proofErr w:type="spellEnd"/>
      <w:r w:rsidRPr="009A0A62">
        <w:t xml:space="preserve"> information (who is enrolled in which class):</w:t>
      </w:r>
    </w:p>
    <w:p w14:paraId="03565233" w14:textId="77777777" w:rsidR="009A0A62" w:rsidRPr="009A0A62" w:rsidRDefault="009A0A62" w:rsidP="009A0A62">
      <w:proofErr w:type="gramStart"/>
      <w:r w:rsidRPr="009A0A62">
        <w:t>π</w:t>
      </w:r>
      <w:r w:rsidRPr="009A0A62">
        <w:rPr>
          <w:vertAlign w:val="subscript"/>
        </w:rPr>
        <w:t>(</w:t>
      </w:r>
      <w:proofErr w:type="spellStart"/>
      <w:proofErr w:type="gramEnd"/>
      <w:r w:rsidRPr="009A0A62">
        <w:rPr>
          <w:vertAlign w:val="subscript"/>
        </w:rPr>
        <w:t>stuId</w:t>
      </w:r>
      <w:proofErr w:type="spellEnd"/>
      <w:r w:rsidRPr="009A0A62">
        <w:rPr>
          <w:vertAlign w:val="subscript"/>
        </w:rPr>
        <w:t xml:space="preserve">, </w:t>
      </w:r>
      <w:proofErr w:type="spellStart"/>
      <w:r w:rsidRPr="009A0A62">
        <w:rPr>
          <w:vertAlign w:val="subscript"/>
        </w:rPr>
        <w:t>classId</w:t>
      </w:r>
      <w:proofErr w:type="spellEnd"/>
      <w:r w:rsidRPr="009A0A62">
        <w:rPr>
          <w:vertAlign w:val="subscript"/>
        </w:rPr>
        <w:t>)</w:t>
      </w:r>
      <w:r w:rsidRPr="009A0A62">
        <w:t> (Enroll): rows added to Class.</w:t>
      </w:r>
    </w:p>
    <w:p w14:paraId="219C2C32" w14:textId="77777777" w:rsidR="009A0A62" w:rsidRPr="009A0A62" w:rsidRDefault="009A0A62" w:rsidP="009A0A62">
      <w:r w:rsidRPr="009A0A62">
        <w:t>+--------+---------+</w:t>
      </w:r>
      <w:r w:rsidRPr="009A0A62">
        <w:br/>
        <w:t xml:space="preserve">| </w:t>
      </w:r>
      <w:proofErr w:type="spellStart"/>
      <w:r w:rsidRPr="009A0A62">
        <w:t>stuId</w:t>
      </w:r>
      <w:proofErr w:type="spellEnd"/>
      <w:r w:rsidRPr="009A0A62">
        <w:t xml:space="preserve">  | </w:t>
      </w:r>
      <w:proofErr w:type="spellStart"/>
      <w:r w:rsidRPr="009A0A62">
        <w:t>classId</w:t>
      </w:r>
      <w:proofErr w:type="spellEnd"/>
      <w:r w:rsidRPr="009A0A62">
        <w:t xml:space="preserve"> |</w:t>
      </w:r>
      <w:r w:rsidRPr="009A0A62">
        <w:br/>
        <w:t>+--------+---------+</w:t>
      </w:r>
      <w:r w:rsidRPr="009A0A62">
        <w:br/>
        <w:t>| 100000 |   10000 |</w:t>
      </w:r>
      <w:r w:rsidRPr="009A0A62">
        <w:br/>
        <w:t>| 100000 |   10001 |</w:t>
      </w:r>
      <w:r w:rsidRPr="009A0A62">
        <w:br/>
        <w:t>| 100000 |   10002 |</w:t>
      </w:r>
      <w:r w:rsidRPr="009A0A62">
        <w:br/>
        <w:t>| 100000 |   10003 |</w:t>
      </w:r>
      <w:r w:rsidRPr="009A0A62">
        <w:br/>
        <w:t>| 100000 |   10004 |</w:t>
      </w:r>
      <w:r w:rsidRPr="009A0A62">
        <w:br/>
        <w:t>| 100000 |   11001 |</w:t>
      </w:r>
      <w:r w:rsidRPr="009A0A62">
        <w:br/>
        <w:t>| 100001 |   10000 |</w:t>
      </w:r>
      <w:r w:rsidRPr="009A0A62">
        <w:br/>
        <w:t>| 100001 |   10001 |</w:t>
      </w:r>
      <w:r w:rsidRPr="009A0A62">
        <w:br/>
        <w:t>| 100002 |   10000 |</w:t>
      </w:r>
      <w:r w:rsidRPr="009A0A62">
        <w:br/>
        <w:t>| 100002 |   10002 |</w:t>
      </w:r>
      <w:r w:rsidRPr="009A0A62">
        <w:br/>
        <w:t>| 100002 |   10003 |</w:t>
      </w:r>
      <w:r w:rsidRPr="009A0A62">
        <w:br/>
        <w:t>| 100004 |   10003 |</w:t>
      </w:r>
      <w:r w:rsidRPr="009A0A62">
        <w:br/>
        <w:t>| 100004 |   10004 |</w:t>
      </w:r>
      <w:r w:rsidRPr="009A0A62">
        <w:br/>
        <w:t>| 100005 |   10003 |</w:t>
      </w:r>
      <w:r w:rsidRPr="009A0A62">
        <w:br/>
        <w:t>| 100005 |   10004 |</w:t>
      </w:r>
      <w:r w:rsidRPr="009A0A62">
        <w:br/>
        <w:t>| 100005 |   10005 |</w:t>
      </w:r>
      <w:r w:rsidRPr="009A0A62">
        <w:br/>
        <w:t>| 100005 |   10006 |</w:t>
      </w:r>
      <w:r w:rsidRPr="009A0A62">
        <w:br/>
        <w:t>| 100006 |   10004 |</w:t>
      </w:r>
      <w:r w:rsidRPr="009A0A62">
        <w:br/>
        <w:t>| 100006 |   10005 |</w:t>
      </w:r>
      <w:r w:rsidRPr="009A0A62">
        <w:br/>
      </w:r>
      <w:r w:rsidRPr="009A0A62">
        <w:lastRenderedPageBreak/>
        <w:t>| 100007 |   10007 |</w:t>
      </w:r>
      <w:r w:rsidRPr="009A0A62">
        <w:br/>
        <w:t>| 100007 |   10008 |</w:t>
      </w:r>
      <w:r w:rsidRPr="009A0A62">
        <w:br/>
        <w:t>| 100008 |   10007 |</w:t>
      </w:r>
      <w:r w:rsidRPr="009A0A62">
        <w:br/>
        <w:t>+--------+---------+</w:t>
      </w:r>
      <w:r w:rsidRPr="009A0A62">
        <w:br/>
        <w:t>22 rows</w:t>
      </w:r>
    </w:p>
    <w:p w14:paraId="7F584071" w14:textId="77777777" w:rsidR="009A0A62" w:rsidRPr="009A0A62" w:rsidRDefault="009A0A62" w:rsidP="009A0A62">
      <w:r w:rsidRPr="009A0A62">
        <w:t>Classes offered by faculty '1014':</w:t>
      </w:r>
    </w:p>
    <w:p w14:paraId="77AD3DC9" w14:textId="77777777" w:rsidR="009A0A62" w:rsidRPr="009A0A62" w:rsidRDefault="009A0A62" w:rsidP="009A0A62">
      <w:r w:rsidRPr="009A0A62">
        <w:t>π</w:t>
      </w:r>
      <w:r w:rsidRPr="009A0A62">
        <w:rPr>
          <w:vertAlign w:val="subscript"/>
        </w:rPr>
        <w:t>(</w:t>
      </w:r>
      <w:proofErr w:type="spellStart"/>
      <w:r w:rsidRPr="009A0A62">
        <w:rPr>
          <w:vertAlign w:val="subscript"/>
        </w:rPr>
        <w:t>classId</w:t>
      </w:r>
      <w:proofErr w:type="spellEnd"/>
      <w:r w:rsidRPr="009A0A62">
        <w:rPr>
          <w:vertAlign w:val="subscript"/>
        </w:rPr>
        <w:t>)</w:t>
      </w:r>
      <w:r w:rsidRPr="009A0A62">
        <w:t> (σ</w:t>
      </w:r>
      <w:r w:rsidRPr="009A0A62">
        <w:rPr>
          <w:vertAlign w:val="subscript"/>
        </w:rPr>
        <w:t>(</w:t>
      </w:r>
      <w:proofErr w:type="spellStart"/>
      <w:r w:rsidRPr="009A0A62">
        <w:rPr>
          <w:vertAlign w:val="subscript"/>
        </w:rPr>
        <w:t>facId</w:t>
      </w:r>
      <w:proofErr w:type="spellEnd"/>
      <w:r w:rsidRPr="009A0A62">
        <w:rPr>
          <w:vertAlign w:val="subscript"/>
        </w:rPr>
        <w:t>='1014)</w:t>
      </w:r>
      <w:r w:rsidRPr="009A0A62">
        <w:t> (Class)):</w:t>
      </w:r>
    </w:p>
    <w:p w14:paraId="4C284945" w14:textId="77777777" w:rsidR="009A0A62" w:rsidRPr="009A0A62" w:rsidRDefault="009A0A62" w:rsidP="009A0A62">
      <w:r w:rsidRPr="009A0A62">
        <w:t>+---------+</w:t>
      </w:r>
      <w:r w:rsidRPr="009A0A62">
        <w:br/>
        <w:t xml:space="preserve">| </w:t>
      </w:r>
      <w:proofErr w:type="spellStart"/>
      <w:r w:rsidRPr="009A0A62">
        <w:t>classId</w:t>
      </w:r>
      <w:proofErr w:type="spellEnd"/>
      <w:r w:rsidRPr="009A0A62">
        <w:t xml:space="preserve"> |</w:t>
      </w:r>
      <w:r w:rsidRPr="009A0A62">
        <w:br/>
        <w:t>+---------+</w:t>
      </w:r>
      <w:r w:rsidRPr="009A0A62">
        <w:br/>
        <w:t>|   10003 |</w:t>
      </w:r>
      <w:r w:rsidRPr="009A0A62">
        <w:br/>
        <w:t>|   10004 |</w:t>
      </w:r>
      <w:r w:rsidRPr="009A0A62">
        <w:br/>
        <w:t>+---------+</w:t>
      </w:r>
      <w:r w:rsidRPr="009A0A62">
        <w:br/>
        <w:t>2 rows</w:t>
      </w:r>
      <w:r w:rsidRPr="009A0A62">
        <w:br/>
        <w:t> </w:t>
      </w:r>
    </w:p>
    <w:p w14:paraId="408FC2A5" w14:textId="77777777" w:rsidR="009A0A62" w:rsidRPr="009A0A62" w:rsidRDefault="009A0A62" w:rsidP="009A0A62">
      <w:r w:rsidRPr="009A0A62">
        <w:t>Solution:</w:t>
      </w:r>
    </w:p>
    <w:p w14:paraId="662B00F7" w14:textId="77777777" w:rsidR="009A0A62" w:rsidRPr="009A0A62" w:rsidRDefault="009A0A62" w:rsidP="009A0A62">
      <w:proofErr w:type="gramStart"/>
      <w:r w:rsidRPr="009A0A62">
        <w:t>π</w:t>
      </w:r>
      <w:r w:rsidRPr="009A0A62">
        <w:rPr>
          <w:vertAlign w:val="subscript"/>
        </w:rPr>
        <w:t>(</w:t>
      </w:r>
      <w:proofErr w:type="spellStart"/>
      <w:proofErr w:type="gramEnd"/>
      <w:r w:rsidRPr="009A0A62">
        <w:rPr>
          <w:vertAlign w:val="subscript"/>
        </w:rPr>
        <w:t>stuId</w:t>
      </w:r>
      <w:proofErr w:type="spellEnd"/>
      <w:r w:rsidRPr="009A0A62">
        <w:rPr>
          <w:vertAlign w:val="subscript"/>
        </w:rPr>
        <w:t xml:space="preserve">, </w:t>
      </w:r>
      <w:proofErr w:type="spellStart"/>
      <w:r w:rsidRPr="009A0A62">
        <w:rPr>
          <w:vertAlign w:val="subscript"/>
        </w:rPr>
        <w:t>classId</w:t>
      </w:r>
      <w:proofErr w:type="spellEnd"/>
      <w:r w:rsidRPr="009A0A62">
        <w:rPr>
          <w:vertAlign w:val="subscript"/>
        </w:rPr>
        <w:t>)</w:t>
      </w:r>
      <w:r w:rsidRPr="009A0A62">
        <w:t> (Enroll) / π</w:t>
      </w:r>
      <w:r w:rsidRPr="009A0A62">
        <w:rPr>
          <w:vertAlign w:val="subscript"/>
        </w:rPr>
        <w:t>(</w:t>
      </w:r>
      <w:proofErr w:type="spellStart"/>
      <w:r w:rsidRPr="009A0A62">
        <w:rPr>
          <w:vertAlign w:val="subscript"/>
        </w:rPr>
        <w:t>stuId</w:t>
      </w:r>
      <w:proofErr w:type="spellEnd"/>
      <w:r w:rsidRPr="009A0A62">
        <w:rPr>
          <w:vertAlign w:val="subscript"/>
        </w:rPr>
        <w:t xml:space="preserve">, </w:t>
      </w:r>
      <w:proofErr w:type="spellStart"/>
      <w:r w:rsidRPr="009A0A62">
        <w:rPr>
          <w:vertAlign w:val="subscript"/>
        </w:rPr>
        <w:t>classId</w:t>
      </w:r>
      <w:proofErr w:type="spellEnd"/>
      <w:r w:rsidRPr="009A0A62">
        <w:rPr>
          <w:vertAlign w:val="subscript"/>
        </w:rPr>
        <w:t>)</w:t>
      </w:r>
      <w:r w:rsidRPr="009A0A62">
        <w:t> (Enroll):</w:t>
      </w:r>
    </w:p>
    <w:p w14:paraId="1AD0F972" w14:textId="77777777" w:rsidR="009A0A62" w:rsidRPr="009A0A62" w:rsidRDefault="009A0A62" w:rsidP="009A0A62">
      <w:r w:rsidRPr="009A0A62">
        <w:t>+--------+</w:t>
      </w:r>
      <w:r w:rsidRPr="009A0A62">
        <w:br/>
        <w:t xml:space="preserve">| </w:t>
      </w:r>
      <w:proofErr w:type="spellStart"/>
      <w:proofErr w:type="gramStart"/>
      <w:r w:rsidRPr="009A0A62">
        <w:t>stuId</w:t>
      </w:r>
      <w:proofErr w:type="spellEnd"/>
      <w:r w:rsidRPr="009A0A62">
        <w:t>  |</w:t>
      </w:r>
      <w:proofErr w:type="gramEnd"/>
      <w:r w:rsidRPr="009A0A62">
        <w:br/>
        <w:t>+--------+</w:t>
      </w:r>
      <w:r w:rsidRPr="009A0A62">
        <w:br/>
        <w:t>| 100000 |</w:t>
      </w:r>
      <w:r w:rsidRPr="009A0A62">
        <w:br/>
        <w:t>| 100004 |</w:t>
      </w:r>
      <w:r w:rsidRPr="009A0A62">
        <w:br/>
        <w:t>| 100005 |</w:t>
      </w:r>
      <w:r w:rsidRPr="009A0A62">
        <w:br/>
        <w:t>+--------+</w:t>
      </w:r>
      <w:r w:rsidRPr="009A0A62">
        <w:br/>
        <w:t>3 rows</w:t>
      </w:r>
    </w:p>
    <w:p w14:paraId="5DFE4B9A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4.3 Query Optimization</w:t>
      </w:r>
    </w:p>
    <w:p w14:paraId="7FA72DD4" w14:textId="77777777" w:rsidR="009A0A62" w:rsidRPr="009A0A62" w:rsidRDefault="009A0A62">
      <w:pPr>
        <w:numPr>
          <w:ilvl w:val="0"/>
          <w:numId w:val="18"/>
        </w:numPr>
      </w:pPr>
      <w:r w:rsidRPr="009A0A62">
        <w:t>Since RA is operational and thus algorithmic, there are multiple solutions with varying performance.</w:t>
      </w:r>
    </w:p>
    <w:p w14:paraId="4B962AE1" w14:textId="77777777" w:rsidR="009A0A62" w:rsidRPr="009A0A62" w:rsidRDefault="009A0A62">
      <w:pPr>
        <w:numPr>
          <w:ilvl w:val="0"/>
          <w:numId w:val="18"/>
        </w:numPr>
      </w:pPr>
      <w:r w:rsidRPr="009A0A62">
        <w:t>Some heuristics for constructing effective RA solutions:</w:t>
      </w:r>
    </w:p>
    <w:p w14:paraId="5AF7E628" w14:textId="77777777" w:rsidR="009A0A62" w:rsidRPr="009A0A62" w:rsidRDefault="009A0A62">
      <w:pPr>
        <w:numPr>
          <w:ilvl w:val="1"/>
          <w:numId w:val="18"/>
        </w:numPr>
      </w:pPr>
      <w:r w:rsidRPr="009A0A62">
        <w:t>Minimize the number of RA operations.</w:t>
      </w:r>
    </w:p>
    <w:p w14:paraId="7345865D" w14:textId="77777777" w:rsidR="009A0A62" w:rsidRPr="009A0A62" w:rsidRDefault="009A0A62">
      <w:pPr>
        <w:numPr>
          <w:ilvl w:val="1"/>
          <w:numId w:val="18"/>
        </w:numPr>
      </w:pPr>
      <w:r w:rsidRPr="009A0A62">
        <w:t>Minimize the sizes of the intermediate results.</w:t>
      </w:r>
    </w:p>
    <w:p w14:paraId="4D4084F6" w14:textId="77777777" w:rsidR="009A0A62" w:rsidRPr="009A0A62" w:rsidRDefault="009A0A62">
      <w:pPr>
        <w:numPr>
          <w:ilvl w:val="0"/>
          <w:numId w:val="18"/>
        </w:numPr>
      </w:pPr>
      <w:r w:rsidRPr="009A0A62">
        <w:t>In SQL:</w:t>
      </w:r>
    </w:p>
    <w:p w14:paraId="3F39AFDA" w14:textId="77777777" w:rsidR="009A0A62" w:rsidRPr="009A0A62" w:rsidRDefault="009A0A62">
      <w:pPr>
        <w:numPr>
          <w:ilvl w:val="1"/>
          <w:numId w:val="19"/>
        </w:numPr>
      </w:pPr>
      <w:r w:rsidRPr="009A0A62">
        <w:t>A SQL query execution plan breaks down a query into basic execution steps (based on RA).</w:t>
      </w:r>
    </w:p>
    <w:p w14:paraId="231C19E9" w14:textId="77777777" w:rsidR="009A0A62" w:rsidRPr="009A0A62" w:rsidRDefault="009A0A62">
      <w:pPr>
        <w:numPr>
          <w:ilvl w:val="1"/>
          <w:numId w:val="19"/>
        </w:numPr>
      </w:pPr>
      <w:r w:rsidRPr="009A0A62">
        <w:t>A SQL optimizer selects one from a list of execution plans.</w:t>
      </w:r>
    </w:p>
    <w:p w14:paraId="081ABFB6" w14:textId="77777777" w:rsidR="009A0A62" w:rsidRPr="009A0A62" w:rsidRDefault="009A0A62">
      <w:pPr>
        <w:numPr>
          <w:ilvl w:val="1"/>
          <w:numId w:val="19"/>
        </w:numPr>
      </w:pPr>
      <w:r w:rsidRPr="009A0A62">
        <w:lastRenderedPageBreak/>
        <w:t>In MySQL, use the EXPLAIN statement to obtain information about the execution plan: </w:t>
      </w:r>
      <w:hyperlink r:id="rId15" w:history="1">
        <w:r w:rsidRPr="009A0A62">
          <w:rPr>
            <w:rStyle w:val="Hyperlink"/>
          </w:rPr>
          <w:t>https://dev.mysql.com/doc/refman/8.1/en/explain-output.html</w:t>
        </w:r>
      </w:hyperlink>
      <w:r w:rsidRPr="009A0A62">
        <w:t>.</w:t>
      </w:r>
    </w:p>
    <w:p w14:paraId="05396836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4.4 Epilog</w:t>
      </w:r>
    </w:p>
    <w:p w14:paraId="065F90D9" w14:textId="77777777" w:rsidR="009A0A62" w:rsidRPr="009A0A62" w:rsidRDefault="009A0A62" w:rsidP="009A0A62">
      <w:r w:rsidRPr="009A0A62">
        <w:t>Some shortcomings of Relational Algebra:</w:t>
      </w:r>
    </w:p>
    <w:p w14:paraId="1B449546" w14:textId="77777777" w:rsidR="009A0A62" w:rsidRPr="009A0A62" w:rsidRDefault="009A0A62">
      <w:pPr>
        <w:numPr>
          <w:ilvl w:val="0"/>
          <w:numId w:val="20"/>
        </w:numPr>
      </w:pPr>
      <w:proofErr w:type="gramStart"/>
      <w:r w:rsidRPr="009A0A62">
        <w:t>Cannot</w:t>
      </w:r>
      <w:proofErr w:type="gramEnd"/>
      <w:r w:rsidRPr="009A0A62">
        <w:t xml:space="preserve"> </w:t>
      </w:r>
      <w:r w:rsidRPr="00ED2FD3">
        <w:rPr>
          <w:highlight w:val="yellow"/>
        </w:rPr>
        <w:t>navigate tuples</w:t>
      </w:r>
      <w:r w:rsidRPr="009A0A62">
        <w:t>.</w:t>
      </w:r>
    </w:p>
    <w:p w14:paraId="311F5A00" w14:textId="77777777" w:rsidR="009A0A62" w:rsidRPr="009A0A62" w:rsidRDefault="009A0A62">
      <w:pPr>
        <w:numPr>
          <w:ilvl w:val="0"/>
          <w:numId w:val="20"/>
        </w:numPr>
      </w:pPr>
      <w:proofErr w:type="gramStart"/>
      <w:r w:rsidRPr="009A0A62">
        <w:t>Cannot</w:t>
      </w:r>
      <w:proofErr w:type="gramEnd"/>
      <w:r w:rsidRPr="009A0A62">
        <w:t xml:space="preserve"> deal with </w:t>
      </w:r>
      <w:r w:rsidRPr="00ED2FD3">
        <w:rPr>
          <w:highlight w:val="yellow"/>
        </w:rPr>
        <w:t>recursio</w:t>
      </w:r>
      <w:r w:rsidRPr="009A0A62">
        <w:t>n.</w:t>
      </w:r>
    </w:p>
    <w:p w14:paraId="1ACC74FD" w14:textId="77777777" w:rsidR="009A0A62" w:rsidRPr="009A0A62" w:rsidRDefault="009A0A62">
      <w:pPr>
        <w:numPr>
          <w:ilvl w:val="1"/>
          <w:numId w:val="20"/>
        </w:numPr>
      </w:pPr>
      <w:r w:rsidRPr="009A0A62">
        <w:t xml:space="preserve">e.g., for the relation </w:t>
      </w:r>
      <w:proofErr w:type="gramStart"/>
      <w:r w:rsidRPr="009A0A62">
        <w:t>Employee(</w:t>
      </w:r>
      <w:proofErr w:type="gramEnd"/>
      <w:r w:rsidRPr="009A0A62">
        <w:t xml:space="preserve">SSN, </w:t>
      </w:r>
      <w:proofErr w:type="spellStart"/>
      <w:r w:rsidRPr="009A0A62">
        <w:t>Supervisor_SSN</w:t>
      </w:r>
      <w:proofErr w:type="spellEnd"/>
      <w:r w:rsidRPr="009A0A62">
        <w:t>, ...), find all supervisors (direct or indirect).</w:t>
      </w:r>
    </w:p>
    <w:p w14:paraId="30B0D039" w14:textId="77777777" w:rsidR="009A0A62" w:rsidRPr="009A0A62" w:rsidRDefault="009A0A62">
      <w:pPr>
        <w:numPr>
          <w:ilvl w:val="1"/>
          <w:numId w:val="20"/>
        </w:numPr>
      </w:pPr>
      <w:r w:rsidRPr="009A0A62">
        <w:t xml:space="preserve">May extend to logical databases, e.g. </w:t>
      </w:r>
      <w:proofErr w:type="spellStart"/>
      <w:r w:rsidRPr="009A0A62">
        <w:t>Datalog</w:t>
      </w:r>
      <w:proofErr w:type="spellEnd"/>
      <w:r w:rsidRPr="009A0A62">
        <w:t>.</w:t>
      </w:r>
    </w:p>
    <w:p w14:paraId="0A30EB09" w14:textId="77777777" w:rsidR="009A0A62" w:rsidRPr="009A0A62" w:rsidRDefault="009A0A62">
      <w:pPr>
        <w:numPr>
          <w:ilvl w:val="0"/>
          <w:numId w:val="20"/>
        </w:numPr>
      </w:pPr>
      <w:r w:rsidRPr="00ED2FD3">
        <w:rPr>
          <w:highlight w:val="yellow"/>
        </w:rPr>
        <w:t>No group functions</w:t>
      </w:r>
      <w:r w:rsidRPr="009A0A62">
        <w:t>.</w:t>
      </w:r>
    </w:p>
    <w:p w14:paraId="11B560F5" w14:textId="77777777" w:rsidR="009A0A62" w:rsidRPr="009A0A62" w:rsidRDefault="009A0A62">
      <w:pPr>
        <w:numPr>
          <w:ilvl w:val="1"/>
          <w:numId w:val="20"/>
        </w:numPr>
      </w:pPr>
      <w:r w:rsidRPr="009A0A62">
        <w:t>e.g., Show the available total quantities of all parts.</w:t>
      </w:r>
    </w:p>
    <w:p w14:paraId="765562AE" w14:textId="77777777" w:rsidR="009A0A62" w:rsidRPr="009A0A62" w:rsidRDefault="009A0A62">
      <w:pPr>
        <w:numPr>
          <w:ilvl w:val="0"/>
          <w:numId w:val="20"/>
        </w:numPr>
      </w:pPr>
      <w:r w:rsidRPr="009A0A62">
        <w:t>Operations are too simple, resulting in long sequences.</w:t>
      </w:r>
    </w:p>
    <w:p w14:paraId="44B79895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5. Relational Calculus</w:t>
      </w:r>
      <w:r w:rsidRPr="009A0A62">
        <w:rPr>
          <w:b/>
          <w:bCs/>
        </w:rPr>
        <w:br/>
      </w:r>
      <w:r w:rsidRPr="009A0A62">
        <w:rPr>
          <w:b/>
          <w:bCs/>
        </w:rPr>
        <w:br/>
        <w:t>5.1 Review</w:t>
      </w:r>
    </w:p>
    <w:p w14:paraId="52657135" w14:textId="77777777" w:rsidR="009A0A62" w:rsidRPr="009A0A62" w:rsidRDefault="009A0A62">
      <w:pPr>
        <w:numPr>
          <w:ilvl w:val="0"/>
          <w:numId w:val="21"/>
        </w:numPr>
      </w:pPr>
      <w:r w:rsidRPr="009A0A62">
        <w:t>Non-procedural, </w:t>
      </w:r>
      <w:r w:rsidRPr="009A0A62">
        <w:rPr>
          <w:i/>
          <w:iCs/>
        </w:rPr>
        <w:t>d</w:t>
      </w:r>
      <w:r w:rsidRPr="00ED2FD3">
        <w:rPr>
          <w:i/>
          <w:iCs/>
          <w:highlight w:val="yellow"/>
        </w:rPr>
        <w:t>eclarative</w:t>
      </w:r>
      <w:r w:rsidRPr="009A0A62">
        <w:t>, and high level.</w:t>
      </w:r>
    </w:p>
    <w:p w14:paraId="18B4D95F" w14:textId="77777777" w:rsidR="009A0A62" w:rsidRPr="009A0A62" w:rsidRDefault="009A0A62">
      <w:pPr>
        <w:numPr>
          <w:ilvl w:val="0"/>
          <w:numId w:val="21"/>
        </w:numPr>
      </w:pPr>
      <w:r w:rsidRPr="009A0A62">
        <w:t>Two kinds:</w:t>
      </w:r>
    </w:p>
    <w:p w14:paraId="6D03C031" w14:textId="76DB0D3D" w:rsidR="009A0A62" w:rsidRPr="009A0A62" w:rsidRDefault="009A0A62">
      <w:pPr>
        <w:numPr>
          <w:ilvl w:val="1"/>
          <w:numId w:val="21"/>
        </w:numPr>
      </w:pPr>
      <w:r w:rsidRPr="00ED2FD3">
        <w:rPr>
          <w:highlight w:val="yellow"/>
        </w:rPr>
        <w:t>Domain</w:t>
      </w:r>
      <w:r w:rsidRPr="009A0A62">
        <w:t xml:space="preserve"> Relational Calculus (DRC)</w:t>
      </w:r>
      <w:r w:rsidR="00ED2FD3">
        <w:t>: MS Access</w:t>
      </w:r>
    </w:p>
    <w:p w14:paraId="43F0F7DC" w14:textId="41D6AEFA" w:rsidR="009A0A62" w:rsidRDefault="009A0A62">
      <w:pPr>
        <w:numPr>
          <w:ilvl w:val="1"/>
          <w:numId w:val="21"/>
        </w:numPr>
      </w:pPr>
      <w:r w:rsidRPr="009A0A62">
        <w:t>Tuple Relational Calculus (</w:t>
      </w:r>
      <w:r w:rsidRPr="00ED2FD3">
        <w:rPr>
          <w:highlight w:val="yellow"/>
        </w:rPr>
        <w:t>TRC</w:t>
      </w:r>
      <w:r w:rsidRPr="009A0A62">
        <w:t>)</w:t>
      </w:r>
      <w:r w:rsidR="00ED2FD3">
        <w:t xml:space="preserve">: </w:t>
      </w:r>
      <w:proofErr w:type="gramStart"/>
      <w:r w:rsidR="00ED2FD3">
        <w:t>SQL;</w:t>
      </w:r>
      <w:proofErr w:type="gramEnd"/>
    </w:p>
    <w:p w14:paraId="0FA4EB28" w14:textId="77777777" w:rsidR="00ED2FD3" w:rsidRDefault="00ED2FD3" w:rsidP="00ED2FD3"/>
    <w:p w14:paraId="3EC1912D" w14:textId="77777777" w:rsidR="00ED2FD3" w:rsidRPr="000A077A" w:rsidRDefault="00ED2FD3" w:rsidP="00ED2FD3">
      <w:r w:rsidRPr="000A077A">
        <w:t xml:space="preserve">1. Show all </w:t>
      </w:r>
      <w:proofErr w:type="gramStart"/>
      <w:r w:rsidRPr="000A077A">
        <w:t>student</w:t>
      </w:r>
      <w:proofErr w:type="gramEnd"/>
      <w:r w:rsidRPr="000A077A">
        <w:t xml:space="preserve"> names.</w:t>
      </w:r>
    </w:p>
    <w:p w14:paraId="22EB3E98" w14:textId="77777777" w:rsidR="00ED2FD3" w:rsidRPr="000A077A" w:rsidRDefault="00ED2FD3" w:rsidP="00ED2FD3">
      <w:r w:rsidRPr="000A077A">
        <w:t>TRC:</w:t>
      </w:r>
    </w:p>
    <w:p w14:paraId="35CD1F7E" w14:textId="1A6D5ACF" w:rsidR="00ED2FD3" w:rsidRDefault="00ED2FD3" w:rsidP="00ED2FD3">
      <w:proofErr w:type="gramStart"/>
      <w:r>
        <w:t>{</w:t>
      </w:r>
      <w:r>
        <w:t xml:space="preserve"> </w:t>
      </w:r>
      <w:r>
        <w:t>(</w:t>
      </w:r>
      <w:proofErr w:type="spellStart"/>
      <w:proofErr w:type="gramEnd"/>
      <w:r w:rsidRPr="00ED2FD3">
        <w:rPr>
          <w:highlight w:val="yellow"/>
        </w:rPr>
        <w:t>s</w:t>
      </w:r>
      <w:r>
        <w:t>.fName</w:t>
      </w:r>
      <w:proofErr w:type="spellEnd"/>
      <w:r>
        <w:t xml:space="preserve">, </w:t>
      </w:r>
      <w:proofErr w:type="spellStart"/>
      <w:r>
        <w:t>s.lName</w:t>
      </w:r>
      <w:proofErr w:type="spellEnd"/>
      <w:r>
        <w:t xml:space="preserve">) | </w:t>
      </w:r>
      <w:r w:rsidRPr="00ED2FD3">
        <w:rPr>
          <w:highlight w:val="yellow"/>
        </w:rPr>
        <w:t>s</w:t>
      </w:r>
      <w:r>
        <w:t xml:space="preserve"> ϵ student</w:t>
      </w:r>
      <w:r>
        <w:t xml:space="preserve"> </w:t>
      </w:r>
      <w:r>
        <w:t>}</w:t>
      </w:r>
      <w:r>
        <w:t>: variable s: a tuple/row</w:t>
      </w:r>
    </w:p>
    <w:p w14:paraId="18FC7CA4" w14:textId="218B7838" w:rsidR="00ED2FD3" w:rsidRDefault="00ED2FD3" w:rsidP="00ED2FD3">
      <w:r>
        <w:t xml:space="preserve">SELECT </w:t>
      </w:r>
      <w:proofErr w:type="spellStart"/>
      <w:proofErr w:type="gramStart"/>
      <w:r>
        <w:t>s.fName</w:t>
      </w:r>
      <w:proofErr w:type="spellEnd"/>
      <w:proofErr w:type="gramEnd"/>
      <w:r>
        <w:t xml:space="preserve">, </w:t>
      </w:r>
      <w:proofErr w:type="spellStart"/>
      <w:r>
        <w:t>s.lNme</w:t>
      </w:r>
      <w:proofErr w:type="spellEnd"/>
    </w:p>
    <w:p w14:paraId="255CD927" w14:textId="562FFCF8" w:rsidR="00ED2FD3" w:rsidRDefault="00ED2FD3" w:rsidP="00ED2FD3">
      <w:r>
        <w:t xml:space="preserve">FROM student AS s; -- </w:t>
      </w:r>
      <w:r w:rsidRPr="00ED2FD3">
        <w:rPr>
          <w:highlight w:val="yellow"/>
        </w:rPr>
        <w:t>s</w:t>
      </w:r>
      <w:r>
        <w:t xml:space="preserve"> ϵ student</w:t>
      </w:r>
    </w:p>
    <w:p w14:paraId="193DE930" w14:textId="77777777" w:rsidR="00ED2FD3" w:rsidRDefault="00ED2FD3" w:rsidP="00ED2FD3">
      <w:r>
        <w:t>DRC:</w:t>
      </w:r>
    </w:p>
    <w:p w14:paraId="772783B1" w14:textId="6FA72DCB" w:rsidR="00ED2FD3" w:rsidRDefault="00ED2FD3" w:rsidP="00ED2FD3">
      <w:r>
        <w:t>{(</w:t>
      </w:r>
      <w:proofErr w:type="spellStart"/>
      <w:r w:rsidRPr="00161D69">
        <w:rPr>
          <w:highlight w:val="green"/>
        </w:rPr>
        <w:t>fName</w:t>
      </w:r>
      <w:proofErr w:type="spellEnd"/>
      <w:r>
        <w:t xml:space="preserve">, </w:t>
      </w:r>
      <w:proofErr w:type="spellStart"/>
      <w:r w:rsidRPr="00161D69">
        <w:rPr>
          <w:highlight w:val="yellow"/>
        </w:rPr>
        <w:t>lName</w:t>
      </w:r>
      <w:proofErr w:type="spellEnd"/>
      <w:r>
        <w:t>) | (</w:t>
      </w:r>
      <w:proofErr w:type="spellStart"/>
      <w:r w:rsidR="00161D69">
        <w:t>stuIf</w:t>
      </w:r>
      <w:proofErr w:type="spellEnd"/>
      <w:r>
        <w:t xml:space="preserve">, </w:t>
      </w:r>
      <w:proofErr w:type="spellStart"/>
      <w:r w:rsidRPr="00161D69">
        <w:rPr>
          <w:highlight w:val="yellow"/>
        </w:rPr>
        <w:t>lName</w:t>
      </w:r>
      <w:proofErr w:type="spellEnd"/>
      <w:r>
        <w:t xml:space="preserve">, </w:t>
      </w:r>
      <w:proofErr w:type="spellStart"/>
      <w:r w:rsidRPr="00161D69">
        <w:rPr>
          <w:highlight w:val="green"/>
        </w:rPr>
        <w:t>fName</w:t>
      </w:r>
      <w:proofErr w:type="spellEnd"/>
      <w:r w:rsidRPr="00161D69">
        <w:rPr>
          <w:highlight w:val="green"/>
        </w:rPr>
        <w:t>,</w:t>
      </w:r>
      <w:r>
        <w:t xml:space="preserve"> </w:t>
      </w:r>
      <w:r w:rsidR="00161D69">
        <w:t>major</w:t>
      </w:r>
      <w:r>
        <w:t xml:space="preserve">, </w:t>
      </w:r>
      <w:proofErr w:type="gramStart"/>
      <w:r w:rsidR="00161D69">
        <w:t>minor</w:t>
      </w:r>
      <w:r>
        <w:t xml:space="preserve">, </w:t>
      </w:r>
      <w:r w:rsidR="00161D69">
        <w:t xml:space="preserve"> ach</w:t>
      </w:r>
      <w:proofErr w:type="gramEnd"/>
      <w:r>
        <w:t xml:space="preserve">, </w:t>
      </w:r>
      <w:r w:rsidR="00161D69">
        <w:t>grade</w:t>
      </w:r>
      <w:r>
        <w:t>) ϵ student}</w:t>
      </w:r>
      <w:r w:rsidR="00161D69">
        <w:t>: 7variables (attributes)</w:t>
      </w:r>
    </w:p>
    <w:p w14:paraId="1916CCD2" w14:textId="72089A13" w:rsidR="00161D69" w:rsidRDefault="00161D69" w:rsidP="00161D69">
      <w:r>
        <w:t>{(</w:t>
      </w:r>
      <w:proofErr w:type="spellStart"/>
      <w:r>
        <w:t>fName</w:t>
      </w:r>
      <w:proofErr w:type="spellEnd"/>
      <w:r>
        <w:t xml:space="preserve">, </w:t>
      </w:r>
      <w:proofErr w:type="spellStart"/>
      <w:r w:rsidRPr="00161D69">
        <w:rPr>
          <w:highlight w:val="yellow"/>
        </w:rPr>
        <w:t>lName</w:t>
      </w:r>
      <w:proofErr w:type="spellEnd"/>
      <w:r>
        <w:t xml:space="preserve">) | (_, </w:t>
      </w:r>
      <w:proofErr w:type="spellStart"/>
      <w:r w:rsidRPr="00161D69">
        <w:rPr>
          <w:highlight w:val="yellow"/>
        </w:rPr>
        <w:t>lName</w:t>
      </w:r>
      <w:proofErr w:type="spellEnd"/>
      <w:r>
        <w:t xml:space="preserve">, </w:t>
      </w:r>
      <w:proofErr w:type="spellStart"/>
      <w:r>
        <w:t>fName</w:t>
      </w:r>
      <w:proofErr w:type="spellEnd"/>
      <w:r>
        <w:t>, _, _, _, _) ϵ student}</w:t>
      </w:r>
      <w:r>
        <w:t>: _: anonymous variables (placeholders)</w:t>
      </w:r>
    </w:p>
    <w:p w14:paraId="39980C25" w14:textId="77777777" w:rsidR="00161D69" w:rsidRDefault="00161D69" w:rsidP="00ED2FD3"/>
    <w:p w14:paraId="153F76E9" w14:textId="77777777" w:rsidR="00ED2FD3" w:rsidRPr="009A0A62" w:rsidRDefault="00ED2FD3" w:rsidP="00ED2FD3"/>
    <w:p w14:paraId="0E6187AB" w14:textId="77777777" w:rsidR="009A0A62" w:rsidRPr="009A0A62" w:rsidRDefault="009A0A62">
      <w:pPr>
        <w:numPr>
          <w:ilvl w:val="0"/>
          <w:numId w:val="21"/>
        </w:numPr>
      </w:pPr>
      <w:r w:rsidRPr="009A0A62">
        <w:lastRenderedPageBreak/>
        <w:t>Results specified by the </w:t>
      </w:r>
      <w:r w:rsidRPr="00ED2FD3">
        <w:rPr>
          <w:i/>
          <w:iCs/>
          <w:highlight w:val="yellow"/>
        </w:rPr>
        <w:t xml:space="preserve">set builder </w:t>
      </w:r>
      <w:proofErr w:type="gramStart"/>
      <w:r w:rsidRPr="00ED2FD3">
        <w:rPr>
          <w:i/>
          <w:iCs/>
          <w:highlight w:val="yellow"/>
        </w:rPr>
        <w:t>form</w:t>
      </w:r>
      <w:r w:rsidRPr="009A0A62">
        <w:t xml:space="preserve">: </w:t>
      </w:r>
      <w:r w:rsidRPr="00ED2FD3">
        <w:rPr>
          <w:highlight w:val="yellow"/>
        </w:rPr>
        <w:t>{</w:t>
      </w:r>
      <w:proofErr w:type="gramEnd"/>
      <w:r w:rsidRPr="009A0A62">
        <w:t xml:space="preserve">s | </w:t>
      </w:r>
      <w:proofErr w:type="spellStart"/>
      <w:r w:rsidRPr="009A0A62">
        <w:t>cond</w:t>
      </w:r>
      <w:proofErr w:type="spellEnd"/>
      <w:r w:rsidRPr="009A0A62">
        <w:t>(s)</w:t>
      </w:r>
      <w:r w:rsidRPr="00ED2FD3">
        <w:rPr>
          <w:highlight w:val="yellow"/>
        </w:rPr>
        <w:t>}</w:t>
      </w:r>
    </w:p>
    <w:p w14:paraId="4E9E6F4E" w14:textId="77777777" w:rsidR="009A0A62" w:rsidRPr="009A0A62" w:rsidRDefault="009A0A62">
      <w:pPr>
        <w:numPr>
          <w:ilvl w:val="0"/>
          <w:numId w:val="21"/>
        </w:numPr>
      </w:pPr>
      <w:proofErr w:type="spellStart"/>
      <w:r w:rsidRPr="009A0A62">
        <w:t>cond</w:t>
      </w:r>
      <w:proofErr w:type="spellEnd"/>
      <w:r w:rsidRPr="009A0A62">
        <w:t>(s) is known as a </w:t>
      </w:r>
      <w:r w:rsidRPr="009A0A62">
        <w:rPr>
          <w:i/>
          <w:iCs/>
        </w:rPr>
        <w:t>formula</w:t>
      </w:r>
      <w:r w:rsidRPr="009A0A62">
        <w:t>.</w:t>
      </w:r>
    </w:p>
    <w:p w14:paraId="2F20E86A" w14:textId="77777777" w:rsidR="009A0A62" w:rsidRPr="009A0A62" w:rsidRDefault="009A0A62">
      <w:pPr>
        <w:numPr>
          <w:ilvl w:val="0"/>
          <w:numId w:val="21"/>
        </w:numPr>
      </w:pPr>
      <w:r w:rsidRPr="009A0A62">
        <w:t>Constructs:</w:t>
      </w:r>
    </w:p>
    <w:p w14:paraId="1C8105A0" w14:textId="77777777" w:rsidR="009A0A62" w:rsidRPr="009A0A62" w:rsidRDefault="009A0A62">
      <w:pPr>
        <w:numPr>
          <w:ilvl w:val="1"/>
          <w:numId w:val="21"/>
        </w:numPr>
      </w:pPr>
      <w:r w:rsidRPr="009A0A62">
        <w:t>Variables:</w:t>
      </w:r>
    </w:p>
    <w:p w14:paraId="1CC179CF" w14:textId="77777777" w:rsidR="009A0A62" w:rsidRPr="009A0A62" w:rsidRDefault="009A0A62">
      <w:pPr>
        <w:numPr>
          <w:ilvl w:val="2"/>
          <w:numId w:val="21"/>
        </w:numPr>
      </w:pPr>
      <w:r w:rsidRPr="009A0A62">
        <w:t xml:space="preserve">TRC: tuples (bound to tuples): </w:t>
      </w:r>
      <w:proofErr w:type="spellStart"/>
      <w:proofErr w:type="gramStart"/>
      <w:r w:rsidRPr="009A0A62">
        <w:t>e.g</w:t>
      </w:r>
      <w:proofErr w:type="spellEnd"/>
      <w:r w:rsidRPr="009A0A62">
        <w:t>,.</w:t>
      </w:r>
      <w:proofErr w:type="gramEnd"/>
      <w:r w:rsidRPr="009A0A62">
        <w:t xml:space="preserve"> s, t, </w:t>
      </w:r>
      <w:proofErr w:type="gramStart"/>
      <w:r w:rsidRPr="009A0A62">
        <w:t>student</w:t>
      </w:r>
      <w:proofErr w:type="gramEnd"/>
      <w:r w:rsidRPr="009A0A62">
        <w:t>, class, etc.</w:t>
      </w:r>
    </w:p>
    <w:p w14:paraId="456AB3E5" w14:textId="77777777" w:rsidR="009A0A62" w:rsidRPr="009A0A62" w:rsidRDefault="009A0A62">
      <w:pPr>
        <w:numPr>
          <w:ilvl w:val="2"/>
          <w:numId w:val="21"/>
        </w:numPr>
      </w:pPr>
      <w:r w:rsidRPr="009A0A62">
        <w:t xml:space="preserve">DRC: Attributes (bound to domain value): e.g., a, b, c, </w:t>
      </w:r>
      <w:proofErr w:type="spellStart"/>
      <w:r w:rsidRPr="009A0A62">
        <w:t>stuId</w:t>
      </w:r>
      <w:proofErr w:type="spellEnd"/>
      <w:r w:rsidRPr="009A0A62">
        <w:t xml:space="preserve">, </w:t>
      </w:r>
      <w:proofErr w:type="spellStart"/>
      <w:r w:rsidRPr="009A0A62">
        <w:t>fname</w:t>
      </w:r>
      <w:proofErr w:type="spellEnd"/>
      <w:r w:rsidRPr="009A0A62">
        <w:t>, etc.</w:t>
      </w:r>
    </w:p>
    <w:p w14:paraId="29842CCA" w14:textId="77777777" w:rsidR="009A0A62" w:rsidRPr="009A0A62" w:rsidRDefault="009A0A62">
      <w:pPr>
        <w:numPr>
          <w:ilvl w:val="2"/>
          <w:numId w:val="21"/>
        </w:numPr>
      </w:pPr>
      <w:r w:rsidRPr="009A0A62">
        <w:t>RC's variable is sometime known as 'dummy variable'.</w:t>
      </w:r>
    </w:p>
    <w:p w14:paraId="4EB6F7A1" w14:textId="77777777" w:rsidR="009A0A62" w:rsidRPr="009A0A62" w:rsidRDefault="009A0A62">
      <w:pPr>
        <w:numPr>
          <w:ilvl w:val="1"/>
          <w:numId w:val="21"/>
        </w:numPr>
      </w:pPr>
      <w:r w:rsidRPr="009A0A62">
        <w:t>Constants: string, int, etc., E.g., 12, '</w:t>
      </w:r>
      <w:proofErr w:type="spellStart"/>
      <w:r w:rsidRPr="009A0A62">
        <w:t>csci</w:t>
      </w:r>
      <w:proofErr w:type="spellEnd"/>
      <w:r w:rsidRPr="009A0A62">
        <w:t>', 3.7.</w:t>
      </w:r>
    </w:p>
    <w:p w14:paraId="5C46C8CF" w14:textId="77777777" w:rsidR="009A0A62" w:rsidRPr="009A0A62" w:rsidRDefault="009A0A62">
      <w:pPr>
        <w:numPr>
          <w:ilvl w:val="1"/>
          <w:numId w:val="21"/>
        </w:numPr>
      </w:pPr>
      <w:r w:rsidRPr="009A0A62">
        <w:t>Comparison operators: &lt;, &lt;, =, etc.</w:t>
      </w:r>
    </w:p>
    <w:p w14:paraId="22928791" w14:textId="77777777" w:rsidR="009A0A62" w:rsidRPr="009A0A62" w:rsidRDefault="009A0A62">
      <w:pPr>
        <w:numPr>
          <w:ilvl w:val="1"/>
          <w:numId w:val="21"/>
        </w:numPr>
      </w:pPr>
      <w:r w:rsidRPr="009A0A62">
        <w:t xml:space="preserve">Boolean operators: and (conjunction, </w:t>
      </w:r>
      <w:r w:rsidRPr="009A0A62">
        <w:rPr>
          <w:rFonts w:ascii="Cambria Math" w:hAnsi="Cambria Math" w:cs="Cambria Math"/>
        </w:rPr>
        <w:t>∧</w:t>
      </w:r>
      <w:r w:rsidRPr="009A0A62">
        <w:t xml:space="preserve"> or </w:t>
      </w:r>
      <w:proofErr w:type="gramStart"/>
      <w:r w:rsidRPr="009A0A62">
        <w:t>just ,</w:t>
      </w:r>
      <w:proofErr w:type="gramEnd"/>
      <w:r w:rsidRPr="009A0A62">
        <w:t xml:space="preserve">), or (disjunction </w:t>
      </w:r>
      <w:r w:rsidRPr="009A0A62">
        <w:rPr>
          <w:rFonts w:ascii="Cambria Math" w:hAnsi="Cambria Math" w:cs="Cambria Math"/>
        </w:rPr>
        <w:t>∨</w:t>
      </w:r>
      <w:r w:rsidRPr="009A0A62">
        <w:t>), not (</w:t>
      </w:r>
      <w:r w:rsidRPr="009A0A62">
        <w:rPr>
          <w:rFonts w:ascii="Aptos" w:hAnsi="Aptos" w:cs="Aptos"/>
        </w:rPr>
        <w:t>¬</w:t>
      </w:r>
      <w:r w:rsidRPr="009A0A62">
        <w:t>), implies (</w:t>
      </w:r>
      <w:r w:rsidRPr="009A0A62">
        <w:rPr>
          <w:rFonts w:ascii="Cambria Math" w:hAnsi="Cambria Math" w:cs="Cambria Math"/>
        </w:rPr>
        <w:t>⇒</w:t>
      </w:r>
      <w:r w:rsidRPr="009A0A62">
        <w:t>), etc.</w:t>
      </w:r>
    </w:p>
    <w:p w14:paraId="6A677B66" w14:textId="77777777" w:rsidR="009A0A62" w:rsidRPr="009A0A62" w:rsidRDefault="009A0A62">
      <w:pPr>
        <w:numPr>
          <w:ilvl w:val="1"/>
          <w:numId w:val="21"/>
        </w:numPr>
      </w:pPr>
      <w:r w:rsidRPr="009A0A62">
        <w:t xml:space="preserve">Membership functions: belongs to, </w:t>
      </w:r>
      <w:r w:rsidRPr="009A0A62">
        <w:rPr>
          <w:rFonts w:ascii="Cambria Math" w:hAnsi="Cambria Math" w:cs="Cambria Math"/>
        </w:rPr>
        <w:t>∈</w:t>
      </w:r>
      <w:r w:rsidRPr="009A0A62">
        <w:t xml:space="preserve">, not belongs to, </w:t>
      </w:r>
      <w:r w:rsidRPr="009A0A62">
        <w:rPr>
          <w:rFonts w:ascii="Cambria Math" w:hAnsi="Cambria Math" w:cs="Cambria Math"/>
        </w:rPr>
        <w:t>∉</w:t>
      </w:r>
      <w:r w:rsidRPr="009A0A62">
        <w:t>, etc.</w:t>
      </w:r>
    </w:p>
    <w:p w14:paraId="1EF5DAF6" w14:textId="77777777" w:rsidR="009A0A62" w:rsidRPr="009A0A62" w:rsidRDefault="009A0A62">
      <w:pPr>
        <w:numPr>
          <w:ilvl w:val="1"/>
          <w:numId w:val="21"/>
        </w:numPr>
      </w:pPr>
      <w:r w:rsidRPr="009A0A62">
        <w:t xml:space="preserve">Quantifiers: there exists (existential, </w:t>
      </w:r>
      <w:r w:rsidRPr="009A0A62">
        <w:rPr>
          <w:rFonts w:ascii="Cambria Math" w:hAnsi="Cambria Math" w:cs="Cambria Math"/>
        </w:rPr>
        <w:t>∃</w:t>
      </w:r>
      <w:r w:rsidRPr="009A0A62">
        <w:t xml:space="preserve">), for all (universal </w:t>
      </w:r>
      <w:r w:rsidRPr="009A0A62">
        <w:rPr>
          <w:rFonts w:ascii="Cambria Math" w:hAnsi="Cambria Math" w:cs="Cambria Math"/>
        </w:rPr>
        <w:t>∀</w:t>
      </w:r>
      <w:r w:rsidRPr="009A0A62">
        <w:t>).</w:t>
      </w:r>
    </w:p>
    <w:p w14:paraId="58DDE037" w14:textId="77777777" w:rsidR="009A0A62" w:rsidRPr="009A0A62" w:rsidRDefault="009A0A62" w:rsidP="009A0A62">
      <w:r w:rsidRPr="009A0A62">
        <w:rPr>
          <w:b/>
          <w:bCs/>
        </w:rPr>
        <w:t>5.2 More RC</w:t>
      </w:r>
    </w:p>
    <w:p w14:paraId="52EF7772" w14:textId="77777777" w:rsidR="009A0A62" w:rsidRPr="009A0A62" w:rsidRDefault="009A0A62">
      <w:pPr>
        <w:numPr>
          <w:ilvl w:val="0"/>
          <w:numId w:val="22"/>
        </w:numPr>
      </w:pPr>
      <w:r w:rsidRPr="009A0A62">
        <w:t>An </w:t>
      </w:r>
      <w:r w:rsidRPr="009A0A62">
        <w:rPr>
          <w:i/>
          <w:iCs/>
        </w:rPr>
        <w:t>atom</w:t>
      </w:r>
      <w:r w:rsidRPr="009A0A62">
        <w:t> can be thought of as a simple Boolean expression:</w:t>
      </w:r>
    </w:p>
    <w:p w14:paraId="47C6259B" w14:textId="77777777" w:rsidR="009A0A62" w:rsidRPr="009A0A62" w:rsidRDefault="009A0A62">
      <w:pPr>
        <w:numPr>
          <w:ilvl w:val="1"/>
          <w:numId w:val="22"/>
        </w:numPr>
      </w:pPr>
      <w:r w:rsidRPr="009A0A62">
        <w:t xml:space="preserve">e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R, or</w:t>
      </w:r>
    </w:p>
    <w:p w14:paraId="179D994E" w14:textId="77777777" w:rsidR="009A0A62" w:rsidRPr="009A0A62" w:rsidRDefault="009A0A62">
      <w:pPr>
        <w:numPr>
          <w:ilvl w:val="1"/>
          <w:numId w:val="22"/>
        </w:numPr>
      </w:pPr>
      <w:r w:rsidRPr="009A0A62">
        <w:t>x op y where x and y are attributes or constants, and op is a comparison operation.</w:t>
      </w:r>
    </w:p>
    <w:p w14:paraId="140F11B1" w14:textId="77777777" w:rsidR="009A0A62" w:rsidRPr="009A0A62" w:rsidRDefault="009A0A62">
      <w:pPr>
        <w:numPr>
          <w:ilvl w:val="0"/>
          <w:numId w:val="22"/>
        </w:numPr>
      </w:pPr>
      <w:r w:rsidRPr="009A0A62">
        <w:t>A </w:t>
      </w:r>
      <w:r w:rsidRPr="009A0A62">
        <w:rPr>
          <w:i/>
          <w:iCs/>
        </w:rPr>
        <w:t>formula</w:t>
      </w:r>
      <w:r w:rsidRPr="009A0A62">
        <w:t> is either an atom or formula connected by Boolean operator or qualifiers.</w:t>
      </w:r>
    </w:p>
    <w:p w14:paraId="21266A4D" w14:textId="77777777" w:rsidR="009A0A62" w:rsidRPr="009A0A62" w:rsidRDefault="009A0A62">
      <w:pPr>
        <w:numPr>
          <w:ilvl w:val="0"/>
          <w:numId w:val="22"/>
        </w:numPr>
      </w:pPr>
      <w:r w:rsidRPr="009A0A62">
        <w:t xml:space="preserve">A formula that is not an atom can be thought </w:t>
      </w:r>
      <w:proofErr w:type="gramStart"/>
      <w:r w:rsidRPr="009A0A62">
        <w:t>of</w:t>
      </w:r>
      <w:proofErr w:type="gramEnd"/>
      <w:r w:rsidRPr="009A0A62">
        <w:t xml:space="preserve"> a compound Boolean expression.</w:t>
      </w:r>
    </w:p>
    <w:p w14:paraId="59C8CBE3" w14:textId="77777777" w:rsidR="009A0A62" w:rsidRPr="009A0A62" w:rsidRDefault="009A0A62">
      <w:pPr>
        <w:numPr>
          <w:ilvl w:val="0"/>
          <w:numId w:val="22"/>
        </w:numPr>
      </w:pPr>
      <w:r w:rsidRPr="009A0A62">
        <w:t>A variable is </w:t>
      </w:r>
      <w:r w:rsidRPr="009A0A62">
        <w:rPr>
          <w:i/>
          <w:iCs/>
        </w:rPr>
        <w:t>bound</w:t>
      </w:r>
      <w:r w:rsidRPr="009A0A62">
        <w:t> if it appears in qualifier expressions. Otherwise, it is a </w:t>
      </w:r>
      <w:r w:rsidRPr="009A0A62">
        <w:rPr>
          <w:i/>
          <w:iCs/>
        </w:rPr>
        <w:t>free</w:t>
      </w:r>
      <w:r w:rsidRPr="009A0A62">
        <w:t> variable.</w:t>
      </w:r>
    </w:p>
    <w:p w14:paraId="07429AFC" w14:textId="77777777" w:rsidR="009A0A62" w:rsidRPr="009A0A62" w:rsidRDefault="009A0A62">
      <w:pPr>
        <w:numPr>
          <w:ilvl w:val="0"/>
          <w:numId w:val="22"/>
        </w:numPr>
      </w:pPr>
      <w:r w:rsidRPr="009A0A62">
        <w:t>Free variables can only appear in the LHS of |.</w:t>
      </w:r>
    </w:p>
    <w:p w14:paraId="21406F05" w14:textId="77777777" w:rsidR="009A0A62" w:rsidRPr="009A0A62" w:rsidRDefault="009A0A62">
      <w:pPr>
        <w:numPr>
          <w:ilvl w:val="0"/>
          <w:numId w:val="22"/>
        </w:numPr>
      </w:pPr>
      <w:r w:rsidRPr="009A0A62">
        <w:t>All RA expressions can be expressed in RC.</w:t>
      </w:r>
    </w:p>
    <w:p w14:paraId="3FEFD281" w14:textId="77777777" w:rsidR="009A0A62" w:rsidRPr="009A0A62" w:rsidRDefault="009A0A62">
      <w:pPr>
        <w:numPr>
          <w:ilvl w:val="0"/>
          <w:numId w:val="22"/>
        </w:numPr>
      </w:pPr>
      <w:r w:rsidRPr="009A0A62">
        <w:t>RA and RC have the same expressive power.</w:t>
      </w:r>
    </w:p>
    <w:p w14:paraId="6E6B87D6" w14:textId="77777777" w:rsidR="009A0A62" w:rsidRPr="009A0A62" w:rsidRDefault="009A0A62">
      <w:pPr>
        <w:numPr>
          <w:ilvl w:val="0"/>
          <w:numId w:val="22"/>
        </w:numPr>
      </w:pPr>
      <w:r w:rsidRPr="009A0A62">
        <w:t>Any query language that can express all RA is known to be relational complete.</w:t>
      </w:r>
    </w:p>
    <w:p w14:paraId="2E4708F1" w14:textId="77777777" w:rsidR="009A0A62" w:rsidRPr="009A0A62" w:rsidRDefault="009A0A62">
      <w:pPr>
        <w:numPr>
          <w:ilvl w:val="0"/>
          <w:numId w:val="22"/>
        </w:numPr>
      </w:pPr>
      <w:r w:rsidRPr="009A0A62">
        <w:t xml:space="preserve">Relational Calculus expressions need to </w:t>
      </w:r>
      <w:r w:rsidRPr="00161D69">
        <w:rPr>
          <w:highlight w:val="yellow"/>
        </w:rPr>
        <w:t>be </w:t>
      </w:r>
      <w:r w:rsidRPr="00161D69">
        <w:rPr>
          <w:i/>
          <w:iCs/>
          <w:highlight w:val="yellow"/>
        </w:rPr>
        <w:t>safe</w:t>
      </w:r>
      <w:r w:rsidRPr="009A0A62">
        <w:t xml:space="preserve">: results should </w:t>
      </w:r>
      <w:r w:rsidRPr="00161D69">
        <w:rPr>
          <w:highlight w:val="yellow"/>
        </w:rPr>
        <w:t>be a</w:t>
      </w:r>
      <w:r w:rsidRPr="00161D69">
        <w:rPr>
          <w:i/>
          <w:iCs/>
          <w:highlight w:val="yellow"/>
        </w:rPr>
        <w:t> finite</w:t>
      </w:r>
      <w:r w:rsidRPr="00161D69">
        <w:rPr>
          <w:highlight w:val="yellow"/>
        </w:rPr>
        <w:t> set of tuples.</w:t>
      </w:r>
    </w:p>
    <w:p w14:paraId="762EC41D" w14:textId="77777777" w:rsidR="009A0A62" w:rsidRPr="009A0A62" w:rsidRDefault="009A0A62">
      <w:pPr>
        <w:numPr>
          <w:ilvl w:val="0"/>
          <w:numId w:val="22"/>
        </w:numPr>
      </w:pPr>
      <w:r w:rsidRPr="009A0A62">
        <w:t xml:space="preserve">Care should be taken especially for the negation operation. E.g. </w:t>
      </w:r>
      <w:r w:rsidRPr="00161D69">
        <w:rPr>
          <w:highlight w:val="yellow"/>
        </w:rPr>
        <w:t xml:space="preserve">{s |¬ (s </w:t>
      </w:r>
      <w:r w:rsidRPr="00161D69">
        <w:rPr>
          <w:rFonts w:ascii="Cambria Math" w:hAnsi="Cambria Math" w:cs="Cambria Math"/>
          <w:highlight w:val="yellow"/>
        </w:rPr>
        <w:t>∈</w:t>
      </w:r>
      <w:r w:rsidRPr="00161D69">
        <w:rPr>
          <w:highlight w:val="yellow"/>
        </w:rPr>
        <w:t xml:space="preserve"> Student</w:t>
      </w:r>
      <w:proofErr w:type="gramStart"/>
      <w:r w:rsidRPr="00161D69">
        <w:rPr>
          <w:highlight w:val="yellow"/>
        </w:rPr>
        <w:t>) }</w:t>
      </w:r>
      <w:proofErr w:type="gramEnd"/>
      <w:r w:rsidRPr="00161D69">
        <w:rPr>
          <w:highlight w:val="yellow"/>
        </w:rPr>
        <w:t xml:space="preserve"> is unsafe.</w:t>
      </w:r>
    </w:p>
    <w:p w14:paraId="7B268012" w14:textId="77777777" w:rsidR="009A0A62" w:rsidRPr="009A0A62" w:rsidRDefault="009A0A62">
      <w:pPr>
        <w:numPr>
          <w:ilvl w:val="0"/>
          <w:numId w:val="22"/>
        </w:numPr>
      </w:pPr>
      <w:r w:rsidRPr="009A0A62">
        <w:t xml:space="preserve">For </w:t>
      </w:r>
      <w:proofErr w:type="gramStart"/>
      <w:r w:rsidRPr="009A0A62">
        <w:t>a given</w:t>
      </w:r>
      <w:proofErr w:type="gramEnd"/>
      <w:r w:rsidRPr="009A0A62">
        <w:t xml:space="preserve"> implementation of relational calculus:</w:t>
      </w:r>
    </w:p>
    <w:p w14:paraId="0F0C3657" w14:textId="77777777" w:rsidR="009A0A62" w:rsidRPr="009A0A62" w:rsidRDefault="009A0A62">
      <w:pPr>
        <w:numPr>
          <w:ilvl w:val="1"/>
          <w:numId w:val="22"/>
        </w:numPr>
      </w:pPr>
      <w:r w:rsidRPr="009A0A62">
        <w:t xml:space="preserve">There may be restrictions </w:t>
      </w:r>
      <w:proofErr w:type="gramStart"/>
      <w:r w:rsidRPr="009A0A62">
        <w:t>in</w:t>
      </w:r>
      <w:proofErr w:type="gramEnd"/>
      <w:r w:rsidRPr="009A0A62">
        <w:t xml:space="preserve"> supported constructs.</w:t>
      </w:r>
    </w:p>
    <w:p w14:paraId="628D6E90" w14:textId="1974BE36" w:rsidR="009A0A62" w:rsidRPr="009A0A62" w:rsidRDefault="009A0A62">
      <w:pPr>
        <w:numPr>
          <w:ilvl w:val="1"/>
          <w:numId w:val="22"/>
        </w:numPr>
      </w:pPr>
      <w:r w:rsidRPr="009A0A62">
        <w:lastRenderedPageBreak/>
        <w:t>There may be certain </w:t>
      </w:r>
      <w:r w:rsidRPr="00161D69">
        <w:rPr>
          <w:i/>
          <w:iCs/>
          <w:highlight w:val="yellow"/>
        </w:rPr>
        <w:t>canonical</w:t>
      </w:r>
      <w:r w:rsidRPr="00161D69">
        <w:rPr>
          <w:highlight w:val="yellow"/>
        </w:rPr>
        <w:t> </w:t>
      </w:r>
      <w:r w:rsidR="00161D69">
        <w:rPr>
          <w:highlight w:val="yellow"/>
        </w:rPr>
        <w:t xml:space="preserve">(good, supported) </w:t>
      </w:r>
      <w:r w:rsidRPr="00161D69">
        <w:rPr>
          <w:highlight w:val="yellow"/>
        </w:rPr>
        <w:t>requirements</w:t>
      </w:r>
      <w:r w:rsidRPr="009A0A62">
        <w:t>: e.g. </w:t>
      </w:r>
      <w:r w:rsidRPr="009A0A62">
        <w:rPr>
          <w:i/>
          <w:iCs/>
        </w:rPr>
        <w:t>conjunction</w:t>
      </w:r>
      <w:r w:rsidRPr="009A0A62">
        <w:t xml:space="preserve"> (joined by </w:t>
      </w:r>
      <w:proofErr w:type="gramStart"/>
      <w:r w:rsidRPr="009A0A62">
        <w:t>the and</w:t>
      </w:r>
      <w:proofErr w:type="gramEnd"/>
      <w:r w:rsidRPr="009A0A62">
        <w:t xml:space="preserve"> operator) of </w:t>
      </w:r>
      <w:r w:rsidRPr="009A0A62">
        <w:rPr>
          <w:i/>
          <w:iCs/>
        </w:rPr>
        <w:t>disjunction</w:t>
      </w:r>
      <w:r w:rsidRPr="009A0A62">
        <w:t> (joined by the or operator).</w:t>
      </w:r>
    </w:p>
    <w:p w14:paraId="66D764AD" w14:textId="77777777" w:rsidR="009A0A62" w:rsidRPr="009A0A62" w:rsidRDefault="009A0A62" w:rsidP="009A0A62">
      <w:r w:rsidRPr="009A0A62">
        <w:rPr>
          <w:b/>
          <w:bCs/>
        </w:rPr>
        <w:t>Example:</w:t>
      </w:r>
    </w:p>
    <w:p w14:paraId="703E1CEF" w14:textId="77777777" w:rsidR="009A0A62" w:rsidRPr="009A0A62" w:rsidRDefault="009A0A62" w:rsidP="009A0A62">
      <w:r w:rsidRPr="00161D69">
        <w:rPr>
          <w:highlight w:val="yellow"/>
        </w:rPr>
        <w:t>{</w:t>
      </w:r>
      <w:proofErr w:type="spellStart"/>
      <w:r w:rsidRPr="00161D69">
        <w:rPr>
          <w:highlight w:val="yellow"/>
        </w:rPr>
        <w:t>i</w:t>
      </w:r>
      <w:proofErr w:type="spellEnd"/>
      <w:r w:rsidRPr="00161D69">
        <w:rPr>
          <w:highlight w:val="yellow"/>
        </w:rPr>
        <w:t xml:space="preserve"> | </w:t>
      </w:r>
      <w:proofErr w:type="spellStart"/>
      <w:r w:rsidRPr="00161D69">
        <w:rPr>
          <w:highlight w:val="yellow"/>
        </w:rPr>
        <w:t>i</w:t>
      </w:r>
      <w:proofErr w:type="spellEnd"/>
      <w:r w:rsidRPr="00161D69">
        <w:rPr>
          <w:highlight w:val="yellow"/>
        </w:rPr>
        <w:t xml:space="preserve"> </w:t>
      </w:r>
      <w:r w:rsidRPr="00161D69">
        <w:rPr>
          <w:rFonts w:ascii="Cambria Math" w:hAnsi="Cambria Math" w:cs="Cambria Math"/>
          <w:highlight w:val="yellow"/>
        </w:rPr>
        <w:t>∈</w:t>
      </w:r>
      <w:r w:rsidRPr="00161D69">
        <w:rPr>
          <w:highlight w:val="yellow"/>
        </w:rPr>
        <w:t xml:space="preserve"> I </w:t>
      </w:r>
      <w:r w:rsidRPr="00161D69">
        <w:rPr>
          <w:rFonts w:ascii="Cambria Math" w:hAnsi="Cambria Math" w:cs="Cambria Math"/>
          <w:highlight w:val="yellow"/>
        </w:rPr>
        <w:t>∧</w:t>
      </w:r>
      <w:r w:rsidRPr="00161D69">
        <w:rPr>
          <w:highlight w:val="yellow"/>
        </w:rPr>
        <w:t xml:space="preserve"> </w:t>
      </w:r>
      <w:proofErr w:type="spellStart"/>
      <w:r w:rsidRPr="00161D69">
        <w:rPr>
          <w:highlight w:val="yellow"/>
        </w:rPr>
        <w:t>i</w:t>
      </w:r>
      <w:proofErr w:type="spellEnd"/>
      <w:r w:rsidRPr="00161D69">
        <w:rPr>
          <w:highlight w:val="yellow"/>
        </w:rPr>
        <w:t xml:space="preserve"> % 2 =0}</w:t>
      </w:r>
      <w:r w:rsidRPr="009A0A62">
        <w:br/>
        <w:t>{</w:t>
      </w:r>
      <w:proofErr w:type="spellStart"/>
      <w:r w:rsidRPr="009A0A62">
        <w:t>i</w:t>
      </w:r>
      <w:proofErr w:type="spellEnd"/>
      <w:r w:rsidRPr="009A0A62">
        <w:t xml:space="preserve"> | </w:t>
      </w:r>
      <w:proofErr w:type="spellStart"/>
      <w:r w:rsidRPr="009A0A62">
        <w:t>i</w:t>
      </w:r>
      <w:proofErr w:type="spellEnd"/>
      <w:r w:rsidRPr="009A0A62">
        <w:t xml:space="preserve"> </w:t>
      </w:r>
      <w:r w:rsidRPr="009A0A62">
        <w:rPr>
          <w:rFonts w:ascii="Cambria Math" w:hAnsi="Cambria Math" w:cs="Cambria Math"/>
        </w:rPr>
        <w:t>∈</w:t>
      </w:r>
      <w:r w:rsidRPr="009A0A62">
        <w:t xml:space="preserve"> I, </w:t>
      </w:r>
      <w:proofErr w:type="spellStart"/>
      <w:r w:rsidRPr="009A0A62">
        <w:t>i</w:t>
      </w:r>
      <w:proofErr w:type="spellEnd"/>
      <w:r w:rsidRPr="009A0A62">
        <w:t xml:space="preserve"> % 2 =</w:t>
      </w:r>
      <w:proofErr w:type="gramStart"/>
      <w:r w:rsidRPr="009A0A62">
        <w:t>0} -</w:t>
      </w:r>
      <w:proofErr w:type="gramEnd"/>
      <w:r w:rsidRPr="009A0A62">
        <w:t>- set builder form.</w:t>
      </w:r>
    </w:p>
    <w:p w14:paraId="19E8DFBB" w14:textId="77777777" w:rsidR="009A0A62" w:rsidRPr="009A0A62" w:rsidRDefault="009A0A62" w:rsidP="009A0A62">
      <w:r w:rsidRPr="009A0A62">
        <w:t xml:space="preserve">{t | </w:t>
      </w:r>
      <w:r w:rsidRPr="009A0A62">
        <w:rPr>
          <w:rFonts w:ascii="Cambria Math" w:hAnsi="Cambria Math" w:cs="Cambria Math"/>
        </w:rPr>
        <w:t>∃</w:t>
      </w:r>
      <w:r w:rsidRPr="009A0A62">
        <w:t xml:space="preserve">r </w:t>
      </w:r>
      <w:r w:rsidRPr="009A0A62">
        <w:rPr>
          <w:rFonts w:ascii="Cambria Math" w:hAnsi="Cambria Math" w:cs="Cambria Math"/>
        </w:rPr>
        <w:t>∈</w:t>
      </w:r>
      <w:r w:rsidRPr="009A0A62">
        <w:t xml:space="preserve">R, </w:t>
      </w:r>
      <w:proofErr w:type="spellStart"/>
      <w:proofErr w:type="gramStart"/>
      <w:r w:rsidRPr="009A0A62">
        <w:t>r.firstname</w:t>
      </w:r>
      <w:proofErr w:type="spellEnd"/>
      <w:proofErr w:type="gramEnd"/>
      <w:r w:rsidRPr="009A0A62">
        <w:t xml:space="preserve"> = </w:t>
      </w:r>
      <w:proofErr w:type="spellStart"/>
      <w:r w:rsidRPr="009A0A62">
        <w:t>t.firstname</w:t>
      </w:r>
      <w:proofErr w:type="spellEnd"/>
      <w:r w:rsidRPr="009A0A62">
        <w:t xml:space="preserve">, </w:t>
      </w:r>
      <w:proofErr w:type="spellStart"/>
      <w:r w:rsidRPr="009A0A62">
        <w:t>r.lastname</w:t>
      </w:r>
      <w:proofErr w:type="spellEnd"/>
      <w:r w:rsidRPr="009A0A62">
        <w:t xml:space="preserve"> = </w:t>
      </w:r>
      <w:proofErr w:type="spellStart"/>
      <w:r w:rsidRPr="009A0A62">
        <w:t>t.lastname</w:t>
      </w:r>
      <w:proofErr w:type="spellEnd"/>
      <w:r w:rsidRPr="009A0A62">
        <w:t>}</w:t>
      </w:r>
    </w:p>
    <w:p w14:paraId="15DBD9C9" w14:textId="77777777" w:rsidR="009A0A62" w:rsidRPr="009A0A62" w:rsidRDefault="009A0A62">
      <w:pPr>
        <w:numPr>
          <w:ilvl w:val="0"/>
          <w:numId w:val="23"/>
        </w:numPr>
      </w:pPr>
      <w:proofErr w:type="gramStart"/>
      <w:r w:rsidRPr="009A0A62">
        <w:t>t is</w:t>
      </w:r>
      <w:proofErr w:type="gramEnd"/>
      <w:r w:rsidRPr="009A0A62">
        <w:t xml:space="preserve"> a </w:t>
      </w:r>
      <w:r w:rsidRPr="009A0A62">
        <w:rPr>
          <w:i/>
          <w:iCs/>
        </w:rPr>
        <w:t>free</w:t>
      </w:r>
      <w:r w:rsidRPr="009A0A62">
        <w:t> variable.</w:t>
      </w:r>
    </w:p>
    <w:p w14:paraId="2E3EA71F" w14:textId="77777777" w:rsidR="009A0A62" w:rsidRPr="009A0A62" w:rsidRDefault="009A0A62">
      <w:pPr>
        <w:numPr>
          <w:ilvl w:val="0"/>
          <w:numId w:val="23"/>
        </w:numPr>
      </w:pPr>
      <w:r w:rsidRPr="009A0A62">
        <w:t xml:space="preserve">It will have two attributes: </w:t>
      </w:r>
      <w:proofErr w:type="spellStart"/>
      <w:proofErr w:type="gramStart"/>
      <w:r w:rsidRPr="009A0A62">
        <w:t>t.firstname</w:t>
      </w:r>
      <w:proofErr w:type="spellEnd"/>
      <w:proofErr w:type="gramEnd"/>
      <w:r w:rsidRPr="009A0A62">
        <w:t xml:space="preserve"> and </w:t>
      </w:r>
      <w:proofErr w:type="spellStart"/>
      <w:r w:rsidRPr="009A0A62">
        <w:t>t.lastname</w:t>
      </w:r>
      <w:proofErr w:type="spellEnd"/>
      <w:r w:rsidRPr="009A0A62">
        <w:t>.</w:t>
      </w:r>
    </w:p>
    <w:p w14:paraId="349E2575" w14:textId="77777777" w:rsidR="009A0A62" w:rsidRPr="009A0A62" w:rsidRDefault="009A0A62" w:rsidP="009A0A62">
      <w:r w:rsidRPr="009A0A62">
        <w:t>Alternatively, we can use the set builder form in the LHS before |:</w:t>
      </w:r>
    </w:p>
    <w:p w14:paraId="320FC123" w14:textId="77777777" w:rsidR="009A0A62" w:rsidRPr="009A0A62" w:rsidRDefault="009A0A62" w:rsidP="009A0A62">
      <w:r w:rsidRPr="009A0A62">
        <w:t>{(</w:t>
      </w:r>
      <w:proofErr w:type="spellStart"/>
      <w:proofErr w:type="gramStart"/>
      <w:r w:rsidRPr="009A0A62">
        <w:t>r.firstname</w:t>
      </w:r>
      <w:proofErr w:type="spellEnd"/>
      <w:proofErr w:type="gramEnd"/>
      <w:r w:rsidRPr="009A0A62">
        <w:t xml:space="preserve">, </w:t>
      </w:r>
      <w:proofErr w:type="spellStart"/>
      <w:r w:rsidRPr="009A0A62">
        <w:t>r.lastname</w:t>
      </w:r>
      <w:proofErr w:type="spellEnd"/>
      <w:r w:rsidRPr="009A0A62">
        <w:t xml:space="preserve">) | r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R}</w:t>
      </w:r>
    </w:p>
    <w:p w14:paraId="21712812" w14:textId="77777777" w:rsidR="009A0A62" w:rsidRPr="009A0A62" w:rsidRDefault="009A0A62" w:rsidP="009A0A62">
      <w:r w:rsidRPr="009A0A62">
        <w:t>R(</w:t>
      </w:r>
      <w:proofErr w:type="gramStart"/>
      <w:r w:rsidRPr="009A0A62">
        <w:t>A,B</w:t>
      </w:r>
      <w:proofErr w:type="gramEnd"/>
      <w:r w:rsidRPr="009A0A62">
        <w:t>,C,D) / S(C,D)</w:t>
      </w:r>
    </w:p>
    <w:p w14:paraId="0D1AF18A" w14:textId="77777777" w:rsidR="009A0A62" w:rsidRPr="009A0A62" w:rsidRDefault="009A0A62" w:rsidP="009A0A62">
      <w:r w:rsidRPr="009A0A62">
        <w:t>{(</w:t>
      </w:r>
      <w:proofErr w:type="spellStart"/>
      <w:proofErr w:type="gramStart"/>
      <w:r w:rsidRPr="009A0A62">
        <w:t>a,b</w:t>
      </w:r>
      <w:proofErr w:type="spellEnd"/>
      <w:proofErr w:type="gramEnd"/>
      <w:r w:rsidRPr="009A0A62">
        <w:t>) | (</w:t>
      </w:r>
      <w:r w:rsidRPr="009A0A62">
        <w:rPr>
          <w:rFonts w:ascii="Cambria Math" w:hAnsi="Cambria Math" w:cs="Cambria Math"/>
        </w:rPr>
        <w:t>∀</w:t>
      </w:r>
      <w:r w:rsidRPr="009A0A62">
        <w:t>(</w:t>
      </w:r>
      <w:proofErr w:type="spellStart"/>
      <w:r w:rsidRPr="009A0A62">
        <w:t>c,d</w:t>
      </w:r>
      <w:proofErr w:type="spellEnd"/>
      <w:r w:rsidRPr="009A0A62">
        <w:t xml:space="preserve">) </w:t>
      </w:r>
      <w:r w:rsidRPr="009A0A62">
        <w:rPr>
          <w:rFonts w:ascii="Cambria Math" w:hAnsi="Cambria Math" w:cs="Cambria Math"/>
        </w:rPr>
        <w:t>∈</w:t>
      </w:r>
      <w:r w:rsidRPr="009A0A62">
        <w:t xml:space="preserve"> S) (</w:t>
      </w:r>
      <w:proofErr w:type="spellStart"/>
      <w:r w:rsidRPr="009A0A62">
        <w:t>a,b,c,d</w:t>
      </w:r>
      <w:proofErr w:type="spellEnd"/>
      <w:r w:rsidRPr="009A0A62">
        <w:t xml:space="preserve">) </w:t>
      </w:r>
      <w:r w:rsidRPr="009A0A62">
        <w:rPr>
          <w:rFonts w:ascii="Cambria Math" w:hAnsi="Cambria Math" w:cs="Cambria Math"/>
        </w:rPr>
        <w:t>∈</w:t>
      </w:r>
      <w:r w:rsidRPr="009A0A62">
        <w:t xml:space="preserve"> R)}</w:t>
      </w:r>
    </w:p>
    <w:p w14:paraId="5DB0FB0C" w14:textId="77777777" w:rsidR="009A0A62" w:rsidRPr="009A0A62" w:rsidRDefault="009A0A62" w:rsidP="009A0A62">
      <w:pPr>
        <w:rPr>
          <w:b/>
          <w:bCs/>
          <w:i/>
          <w:iCs/>
        </w:rPr>
      </w:pPr>
      <w:r w:rsidRPr="009A0A62">
        <w:rPr>
          <w:b/>
          <w:bCs/>
          <w:i/>
          <w:iCs/>
        </w:rPr>
        <w:t>Exercises:</w:t>
      </w:r>
    </w:p>
    <w:p w14:paraId="699BD2E0" w14:textId="77777777" w:rsidR="009A0A62" w:rsidRPr="009A0A62" w:rsidRDefault="009A0A62" w:rsidP="009A0A62">
      <w:r w:rsidRPr="009A0A62">
        <w:t>How do you use RC to implement RA operations?</w:t>
      </w:r>
    </w:p>
    <w:p w14:paraId="19F5BB36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5.3 TRC</w:t>
      </w:r>
    </w:p>
    <w:p w14:paraId="031BC64F" w14:textId="77777777" w:rsidR="009A0A62" w:rsidRPr="009A0A62" w:rsidRDefault="009A0A62">
      <w:pPr>
        <w:numPr>
          <w:ilvl w:val="0"/>
          <w:numId w:val="24"/>
        </w:numPr>
      </w:pPr>
      <w:r w:rsidRPr="009A0A62">
        <w:t>The variables in TRC are tuples.</w:t>
      </w:r>
    </w:p>
    <w:p w14:paraId="5B93874F" w14:textId="77777777" w:rsidR="009A0A62" w:rsidRPr="009A0A62" w:rsidRDefault="009A0A62">
      <w:pPr>
        <w:numPr>
          <w:ilvl w:val="0"/>
          <w:numId w:val="24"/>
        </w:numPr>
      </w:pPr>
      <w:r w:rsidRPr="009A0A62">
        <w:t>SQL is based on TRC.</w:t>
      </w:r>
    </w:p>
    <w:p w14:paraId="45BACDE6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5.4. DRC</w:t>
      </w:r>
    </w:p>
    <w:p w14:paraId="2A79C620" w14:textId="77777777" w:rsidR="009A0A62" w:rsidRPr="009A0A62" w:rsidRDefault="009A0A62">
      <w:pPr>
        <w:numPr>
          <w:ilvl w:val="0"/>
          <w:numId w:val="25"/>
        </w:numPr>
      </w:pPr>
      <w:r w:rsidRPr="009A0A62">
        <w:t>The variables in DRC are attributes (domain values).</w:t>
      </w:r>
    </w:p>
    <w:p w14:paraId="1CB27DBD" w14:textId="77777777" w:rsidR="009A0A62" w:rsidRPr="009A0A62" w:rsidRDefault="009A0A62">
      <w:pPr>
        <w:numPr>
          <w:ilvl w:val="0"/>
          <w:numId w:val="25"/>
        </w:numPr>
      </w:pPr>
      <w:r w:rsidRPr="009A0A62">
        <w:t>Query By Example (QBE) is based on DRC.</w:t>
      </w:r>
    </w:p>
    <w:p w14:paraId="068E7369" w14:textId="77777777" w:rsidR="009A0A62" w:rsidRPr="009A0A62" w:rsidRDefault="009A0A62" w:rsidP="009A0A62">
      <w:r w:rsidRPr="009A0A62">
        <w:rPr>
          <w:b/>
          <w:bCs/>
        </w:rPr>
        <w:t>Exercise:</w:t>
      </w:r>
    </w:p>
    <w:p w14:paraId="21EE3C04" w14:textId="77777777" w:rsidR="009A0A62" w:rsidRPr="009A0A62" w:rsidRDefault="009A0A62" w:rsidP="009A0A62">
      <w:r w:rsidRPr="009A0A62">
        <w:t>Work on some of the query questions listed in the </w:t>
      </w:r>
      <w:proofErr w:type="spellStart"/>
      <w:r>
        <w:fldChar w:fldCharType="begin"/>
      </w:r>
      <w:r>
        <w:instrText>HYPERLINK "https://dcm.uhcl.edu/yue/courses/joinDB/Fall2024/notes/rarc/toyu_Ex.pdf"</w:instrText>
      </w:r>
      <w:r>
        <w:fldChar w:fldCharType="separate"/>
      </w:r>
      <w:r w:rsidRPr="009A0A62">
        <w:rPr>
          <w:rStyle w:val="Hyperlink"/>
        </w:rPr>
        <w:t>toyu</w:t>
      </w:r>
      <w:proofErr w:type="spellEnd"/>
      <w:r w:rsidRPr="009A0A62">
        <w:rPr>
          <w:rStyle w:val="Hyperlink"/>
        </w:rPr>
        <w:t xml:space="preserve"> Query Exercise</w:t>
      </w:r>
      <w:r>
        <w:rPr>
          <w:rStyle w:val="Hyperlink"/>
        </w:rPr>
        <w:fldChar w:fldCharType="end"/>
      </w:r>
      <w:r w:rsidRPr="009A0A62">
        <w:t> in DRC and TRC.</w:t>
      </w:r>
    </w:p>
    <w:p w14:paraId="4B813A1F" w14:textId="77777777" w:rsidR="009A0A62" w:rsidRPr="009A0A62" w:rsidRDefault="009A0A62" w:rsidP="009A0A62">
      <w:pPr>
        <w:rPr>
          <w:b/>
          <w:bCs/>
        </w:rPr>
      </w:pPr>
      <w:r w:rsidRPr="009A0A62">
        <w:rPr>
          <w:b/>
          <w:bCs/>
        </w:rPr>
        <w:t> </w:t>
      </w:r>
    </w:p>
    <w:p w14:paraId="3F3DF6F4" w14:textId="746C09D5" w:rsidR="009523EC" w:rsidRDefault="009523EC">
      <w:r>
        <w:br w:type="page"/>
      </w:r>
    </w:p>
    <w:p w14:paraId="05BCB37B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lastRenderedPageBreak/>
        <w:t>More SQL</w:t>
      </w:r>
    </w:p>
    <w:p w14:paraId="333E25A4" w14:textId="77777777" w:rsidR="009523EC" w:rsidRPr="009523EC" w:rsidRDefault="009523EC" w:rsidP="009523EC">
      <w:r w:rsidRPr="009523EC">
        <w:t>by K. Yue</w:t>
      </w:r>
    </w:p>
    <w:p w14:paraId="7236C1A4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>1. More SQL Features</w:t>
      </w:r>
    </w:p>
    <w:p w14:paraId="39AFB234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 xml:space="preserve">1.1 </w:t>
      </w:r>
      <w:r w:rsidRPr="009523EC">
        <w:rPr>
          <w:b/>
          <w:bCs/>
          <w:highlight w:val="yellow"/>
        </w:rPr>
        <w:t>Prepared Statements</w:t>
      </w:r>
    </w:p>
    <w:p w14:paraId="24545806" w14:textId="77777777" w:rsidR="009523EC" w:rsidRPr="009523EC" w:rsidRDefault="009523EC">
      <w:pPr>
        <w:numPr>
          <w:ilvl w:val="0"/>
          <w:numId w:val="26"/>
        </w:numPr>
      </w:pPr>
      <w:r w:rsidRPr="009523EC">
        <w:t xml:space="preserve">MySQL supports </w:t>
      </w:r>
      <w:r w:rsidRPr="009523EC">
        <w:rPr>
          <w:highlight w:val="yellow"/>
        </w:rPr>
        <w:t>server-side prepared statements</w:t>
      </w:r>
      <w:r w:rsidRPr="009523EC">
        <w:t>.</w:t>
      </w:r>
    </w:p>
    <w:p w14:paraId="52C19D91" w14:textId="77777777" w:rsidR="009523EC" w:rsidRPr="009523EC" w:rsidRDefault="009523EC">
      <w:pPr>
        <w:numPr>
          <w:ilvl w:val="0"/>
          <w:numId w:val="26"/>
        </w:numPr>
      </w:pPr>
      <w:r w:rsidRPr="009523EC">
        <w:t>A prepared statement is used in the following sequence.</w:t>
      </w:r>
    </w:p>
    <w:p w14:paraId="68C6B723" w14:textId="77777777" w:rsidR="009523EC" w:rsidRDefault="009523EC">
      <w:pPr>
        <w:numPr>
          <w:ilvl w:val="1"/>
          <w:numId w:val="26"/>
        </w:numPr>
      </w:pPr>
      <w:r w:rsidRPr="009523EC">
        <w:t xml:space="preserve">The statement is </w:t>
      </w:r>
      <w:r w:rsidRPr="009523EC">
        <w:rPr>
          <w:highlight w:val="yellow"/>
        </w:rPr>
        <w:t>prepared.</w:t>
      </w:r>
    </w:p>
    <w:p w14:paraId="33DD56E7" w14:textId="525265CE" w:rsidR="00CE03FC" w:rsidRDefault="00CE03FC" w:rsidP="00CE03FC">
      <w:proofErr w:type="gramStart"/>
      <w:r>
        <w:t>SET @</w:t>
      </w:r>
      <w:proofErr w:type="gramEnd"/>
      <w:r>
        <w:t xml:space="preserve">sql = "SELECT * FROM </w:t>
      </w:r>
      <w:proofErr w:type="spellStart"/>
      <w:proofErr w:type="gramStart"/>
      <w:r>
        <w:t>toyu.student</w:t>
      </w:r>
      <w:proofErr w:type="spellEnd"/>
      <w:proofErr w:type="gramEnd"/>
      <w:r>
        <w:t>";</w:t>
      </w:r>
      <w:r>
        <w:t xml:space="preserve"> -- @sql: session variable</w:t>
      </w:r>
    </w:p>
    <w:p w14:paraId="4D5BAD24" w14:textId="77777777" w:rsidR="00CE03FC" w:rsidRDefault="00CE03FC" w:rsidP="00CE03FC">
      <w:r>
        <w:t xml:space="preserve">PREPARE </w:t>
      </w:r>
      <w:proofErr w:type="spellStart"/>
      <w:r>
        <w:t>stmt</w:t>
      </w:r>
      <w:proofErr w:type="spellEnd"/>
      <w:r>
        <w:t xml:space="preserve"> </w:t>
      </w:r>
      <w:proofErr w:type="gramStart"/>
      <w:r>
        <w:t>FROM @sql;</w:t>
      </w:r>
      <w:proofErr w:type="gramEnd"/>
    </w:p>
    <w:p w14:paraId="2A6CB666" w14:textId="77777777" w:rsidR="009523EC" w:rsidRDefault="009523EC">
      <w:pPr>
        <w:numPr>
          <w:ilvl w:val="1"/>
          <w:numId w:val="26"/>
        </w:numPr>
      </w:pPr>
      <w:r w:rsidRPr="009523EC">
        <w:t xml:space="preserve">The prepared statements are executed </w:t>
      </w:r>
      <w:r w:rsidRPr="009523EC">
        <w:rPr>
          <w:highlight w:val="yellow"/>
        </w:rPr>
        <w:t xml:space="preserve">one </w:t>
      </w:r>
      <w:proofErr w:type="gramStart"/>
      <w:r w:rsidRPr="009523EC">
        <w:rPr>
          <w:highlight w:val="yellow"/>
        </w:rPr>
        <w:t>to</w:t>
      </w:r>
      <w:proofErr w:type="gramEnd"/>
      <w:r w:rsidRPr="009523EC">
        <w:rPr>
          <w:highlight w:val="yellow"/>
        </w:rPr>
        <w:t xml:space="preserve"> many times, including using different values on placeholders</w:t>
      </w:r>
      <w:r w:rsidRPr="009523EC">
        <w:t>.</w:t>
      </w:r>
    </w:p>
    <w:p w14:paraId="1C9EE460" w14:textId="77777777" w:rsidR="00CE03FC" w:rsidRDefault="00CE03FC" w:rsidP="00CE03FC">
      <w:r w:rsidRPr="00CE03FC">
        <w:t xml:space="preserve">EXECUTE </w:t>
      </w:r>
      <w:proofErr w:type="spellStart"/>
      <w:proofErr w:type="gramStart"/>
      <w:r w:rsidRPr="00CE03FC">
        <w:t>stmt</w:t>
      </w:r>
      <w:proofErr w:type="spellEnd"/>
      <w:r w:rsidRPr="00CE03FC">
        <w:t>;</w:t>
      </w:r>
      <w:proofErr w:type="gramEnd"/>
    </w:p>
    <w:p w14:paraId="2FD963A1" w14:textId="5C958A9B" w:rsidR="00CE03FC" w:rsidRPr="00CE03FC" w:rsidRDefault="00CE03FC" w:rsidP="00CE03FC">
      <w:r w:rsidRPr="00CE03FC">
        <w:t xml:space="preserve">EXECUTE </w:t>
      </w:r>
      <w:proofErr w:type="spellStart"/>
      <w:proofErr w:type="gramStart"/>
      <w:r w:rsidRPr="00CE03FC">
        <w:t>stmt</w:t>
      </w:r>
      <w:proofErr w:type="spellEnd"/>
      <w:r w:rsidRPr="00CE03FC">
        <w:t>;</w:t>
      </w:r>
      <w:proofErr w:type="gramEnd"/>
    </w:p>
    <w:p w14:paraId="279E2420" w14:textId="77777777" w:rsidR="009523EC" w:rsidRDefault="009523EC">
      <w:pPr>
        <w:numPr>
          <w:ilvl w:val="1"/>
          <w:numId w:val="26"/>
        </w:numPr>
      </w:pPr>
      <w:r w:rsidRPr="009523EC">
        <w:t xml:space="preserve">The statement is </w:t>
      </w:r>
      <w:r w:rsidRPr="009523EC">
        <w:rPr>
          <w:highlight w:val="yellow"/>
        </w:rPr>
        <w:t>deallocated.</w:t>
      </w:r>
    </w:p>
    <w:p w14:paraId="19A02743" w14:textId="77777777" w:rsidR="00CE03FC" w:rsidRPr="009523EC" w:rsidRDefault="00CE03FC" w:rsidP="00CE03FC">
      <w:r w:rsidRPr="00CE03FC">
        <w:t xml:space="preserve">DEALLOCATE PREPARE </w:t>
      </w:r>
      <w:proofErr w:type="spellStart"/>
      <w:proofErr w:type="gramStart"/>
      <w:r w:rsidRPr="00CE03FC">
        <w:t>stmt</w:t>
      </w:r>
      <w:proofErr w:type="spellEnd"/>
      <w:r w:rsidRPr="00CE03FC">
        <w:t>;</w:t>
      </w:r>
      <w:proofErr w:type="gramEnd"/>
    </w:p>
    <w:p w14:paraId="71E281F2" w14:textId="77777777" w:rsidR="00CE03FC" w:rsidRPr="009523EC" w:rsidRDefault="00CE03FC" w:rsidP="00CE03FC"/>
    <w:p w14:paraId="78DC9485" w14:textId="77777777" w:rsidR="009523EC" w:rsidRPr="009523EC" w:rsidRDefault="009523EC">
      <w:pPr>
        <w:numPr>
          <w:ilvl w:val="0"/>
          <w:numId w:val="26"/>
        </w:numPr>
      </w:pPr>
      <w:r w:rsidRPr="009523EC">
        <w:t>Prepared Statements have the following benefits:</w:t>
      </w:r>
    </w:p>
    <w:p w14:paraId="413ABBA9" w14:textId="77777777" w:rsidR="009523EC" w:rsidRPr="009523EC" w:rsidRDefault="009523EC">
      <w:pPr>
        <w:numPr>
          <w:ilvl w:val="1"/>
          <w:numId w:val="26"/>
        </w:numPr>
      </w:pPr>
      <w:r w:rsidRPr="009523EC">
        <w:t xml:space="preserve">They are </w:t>
      </w:r>
      <w:r w:rsidRPr="009523EC">
        <w:rPr>
          <w:highlight w:val="yellow"/>
        </w:rPr>
        <w:t>compiled once</w:t>
      </w:r>
      <w:r w:rsidRPr="009523EC">
        <w:t xml:space="preserve"> and can be executed many times.</w:t>
      </w:r>
    </w:p>
    <w:p w14:paraId="053E1A4A" w14:textId="77777777" w:rsidR="009523EC" w:rsidRPr="009523EC" w:rsidRDefault="009523EC">
      <w:pPr>
        <w:numPr>
          <w:ilvl w:val="1"/>
          <w:numId w:val="26"/>
        </w:numPr>
      </w:pPr>
      <w:r w:rsidRPr="009523EC">
        <w:t xml:space="preserve">With the use of </w:t>
      </w:r>
      <w:r w:rsidRPr="009523EC">
        <w:rPr>
          <w:highlight w:val="yellow"/>
        </w:rPr>
        <w:t>placeholders</w:t>
      </w:r>
      <w:r w:rsidRPr="009523EC">
        <w:t xml:space="preserve">, they </w:t>
      </w:r>
      <w:r w:rsidRPr="009523EC">
        <w:rPr>
          <w:highlight w:val="yellow"/>
        </w:rPr>
        <w:t>protect against SQL injections</w:t>
      </w:r>
      <w:r w:rsidRPr="009523EC">
        <w:t>.</w:t>
      </w:r>
    </w:p>
    <w:p w14:paraId="3A833ED5" w14:textId="77777777" w:rsidR="009523EC" w:rsidRPr="009523EC" w:rsidRDefault="009523EC">
      <w:pPr>
        <w:numPr>
          <w:ilvl w:val="1"/>
          <w:numId w:val="26"/>
        </w:numPr>
      </w:pPr>
      <w:r w:rsidRPr="009523EC">
        <w:t xml:space="preserve">They can be used to execute </w:t>
      </w:r>
      <w:r w:rsidRPr="009523EC">
        <w:rPr>
          <w:highlight w:val="yellow"/>
        </w:rPr>
        <w:t>dynamic SQL statements</w:t>
      </w:r>
      <w:r w:rsidRPr="009523EC">
        <w:t>.</w:t>
      </w:r>
    </w:p>
    <w:p w14:paraId="580E42D3" w14:textId="77777777" w:rsidR="009523EC" w:rsidRPr="009523EC" w:rsidRDefault="009523EC">
      <w:pPr>
        <w:numPr>
          <w:ilvl w:val="2"/>
          <w:numId w:val="26"/>
        </w:numPr>
      </w:pPr>
      <w:r w:rsidRPr="009523EC">
        <w:t>However, dynamic SQL statements can be serious security holes and should be used carefully.</w:t>
      </w:r>
    </w:p>
    <w:p w14:paraId="36268380" w14:textId="77777777" w:rsidR="009523EC" w:rsidRPr="009523EC" w:rsidRDefault="009523EC">
      <w:pPr>
        <w:numPr>
          <w:ilvl w:val="0"/>
          <w:numId w:val="26"/>
        </w:numPr>
      </w:pPr>
      <w:r w:rsidRPr="009523EC">
        <w:t>In MySQL, prepared statements can be used in</w:t>
      </w:r>
    </w:p>
    <w:p w14:paraId="7E8FA016" w14:textId="77777777" w:rsidR="009523EC" w:rsidRPr="009523EC" w:rsidRDefault="009523EC">
      <w:pPr>
        <w:numPr>
          <w:ilvl w:val="1"/>
          <w:numId w:val="26"/>
        </w:numPr>
      </w:pPr>
      <w:r w:rsidRPr="009523EC">
        <w:t>Applications: such as SQL clients (e.g. MySQL prompt) or Python programs.</w:t>
      </w:r>
    </w:p>
    <w:p w14:paraId="66FD5CFB" w14:textId="77777777" w:rsidR="009523EC" w:rsidRPr="009523EC" w:rsidRDefault="009523EC">
      <w:pPr>
        <w:numPr>
          <w:ilvl w:val="1"/>
          <w:numId w:val="26"/>
        </w:numPr>
      </w:pPr>
      <w:r w:rsidRPr="009523EC">
        <w:t>SQL scripts: such as invoked by the source command.</w:t>
      </w:r>
    </w:p>
    <w:p w14:paraId="20E50617" w14:textId="77777777" w:rsidR="009523EC" w:rsidRPr="009523EC" w:rsidRDefault="009523EC">
      <w:pPr>
        <w:numPr>
          <w:ilvl w:val="0"/>
          <w:numId w:val="26"/>
        </w:numPr>
      </w:pPr>
      <w:r w:rsidRPr="009523EC">
        <w:t xml:space="preserve">There are </w:t>
      </w:r>
      <w:r w:rsidRPr="009523EC">
        <w:rPr>
          <w:highlight w:val="yellow"/>
        </w:rPr>
        <w:t xml:space="preserve">vendor-dependent restrictions </w:t>
      </w:r>
      <w:proofErr w:type="gramStart"/>
      <w:r w:rsidRPr="009523EC">
        <w:rPr>
          <w:highlight w:val="yellow"/>
        </w:rPr>
        <w:t>in</w:t>
      </w:r>
      <w:proofErr w:type="gramEnd"/>
      <w:r w:rsidRPr="009523EC">
        <w:rPr>
          <w:highlight w:val="yellow"/>
        </w:rPr>
        <w:t xml:space="preserve"> prepared statements</w:t>
      </w:r>
      <w:r w:rsidRPr="009523EC">
        <w:t>.</w:t>
      </w:r>
    </w:p>
    <w:p w14:paraId="0D277255" w14:textId="77777777" w:rsidR="009523EC" w:rsidRPr="009523EC" w:rsidRDefault="009523EC">
      <w:pPr>
        <w:numPr>
          <w:ilvl w:val="0"/>
          <w:numId w:val="26"/>
        </w:numPr>
      </w:pPr>
      <w:r w:rsidRPr="009523EC">
        <w:t xml:space="preserve">For </w:t>
      </w:r>
      <w:proofErr w:type="gramStart"/>
      <w:r w:rsidRPr="009523EC">
        <w:t>examples</w:t>
      </w:r>
      <w:proofErr w:type="gramEnd"/>
      <w:r w:rsidRPr="009523EC">
        <w:t>, in MySQL,</w:t>
      </w:r>
    </w:p>
    <w:p w14:paraId="3D59CF6A" w14:textId="77777777" w:rsidR="009523EC" w:rsidRPr="009523EC" w:rsidRDefault="009523EC">
      <w:pPr>
        <w:numPr>
          <w:ilvl w:val="1"/>
          <w:numId w:val="26"/>
        </w:numPr>
      </w:pPr>
      <w:r w:rsidRPr="009523EC">
        <w:t xml:space="preserve">Constants or user variables should be used as </w:t>
      </w:r>
      <w:proofErr w:type="gramStart"/>
      <w:r w:rsidRPr="009523EC">
        <w:t>the parameter</w:t>
      </w:r>
      <w:proofErr w:type="gramEnd"/>
      <w:r w:rsidRPr="009523EC">
        <w:t xml:space="preserve"> values to the placeholders of the prepared statements.</w:t>
      </w:r>
    </w:p>
    <w:p w14:paraId="3976F99D" w14:textId="77777777" w:rsidR="009523EC" w:rsidRPr="009523EC" w:rsidRDefault="009523EC">
      <w:pPr>
        <w:numPr>
          <w:ilvl w:val="1"/>
          <w:numId w:val="26"/>
        </w:numPr>
      </w:pPr>
      <w:r w:rsidRPr="009523EC">
        <w:lastRenderedPageBreak/>
        <w:t>user variables should be used in the INTO clause of the SQL query in the prepared SELECT statement.</w:t>
      </w:r>
    </w:p>
    <w:p w14:paraId="2452C94A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1700D9C7" w14:textId="77777777" w:rsidR="009523EC" w:rsidRPr="009523EC" w:rsidRDefault="009523EC" w:rsidP="009523EC">
      <w:r w:rsidRPr="009523EC">
        <w:t>Try the following code in MySQL prompt.</w:t>
      </w:r>
    </w:p>
    <w:p w14:paraId="16AF5C1F" w14:textId="77777777" w:rsidR="009523EC" w:rsidRPr="009523EC" w:rsidRDefault="009523EC" w:rsidP="009523EC">
      <w:r w:rsidRPr="009523EC">
        <w:t>-- Prepared statements.</w:t>
      </w:r>
      <w:r w:rsidRPr="009523EC">
        <w:br/>
        <w:t xml:space="preserve">SET @sql = "SELECT * FROM </w:t>
      </w:r>
      <w:proofErr w:type="spellStart"/>
      <w:proofErr w:type="gramStart"/>
      <w:r w:rsidRPr="009523EC">
        <w:t>toyu.student</w:t>
      </w:r>
      <w:proofErr w:type="spellEnd"/>
      <w:proofErr w:type="gramEnd"/>
      <w:r w:rsidRPr="009523EC">
        <w:t>";</w:t>
      </w:r>
      <w:r w:rsidRPr="009523EC">
        <w:br/>
        <w:t xml:space="preserve">PREPARE </w:t>
      </w:r>
      <w:proofErr w:type="spellStart"/>
      <w:r w:rsidRPr="009523EC">
        <w:t>stmt</w:t>
      </w:r>
      <w:proofErr w:type="spellEnd"/>
      <w:r w:rsidRPr="009523EC">
        <w:t xml:space="preserve"> FROM @sql;</w:t>
      </w:r>
      <w:r w:rsidRPr="009523EC">
        <w:br/>
        <w:t xml:space="preserve">EXECUTE </w:t>
      </w:r>
      <w:proofErr w:type="spellStart"/>
      <w:r w:rsidRPr="009523EC">
        <w:t>stmt</w:t>
      </w:r>
      <w:proofErr w:type="spellEnd"/>
      <w:r w:rsidRPr="009523EC">
        <w:t>;</w:t>
      </w:r>
      <w:r w:rsidRPr="009523EC">
        <w:br/>
        <w:t xml:space="preserve">DEALLOCATE PREPARE </w:t>
      </w:r>
      <w:proofErr w:type="spellStart"/>
      <w:r w:rsidRPr="009523EC">
        <w:t>stmt</w:t>
      </w:r>
      <w:proofErr w:type="spellEnd"/>
      <w:r w:rsidRPr="009523EC">
        <w:t>;</w:t>
      </w:r>
      <w:r w:rsidRPr="009523EC">
        <w:br/>
      </w:r>
      <w:r w:rsidRPr="009523EC">
        <w:br/>
        <w:t>-- with placeholders.</w:t>
      </w:r>
      <w:r w:rsidRPr="009523EC">
        <w:br/>
        <w:t xml:space="preserve">SET @sql = "SELECT * FROM </w:t>
      </w:r>
      <w:proofErr w:type="spellStart"/>
      <w:r w:rsidRPr="009523EC">
        <w:t>toyu.student</w:t>
      </w:r>
      <w:proofErr w:type="spellEnd"/>
      <w:r w:rsidRPr="009523EC">
        <w:t xml:space="preserve"> WHERE major = ? AND ach &gt;= ?";</w:t>
      </w:r>
      <w:r w:rsidRPr="009523EC">
        <w:br/>
        <w:t xml:space="preserve">PREPARE </w:t>
      </w:r>
      <w:proofErr w:type="spellStart"/>
      <w:r w:rsidRPr="009523EC">
        <w:t>stmt</w:t>
      </w:r>
      <w:proofErr w:type="spellEnd"/>
      <w:r w:rsidRPr="009523EC">
        <w:t xml:space="preserve"> FROM @sql;</w:t>
      </w:r>
      <w:r w:rsidRPr="009523EC">
        <w:br/>
        <w:t>SET @major = 'CSCI';</w:t>
      </w:r>
      <w:r w:rsidRPr="009523EC">
        <w:br/>
        <w:t>SET @ach = 38;</w:t>
      </w:r>
      <w:r w:rsidRPr="009523EC">
        <w:br/>
        <w:t xml:space="preserve">EXECUTE </w:t>
      </w:r>
      <w:proofErr w:type="spellStart"/>
      <w:r w:rsidRPr="009523EC">
        <w:t>stmt</w:t>
      </w:r>
      <w:proofErr w:type="spellEnd"/>
      <w:r w:rsidRPr="009523EC">
        <w:t xml:space="preserve"> USING @major, @ach;</w:t>
      </w:r>
      <w:r w:rsidRPr="009523EC">
        <w:br/>
      </w:r>
      <w:r w:rsidRPr="009523EC">
        <w:br/>
        <w:t xml:space="preserve">EXECUTE </w:t>
      </w:r>
      <w:proofErr w:type="spellStart"/>
      <w:r w:rsidRPr="009523EC">
        <w:t>stmt</w:t>
      </w:r>
      <w:proofErr w:type="spellEnd"/>
      <w:r w:rsidRPr="009523EC">
        <w:t xml:space="preserve"> USING 'CSCI', 38;</w:t>
      </w:r>
      <w:r w:rsidRPr="009523EC">
        <w:br/>
      </w:r>
      <w:r w:rsidRPr="009523EC">
        <w:br/>
        <w:t>SET @major = 'CINF';</w:t>
      </w:r>
      <w:r w:rsidRPr="009523EC">
        <w:br/>
        <w:t>SET @ach = 15;</w:t>
      </w:r>
      <w:r w:rsidRPr="009523EC">
        <w:br/>
        <w:t xml:space="preserve">EXECUTE </w:t>
      </w:r>
      <w:proofErr w:type="spellStart"/>
      <w:r w:rsidRPr="009523EC">
        <w:t>stmt</w:t>
      </w:r>
      <w:proofErr w:type="spellEnd"/>
      <w:r w:rsidRPr="009523EC">
        <w:t xml:space="preserve"> USING @major, @ach;</w:t>
      </w:r>
      <w:r w:rsidRPr="009523EC">
        <w:br/>
      </w:r>
      <w:r w:rsidRPr="009523EC">
        <w:br/>
        <w:t>SET @major = 'ITEC';</w:t>
      </w:r>
      <w:r w:rsidRPr="009523EC">
        <w:br/>
        <w:t>SET @ach = 25;</w:t>
      </w:r>
      <w:r w:rsidRPr="009523EC">
        <w:br/>
        <w:t xml:space="preserve">EXECUTE </w:t>
      </w:r>
      <w:proofErr w:type="spellStart"/>
      <w:r w:rsidRPr="009523EC">
        <w:t>stmt</w:t>
      </w:r>
      <w:proofErr w:type="spellEnd"/>
      <w:r w:rsidRPr="009523EC">
        <w:t xml:space="preserve"> USING @major, @ach;</w:t>
      </w:r>
      <w:r w:rsidRPr="009523EC">
        <w:br/>
      </w:r>
      <w:r w:rsidRPr="009523EC">
        <w:br/>
        <w:t xml:space="preserve">DEALLOCATE PREPARE </w:t>
      </w:r>
      <w:proofErr w:type="spellStart"/>
      <w:r w:rsidRPr="009523EC">
        <w:t>stmt</w:t>
      </w:r>
      <w:proofErr w:type="spellEnd"/>
      <w:r w:rsidRPr="009523EC">
        <w:t>;</w:t>
      </w:r>
    </w:p>
    <w:p w14:paraId="606DC6E9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>2. Views</w:t>
      </w:r>
    </w:p>
    <w:p w14:paraId="6E74B494" w14:textId="77777777" w:rsidR="009523EC" w:rsidRPr="009523EC" w:rsidRDefault="009523EC">
      <w:pPr>
        <w:numPr>
          <w:ilvl w:val="0"/>
          <w:numId w:val="27"/>
        </w:numPr>
      </w:pPr>
      <w:r w:rsidRPr="009523EC">
        <w:rPr>
          <w:highlight w:val="yellow"/>
        </w:rPr>
        <w:t>Views are </w:t>
      </w:r>
      <w:r w:rsidRPr="009523EC">
        <w:rPr>
          <w:i/>
          <w:iCs/>
          <w:highlight w:val="yellow"/>
        </w:rPr>
        <w:t>virtual</w:t>
      </w:r>
      <w:r w:rsidRPr="009523EC">
        <w:rPr>
          <w:highlight w:val="yellow"/>
        </w:rPr>
        <w:t> tables </w:t>
      </w:r>
      <w:r w:rsidRPr="009523EC">
        <w:rPr>
          <w:i/>
          <w:iCs/>
          <w:highlight w:val="yellow"/>
        </w:rPr>
        <w:t>derived</w:t>
      </w:r>
      <w:r w:rsidRPr="009523EC">
        <w:t> from other tables.</w:t>
      </w:r>
    </w:p>
    <w:p w14:paraId="0E408D1A" w14:textId="77777777" w:rsidR="009523EC" w:rsidRPr="009523EC" w:rsidRDefault="009523EC">
      <w:pPr>
        <w:numPr>
          <w:ilvl w:val="0"/>
          <w:numId w:val="27"/>
        </w:numPr>
      </w:pPr>
      <w:r w:rsidRPr="009523EC">
        <w:t>In MySQL, "views are stored queries that when invoked produce a </w:t>
      </w:r>
      <w:r w:rsidRPr="009523EC">
        <w:rPr>
          <w:i/>
          <w:iCs/>
        </w:rPr>
        <w:t>result set</w:t>
      </w:r>
      <w:r w:rsidRPr="009523EC">
        <w:t>. A view acts as a virtual table." See: </w:t>
      </w:r>
      <w:hyperlink r:id="rId16" w:history="1">
        <w:r w:rsidRPr="009523EC">
          <w:rPr>
            <w:rStyle w:val="Hyperlink"/>
          </w:rPr>
          <w:t>https://dev.mysql.com</w:t>
        </w:r>
        <w:r w:rsidRPr="009523EC">
          <w:rPr>
            <w:rStyle w:val="Hyperlink"/>
          </w:rPr>
          <w:t>/</w:t>
        </w:r>
        <w:r w:rsidRPr="009523EC">
          <w:rPr>
            <w:rStyle w:val="Hyperlink"/>
          </w:rPr>
          <w:t>doc/refman/8.2/en/views.html</w:t>
        </w:r>
      </w:hyperlink>
    </w:p>
    <w:p w14:paraId="5D71D152" w14:textId="77777777" w:rsidR="009523EC" w:rsidRPr="009523EC" w:rsidRDefault="009523EC">
      <w:pPr>
        <w:numPr>
          <w:ilvl w:val="0"/>
          <w:numId w:val="27"/>
        </w:numPr>
      </w:pPr>
      <w:r w:rsidRPr="009523EC">
        <w:t>Some advantages of using views:</w:t>
      </w:r>
    </w:p>
    <w:p w14:paraId="72781D70" w14:textId="77777777" w:rsidR="009523EC" w:rsidRPr="009523EC" w:rsidRDefault="009523EC">
      <w:pPr>
        <w:numPr>
          <w:ilvl w:val="1"/>
          <w:numId w:val="27"/>
        </w:numPr>
      </w:pPr>
      <w:r w:rsidRPr="009523EC">
        <w:rPr>
          <w:highlight w:val="yellow"/>
        </w:rPr>
        <w:t>Better data abstraction</w:t>
      </w:r>
      <w:r w:rsidRPr="009523EC">
        <w:t>: hiding unnecessary information.</w:t>
      </w:r>
    </w:p>
    <w:p w14:paraId="050E4C0D" w14:textId="77777777" w:rsidR="009523EC" w:rsidRPr="009523EC" w:rsidRDefault="009523EC">
      <w:pPr>
        <w:numPr>
          <w:ilvl w:val="1"/>
          <w:numId w:val="27"/>
        </w:numPr>
        <w:rPr>
          <w:highlight w:val="yellow"/>
        </w:rPr>
      </w:pPr>
      <w:r w:rsidRPr="009523EC">
        <w:rPr>
          <w:highlight w:val="yellow"/>
        </w:rPr>
        <w:t>Logical data independence</w:t>
      </w:r>
    </w:p>
    <w:p w14:paraId="108833AA" w14:textId="77777777" w:rsidR="009523EC" w:rsidRPr="009523EC" w:rsidRDefault="009523EC">
      <w:pPr>
        <w:numPr>
          <w:ilvl w:val="1"/>
          <w:numId w:val="27"/>
        </w:numPr>
      </w:pPr>
      <w:r w:rsidRPr="009523EC">
        <w:t>Better consistency</w:t>
      </w:r>
    </w:p>
    <w:p w14:paraId="5432C94A" w14:textId="77777777" w:rsidR="009523EC" w:rsidRPr="009523EC" w:rsidRDefault="009523EC">
      <w:pPr>
        <w:numPr>
          <w:ilvl w:val="1"/>
          <w:numId w:val="27"/>
        </w:numPr>
      </w:pPr>
      <w:r w:rsidRPr="009523EC">
        <w:t>More security control</w:t>
      </w:r>
    </w:p>
    <w:p w14:paraId="3B60EF21" w14:textId="77777777" w:rsidR="009523EC" w:rsidRPr="009523EC" w:rsidRDefault="009523EC">
      <w:pPr>
        <w:numPr>
          <w:ilvl w:val="1"/>
          <w:numId w:val="27"/>
        </w:numPr>
      </w:pPr>
      <w:r w:rsidRPr="009523EC">
        <w:t>Possibly more efficient</w:t>
      </w:r>
    </w:p>
    <w:p w14:paraId="10C29743" w14:textId="77777777" w:rsidR="009523EC" w:rsidRPr="009523EC" w:rsidRDefault="009523EC">
      <w:pPr>
        <w:numPr>
          <w:ilvl w:val="0"/>
          <w:numId w:val="27"/>
        </w:numPr>
      </w:pPr>
      <w:r w:rsidRPr="009523EC">
        <w:lastRenderedPageBreak/>
        <w:t>Some disadvantages:</w:t>
      </w:r>
    </w:p>
    <w:p w14:paraId="1431A9C1" w14:textId="77777777" w:rsidR="009523EC" w:rsidRPr="009523EC" w:rsidRDefault="009523EC">
      <w:pPr>
        <w:numPr>
          <w:ilvl w:val="1"/>
          <w:numId w:val="27"/>
        </w:numPr>
      </w:pPr>
      <w:r w:rsidRPr="009523EC">
        <w:t>More work</w:t>
      </w:r>
    </w:p>
    <w:p w14:paraId="5049FE5F" w14:textId="77777777" w:rsidR="009523EC" w:rsidRPr="009523EC" w:rsidRDefault="009523EC">
      <w:pPr>
        <w:numPr>
          <w:ilvl w:val="1"/>
          <w:numId w:val="27"/>
        </w:numPr>
      </w:pPr>
      <w:r w:rsidRPr="009523EC">
        <w:t>Complicated especially when views are updated.</w:t>
      </w:r>
    </w:p>
    <w:p w14:paraId="41B05143" w14:textId="77777777" w:rsidR="009523EC" w:rsidRPr="009523EC" w:rsidRDefault="009523EC">
      <w:pPr>
        <w:numPr>
          <w:ilvl w:val="1"/>
          <w:numId w:val="27"/>
        </w:numPr>
      </w:pPr>
      <w:r w:rsidRPr="009523EC">
        <w:rPr>
          <w:highlight w:val="yellow"/>
        </w:rPr>
        <w:t>Performance:</w:t>
      </w:r>
      <w:r w:rsidRPr="009523EC">
        <w:t xml:space="preserve"> view processing may not be optimized, e.g.,</w:t>
      </w:r>
    </w:p>
    <w:p w14:paraId="242A4D82" w14:textId="77777777" w:rsidR="009523EC" w:rsidRPr="009523EC" w:rsidRDefault="009523EC">
      <w:pPr>
        <w:numPr>
          <w:ilvl w:val="1"/>
          <w:numId w:val="28"/>
        </w:numPr>
      </w:pPr>
      <w:r w:rsidRPr="009523EC">
        <w:t xml:space="preserve">A view can be treated as a subquery by the </w:t>
      </w:r>
      <w:proofErr w:type="spellStart"/>
      <w:proofErr w:type="gramStart"/>
      <w:r w:rsidRPr="009523EC">
        <w:t>db</w:t>
      </w:r>
      <w:proofErr w:type="spellEnd"/>
      <w:proofErr w:type="gramEnd"/>
      <w:r w:rsidRPr="009523EC">
        <w:t xml:space="preserve"> engine.</w:t>
      </w:r>
    </w:p>
    <w:p w14:paraId="05EC49B9" w14:textId="77777777" w:rsidR="009523EC" w:rsidRPr="009523EC" w:rsidRDefault="009523EC">
      <w:pPr>
        <w:numPr>
          <w:ilvl w:val="1"/>
          <w:numId w:val="28"/>
        </w:numPr>
      </w:pPr>
      <w:r w:rsidRPr="009523EC">
        <w:t xml:space="preserve">Cannot create </w:t>
      </w:r>
      <w:proofErr w:type="gramStart"/>
      <w:r w:rsidRPr="009523EC">
        <w:t>index</w:t>
      </w:r>
      <w:proofErr w:type="gramEnd"/>
      <w:r w:rsidRPr="009523EC">
        <w:t xml:space="preserve"> for view in MySQL.</w:t>
      </w:r>
    </w:p>
    <w:p w14:paraId="54D4FB59" w14:textId="77777777" w:rsidR="009523EC" w:rsidRPr="009523EC" w:rsidRDefault="009523EC">
      <w:pPr>
        <w:numPr>
          <w:ilvl w:val="0"/>
          <w:numId w:val="27"/>
        </w:numPr>
      </w:pPr>
      <w:r w:rsidRPr="009523EC">
        <w:t>See the </w:t>
      </w:r>
      <w:hyperlink r:id="rId17" w:history="1">
        <w:r w:rsidRPr="009523EC">
          <w:rPr>
            <w:rStyle w:val="Hyperlink"/>
          </w:rPr>
          <w:t>three layered DB architecture</w:t>
        </w:r>
      </w:hyperlink>
      <w:r w:rsidRPr="009523EC">
        <w:t>.</w:t>
      </w:r>
    </w:p>
    <w:p w14:paraId="09BB6791" w14:textId="77777777" w:rsidR="009523EC" w:rsidRPr="009523EC" w:rsidRDefault="009523EC">
      <w:pPr>
        <w:numPr>
          <w:ilvl w:val="0"/>
          <w:numId w:val="27"/>
        </w:numPr>
      </w:pPr>
      <w:r w:rsidRPr="009523EC">
        <w:t>MySQL Create View Manual: search for "</w:t>
      </w:r>
      <w:proofErr w:type="spellStart"/>
      <w:r w:rsidRPr="009523EC">
        <w:t>mysql</w:t>
      </w:r>
      <w:proofErr w:type="spellEnd"/>
      <w:r w:rsidRPr="009523EC">
        <w:t xml:space="preserve"> view manual"</w:t>
      </w:r>
    </w:p>
    <w:p w14:paraId="7580DE2B" w14:textId="77777777" w:rsidR="009523EC" w:rsidRPr="009523EC" w:rsidRDefault="009523EC" w:rsidP="009523EC">
      <w:r w:rsidRPr="009523EC">
        <w:t>CREATE</w:t>
      </w:r>
      <w:r w:rsidRPr="009523EC">
        <w:br/>
        <w:t> </w:t>
      </w:r>
      <w:proofErr w:type="gramStart"/>
      <w:r w:rsidRPr="009523EC">
        <w:t>   [</w:t>
      </w:r>
      <w:proofErr w:type="gramEnd"/>
      <w:r w:rsidRPr="009523EC">
        <w:t>OR REPLACE]</w:t>
      </w:r>
      <w:r w:rsidRPr="009523EC">
        <w:br/>
        <w:t>    [ALGORITHM = {UNDEFINED | MERGE | TEMPTABLE}]</w:t>
      </w:r>
      <w:r w:rsidRPr="009523EC">
        <w:br/>
        <w:t>    [DEFINER = { user | CURRENT_USER }]</w:t>
      </w:r>
      <w:r w:rsidRPr="009523EC">
        <w:br/>
        <w:t>    [SQL SECURITY { DEFINER | INVOKER }]</w:t>
      </w:r>
      <w:r w:rsidRPr="009523EC">
        <w:br/>
        <w:t xml:space="preserve">    VIEW </w:t>
      </w:r>
      <w:proofErr w:type="spellStart"/>
      <w:r w:rsidRPr="009523EC">
        <w:t>view_name</w:t>
      </w:r>
      <w:proofErr w:type="spellEnd"/>
      <w:r w:rsidRPr="009523EC">
        <w:t xml:space="preserve"> [(</w:t>
      </w:r>
      <w:proofErr w:type="spellStart"/>
      <w:r w:rsidRPr="009523EC">
        <w:t>column_list</w:t>
      </w:r>
      <w:proofErr w:type="spellEnd"/>
      <w:r w:rsidRPr="009523EC">
        <w:t>)]</w:t>
      </w:r>
      <w:r w:rsidRPr="009523EC">
        <w:br/>
        <w:t xml:space="preserve">    AS </w:t>
      </w:r>
      <w:proofErr w:type="spellStart"/>
      <w:r w:rsidRPr="009523EC">
        <w:t>select_statement</w:t>
      </w:r>
      <w:proofErr w:type="spellEnd"/>
      <w:r w:rsidRPr="009523EC">
        <w:br/>
        <w:t>    [WITH [CASCADED | LOCAL] CHECK OPTION]</w:t>
      </w:r>
    </w:p>
    <w:p w14:paraId="6BD8162C" w14:textId="77777777" w:rsidR="009523EC" w:rsidRPr="009523EC" w:rsidRDefault="009523EC">
      <w:pPr>
        <w:numPr>
          <w:ilvl w:val="0"/>
          <w:numId w:val="29"/>
        </w:numPr>
      </w:pPr>
      <w:r w:rsidRPr="009523EC">
        <w:t>There are some limitations in views. For example:</w:t>
      </w:r>
    </w:p>
    <w:p w14:paraId="5BD78E3E" w14:textId="77777777" w:rsidR="009523EC" w:rsidRPr="009523EC" w:rsidRDefault="009523EC">
      <w:pPr>
        <w:numPr>
          <w:ilvl w:val="1"/>
          <w:numId w:val="29"/>
        </w:numPr>
      </w:pPr>
      <w:r w:rsidRPr="009523EC">
        <w:t>In earlier versions of MySQL, subqueries are not allowed in the SELECT clause in the CREATE VIEW statement.</w:t>
      </w:r>
    </w:p>
    <w:p w14:paraId="7778CEE4" w14:textId="77777777" w:rsidR="009523EC" w:rsidRPr="009523EC" w:rsidRDefault="009523EC">
      <w:pPr>
        <w:numPr>
          <w:ilvl w:val="0"/>
          <w:numId w:val="29"/>
        </w:numPr>
      </w:pPr>
      <w:r w:rsidRPr="009523EC">
        <w:t>You may need to define intermediate views accordingly.</w:t>
      </w:r>
    </w:p>
    <w:p w14:paraId="70A5F005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28F5DEF0" w14:textId="77777777" w:rsidR="009523EC" w:rsidRPr="009523EC" w:rsidRDefault="009523EC" w:rsidP="009523EC">
      <w:r w:rsidRPr="009523EC">
        <w:t>Execute the following code and ensure that you understand the result.</w:t>
      </w:r>
    </w:p>
    <w:p w14:paraId="7B765F0C" w14:textId="77777777" w:rsidR="009523EC" w:rsidRPr="009523EC" w:rsidRDefault="009523EC" w:rsidP="009523EC">
      <w:r w:rsidRPr="009523EC">
        <w:t xml:space="preserve">CREATE OR REPLACE VIEW </w:t>
      </w:r>
      <w:proofErr w:type="spellStart"/>
      <w:r w:rsidRPr="009523EC">
        <w:t>school_summary</w:t>
      </w:r>
      <w:proofErr w:type="spellEnd"/>
      <w:r w:rsidRPr="009523EC">
        <w:t>(</w:t>
      </w:r>
      <w:r w:rsidRPr="009523EC">
        <w:br/>
        <w:t xml:space="preserve">   </w:t>
      </w:r>
      <w:proofErr w:type="spellStart"/>
      <w:r w:rsidRPr="009523EC">
        <w:t>schoolCode</w:t>
      </w:r>
      <w:proofErr w:type="spellEnd"/>
      <w:r w:rsidRPr="009523EC">
        <w:t xml:space="preserve">, </w:t>
      </w:r>
      <w:proofErr w:type="spellStart"/>
      <w:r w:rsidRPr="009523EC">
        <w:t>schoolName</w:t>
      </w:r>
      <w:proofErr w:type="spellEnd"/>
      <w:r w:rsidRPr="009523EC">
        <w:t xml:space="preserve">, </w:t>
      </w:r>
      <w:proofErr w:type="spellStart"/>
      <w:r w:rsidRPr="009523EC">
        <w:t>n_departments</w:t>
      </w:r>
      <w:proofErr w:type="spellEnd"/>
      <w:r w:rsidRPr="009523EC">
        <w:t>) AS</w:t>
      </w:r>
      <w:r w:rsidRPr="009523EC">
        <w:br/>
        <w:t xml:space="preserve">SELECT </w:t>
      </w:r>
      <w:proofErr w:type="spellStart"/>
      <w:r w:rsidRPr="009523EC">
        <w:t>s.schoolCode</w:t>
      </w:r>
      <w:proofErr w:type="spellEnd"/>
      <w:r w:rsidRPr="009523EC">
        <w:t xml:space="preserve">, </w:t>
      </w:r>
      <w:proofErr w:type="spellStart"/>
      <w:r w:rsidRPr="009523EC">
        <w:t>s.schoolName</w:t>
      </w:r>
      <w:proofErr w:type="spellEnd"/>
      <w:r w:rsidRPr="009523EC">
        <w:t>,</w:t>
      </w:r>
      <w:r w:rsidRPr="009523EC">
        <w:br/>
        <w:t>COUNT(</w:t>
      </w:r>
      <w:proofErr w:type="spellStart"/>
      <w:r w:rsidRPr="009523EC">
        <w:t>d.deptCode</w:t>
      </w:r>
      <w:proofErr w:type="spellEnd"/>
      <w:r w:rsidRPr="009523EC">
        <w:t xml:space="preserve">) AS </w:t>
      </w:r>
      <w:proofErr w:type="spellStart"/>
      <w:r w:rsidRPr="009523EC">
        <w:t>n_departments</w:t>
      </w:r>
      <w:proofErr w:type="spellEnd"/>
      <w:r w:rsidRPr="009523EC">
        <w:br/>
        <w:t>FROM school AS s LEFT JOIN department AS d ON (</w:t>
      </w:r>
      <w:proofErr w:type="spellStart"/>
      <w:r w:rsidRPr="009523EC">
        <w:t>s.schoolCode</w:t>
      </w:r>
      <w:proofErr w:type="spellEnd"/>
      <w:r w:rsidRPr="009523EC">
        <w:t xml:space="preserve"> = </w:t>
      </w:r>
      <w:proofErr w:type="spellStart"/>
      <w:r w:rsidRPr="009523EC">
        <w:t>d.schoolCode</w:t>
      </w:r>
      <w:proofErr w:type="spellEnd"/>
      <w:r w:rsidRPr="009523EC">
        <w:t>)</w:t>
      </w:r>
      <w:r w:rsidRPr="009523EC">
        <w:br/>
        <w:t xml:space="preserve">GROUP BY </w:t>
      </w:r>
      <w:proofErr w:type="spellStart"/>
      <w:r w:rsidRPr="009523EC">
        <w:t>s.schoolCode</w:t>
      </w:r>
      <w:proofErr w:type="spellEnd"/>
      <w:r w:rsidRPr="009523EC">
        <w:t xml:space="preserve">, </w:t>
      </w:r>
      <w:proofErr w:type="spellStart"/>
      <w:r w:rsidRPr="009523EC">
        <w:t>s.schoolName</w:t>
      </w:r>
      <w:proofErr w:type="spellEnd"/>
      <w:r w:rsidRPr="009523EC">
        <w:t>;</w:t>
      </w:r>
      <w:r w:rsidRPr="009523EC">
        <w:br/>
      </w:r>
      <w:r w:rsidRPr="009523EC">
        <w:br/>
        <w:t xml:space="preserve">SHOW CREATE VIEW </w:t>
      </w:r>
      <w:proofErr w:type="spellStart"/>
      <w:r w:rsidRPr="009523EC">
        <w:t>school_summary</w:t>
      </w:r>
      <w:proofErr w:type="spellEnd"/>
      <w:r w:rsidRPr="009523EC">
        <w:t>;</w:t>
      </w:r>
      <w:r w:rsidRPr="009523EC">
        <w:br/>
        <w:t>-- Note something like "ALGORITHM=UNDEFINED DEFINER=`</w:t>
      </w:r>
      <w:proofErr w:type="spellStart"/>
      <w:r w:rsidRPr="009523EC">
        <w:t>yue</w:t>
      </w:r>
      <w:proofErr w:type="spellEnd"/>
      <w:r w:rsidRPr="009523EC">
        <w:t>`@`localhost` SQL SECURITY DEFINER"</w:t>
      </w:r>
      <w:r w:rsidRPr="009523EC">
        <w:br/>
        <w:t>-- (default values) may be added.</w:t>
      </w:r>
    </w:p>
    <w:p w14:paraId="0729429A" w14:textId="77777777" w:rsidR="009523EC" w:rsidRPr="009523EC" w:rsidRDefault="009523EC" w:rsidP="009523EC">
      <w:r w:rsidRPr="009523EC">
        <w:t xml:space="preserve">DESC </w:t>
      </w:r>
      <w:proofErr w:type="spellStart"/>
      <w:r w:rsidRPr="009523EC">
        <w:t>school_summary</w:t>
      </w:r>
      <w:proofErr w:type="spellEnd"/>
      <w:r w:rsidRPr="009523EC">
        <w:t>;</w:t>
      </w:r>
      <w:r w:rsidRPr="009523EC">
        <w:br/>
      </w:r>
      <w:r w:rsidRPr="009523EC">
        <w:br/>
        <w:t>SELECT *</w:t>
      </w:r>
      <w:r w:rsidRPr="009523EC">
        <w:br/>
      </w:r>
      <w:r w:rsidRPr="009523EC">
        <w:lastRenderedPageBreak/>
        <w:t xml:space="preserve">FROM </w:t>
      </w:r>
      <w:proofErr w:type="spellStart"/>
      <w:r w:rsidRPr="009523EC">
        <w:t>school_summary</w:t>
      </w:r>
      <w:proofErr w:type="spellEnd"/>
      <w:r w:rsidRPr="009523EC">
        <w:br/>
        <w:t xml:space="preserve">WHERE </w:t>
      </w:r>
      <w:proofErr w:type="spellStart"/>
      <w:r w:rsidRPr="009523EC">
        <w:t>n_departments</w:t>
      </w:r>
      <w:proofErr w:type="spellEnd"/>
      <w:r w:rsidRPr="009523EC">
        <w:t xml:space="preserve"> &gt; </w:t>
      </w:r>
      <w:proofErr w:type="gramStart"/>
      <w:r w:rsidRPr="009523EC">
        <w:t>0;</w:t>
      </w:r>
      <w:proofErr w:type="gramEnd"/>
    </w:p>
    <w:p w14:paraId="54ECCF82" w14:textId="77777777" w:rsidR="009523EC" w:rsidRPr="009523EC" w:rsidRDefault="009523EC" w:rsidP="009523EC">
      <w:r w:rsidRPr="009523EC">
        <w:t xml:space="preserve">DROP VIEW </w:t>
      </w:r>
      <w:proofErr w:type="spellStart"/>
      <w:r w:rsidRPr="009523EC">
        <w:t>school_</w:t>
      </w:r>
      <w:proofErr w:type="gramStart"/>
      <w:r w:rsidRPr="009523EC">
        <w:t>summary</w:t>
      </w:r>
      <w:proofErr w:type="spellEnd"/>
      <w:r w:rsidRPr="009523EC">
        <w:t>;</w:t>
      </w:r>
      <w:proofErr w:type="gramEnd"/>
    </w:p>
    <w:p w14:paraId="1BE18598" w14:textId="77777777" w:rsidR="009523EC" w:rsidRPr="009523EC" w:rsidRDefault="009523EC" w:rsidP="009523EC">
      <w:r w:rsidRPr="009523EC">
        <w:t>Notes:</w:t>
      </w:r>
    </w:p>
    <w:p w14:paraId="35CEEA1E" w14:textId="77777777" w:rsidR="009523EC" w:rsidRPr="009523EC" w:rsidRDefault="009523EC">
      <w:pPr>
        <w:numPr>
          <w:ilvl w:val="0"/>
          <w:numId w:val="30"/>
        </w:numPr>
      </w:pPr>
      <w:r w:rsidRPr="009523EC">
        <w:t xml:space="preserve">"CREATE OR REPLACE" can replace existing view </w:t>
      </w:r>
      <w:proofErr w:type="gramStart"/>
      <w:r w:rsidRPr="009523EC">
        <w:t>definition</w:t>
      </w:r>
      <w:proofErr w:type="gramEnd"/>
      <w:r w:rsidRPr="009523EC">
        <w:t>.</w:t>
      </w:r>
    </w:p>
    <w:p w14:paraId="5DF848D4" w14:textId="77777777" w:rsidR="009523EC" w:rsidRPr="009523EC" w:rsidRDefault="009523EC">
      <w:pPr>
        <w:numPr>
          <w:ilvl w:val="0"/>
          <w:numId w:val="30"/>
        </w:numPr>
      </w:pPr>
      <w:r w:rsidRPr="009523EC">
        <w:t>There are no data types explicitly specified for the columns in the example.</w:t>
      </w:r>
    </w:p>
    <w:p w14:paraId="190ED53E" w14:textId="77777777" w:rsidR="009523EC" w:rsidRPr="009523EC" w:rsidRDefault="009523EC">
      <w:pPr>
        <w:numPr>
          <w:ilvl w:val="0"/>
          <w:numId w:val="30"/>
        </w:numPr>
      </w:pPr>
      <w:r w:rsidRPr="009523EC">
        <w:t>The column list is optional.</w:t>
      </w:r>
    </w:p>
    <w:p w14:paraId="69177866" w14:textId="77777777" w:rsidR="009523EC" w:rsidRPr="009523EC" w:rsidRDefault="009523EC">
      <w:pPr>
        <w:numPr>
          <w:ilvl w:val="0"/>
          <w:numId w:val="30"/>
        </w:numPr>
      </w:pPr>
      <w:r w:rsidRPr="009523EC">
        <w:t xml:space="preserve">MySQL supports </w:t>
      </w:r>
      <w:proofErr w:type="gramStart"/>
      <w:r w:rsidRPr="009523EC">
        <w:t>specification</w:t>
      </w:r>
      <w:proofErr w:type="gramEnd"/>
      <w:r w:rsidRPr="009523EC">
        <w:t xml:space="preserve"> of algorithm for processing views:</w:t>
      </w:r>
    </w:p>
    <w:p w14:paraId="4472C8D5" w14:textId="77777777" w:rsidR="009523EC" w:rsidRPr="009523EC" w:rsidRDefault="009523EC">
      <w:pPr>
        <w:numPr>
          <w:ilvl w:val="1"/>
          <w:numId w:val="30"/>
        </w:numPr>
      </w:pPr>
      <w:r w:rsidRPr="009523EC">
        <w:t>MERGE: view definition merged into the containing query (inlining)</w:t>
      </w:r>
    </w:p>
    <w:p w14:paraId="028F5CD0" w14:textId="77777777" w:rsidR="009523EC" w:rsidRPr="009523EC" w:rsidRDefault="009523EC">
      <w:pPr>
        <w:numPr>
          <w:ilvl w:val="1"/>
          <w:numId w:val="30"/>
        </w:numPr>
      </w:pPr>
      <w:r w:rsidRPr="009523EC">
        <w:t>TEMPTABLE: view results stored in temporary table to be used in the containing query.</w:t>
      </w:r>
    </w:p>
    <w:p w14:paraId="50E84B56" w14:textId="77777777" w:rsidR="009523EC" w:rsidRPr="009523EC" w:rsidRDefault="009523EC">
      <w:pPr>
        <w:numPr>
          <w:ilvl w:val="0"/>
          <w:numId w:val="30"/>
        </w:numPr>
      </w:pPr>
      <w:r w:rsidRPr="009523EC">
        <w:t>MySQL supports updatable views. Use them carefully. E.g., the view 'user' in '</w:t>
      </w:r>
      <w:proofErr w:type="spellStart"/>
      <w:r w:rsidRPr="009523EC">
        <w:t>mysql</w:t>
      </w:r>
      <w:proofErr w:type="spellEnd"/>
      <w:r w:rsidRPr="009523EC">
        <w:t>' is updatable.</w:t>
      </w:r>
    </w:p>
    <w:p w14:paraId="7A9F0FC9" w14:textId="77777777" w:rsidR="009523EC" w:rsidRPr="009523EC" w:rsidRDefault="009523EC">
      <w:pPr>
        <w:numPr>
          <w:ilvl w:val="1"/>
          <w:numId w:val="30"/>
        </w:numPr>
      </w:pPr>
      <w:r w:rsidRPr="009523EC">
        <w:t xml:space="preserve">In general, "for a view to be </w:t>
      </w:r>
      <w:r w:rsidRPr="009523EC">
        <w:rPr>
          <w:highlight w:val="yellow"/>
        </w:rPr>
        <w:t>updatable,</w:t>
      </w:r>
      <w:r w:rsidRPr="009523EC">
        <w:t xml:space="preserve"> there must be a one-to-one relationship between the rows in the view and the rows in the underlying table."</w:t>
      </w:r>
    </w:p>
    <w:p w14:paraId="432D984B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  <w:highlight w:val="yellow"/>
        </w:rPr>
        <w:t>3. Stored Subroutines</w:t>
      </w:r>
    </w:p>
    <w:p w14:paraId="47383BE7" w14:textId="77777777" w:rsidR="009523EC" w:rsidRPr="009523EC" w:rsidRDefault="009523EC">
      <w:pPr>
        <w:numPr>
          <w:ilvl w:val="0"/>
          <w:numId w:val="31"/>
        </w:numPr>
      </w:pPr>
      <w:r w:rsidRPr="009523EC">
        <w:t>Subroutines stored by the DBMS can be called.</w:t>
      </w:r>
    </w:p>
    <w:p w14:paraId="535EF1C5" w14:textId="77777777" w:rsidR="009523EC" w:rsidRPr="009523EC" w:rsidRDefault="009523EC">
      <w:pPr>
        <w:numPr>
          <w:ilvl w:val="0"/>
          <w:numId w:val="31"/>
        </w:numPr>
      </w:pPr>
      <w:r w:rsidRPr="009523EC">
        <w:t>Subroutines can be</w:t>
      </w:r>
    </w:p>
    <w:p w14:paraId="7C6DFF22" w14:textId="77777777" w:rsidR="009523EC" w:rsidRPr="009523EC" w:rsidRDefault="009523EC">
      <w:pPr>
        <w:numPr>
          <w:ilvl w:val="1"/>
          <w:numId w:val="31"/>
        </w:numPr>
      </w:pPr>
      <w:r w:rsidRPr="009523EC">
        <w:rPr>
          <w:highlight w:val="yellow"/>
        </w:rPr>
        <w:t>functions</w:t>
      </w:r>
      <w:r w:rsidRPr="009523EC">
        <w:t>: return a value, or</w:t>
      </w:r>
    </w:p>
    <w:p w14:paraId="22E1C320" w14:textId="77777777" w:rsidR="009523EC" w:rsidRPr="009523EC" w:rsidRDefault="009523EC">
      <w:pPr>
        <w:numPr>
          <w:ilvl w:val="1"/>
          <w:numId w:val="31"/>
        </w:numPr>
      </w:pPr>
      <w:r w:rsidRPr="009523EC">
        <w:rPr>
          <w:highlight w:val="yellow"/>
        </w:rPr>
        <w:t>procedures</w:t>
      </w:r>
      <w:r w:rsidRPr="009523EC">
        <w:t>:</w:t>
      </w:r>
    </w:p>
    <w:p w14:paraId="4A075B32" w14:textId="77777777" w:rsidR="009523EC" w:rsidRPr="009523EC" w:rsidRDefault="009523EC">
      <w:pPr>
        <w:numPr>
          <w:ilvl w:val="2"/>
          <w:numId w:val="31"/>
        </w:numPr>
      </w:pPr>
      <w:r w:rsidRPr="009523EC">
        <w:t>do not return a value, and</w:t>
      </w:r>
    </w:p>
    <w:p w14:paraId="17426C53" w14:textId="77777777" w:rsidR="009523EC" w:rsidRPr="009523EC" w:rsidRDefault="009523EC">
      <w:pPr>
        <w:numPr>
          <w:ilvl w:val="2"/>
          <w:numId w:val="31"/>
        </w:numPr>
      </w:pPr>
      <w:r w:rsidRPr="009523EC">
        <w:t>work by side effects.</w:t>
      </w:r>
    </w:p>
    <w:p w14:paraId="6A4279DA" w14:textId="77777777" w:rsidR="009523EC" w:rsidRPr="009523EC" w:rsidRDefault="009523EC">
      <w:pPr>
        <w:numPr>
          <w:ilvl w:val="0"/>
          <w:numId w:val="31"/>
        </w:numPr>
      </w:pPr>
      <w:r w:rsidRPr="009523EC">
        <w:t>Known as SQL/PSM (SQL/Persistent Stored Modules) in MySQL.</w:t>
      </w:r>
    </w:p>
    <w:p w14:paraId="134987E6" w14:textId="77777777" w:rsidR="009523EC" w:rsidRPr="009523EC" w:rsidRDefault="009523EC">
      <w:pPr>
        <w:numPr>
          <w:ilvl w:val="1"/>
          <w:numId w:val="31"/>
        </w:numPr>
      </w:pPr>
      <w:r w:rsidRPr="009523EC">
        <w:t>Can execute SQL statements.</w:t>
      </w:r>
    </w:p>
    <w:p w14:paraId="06EF4505" w14:textId="77777777" w:rsidR="009523EC" w:rsidRPr="009523EC" w:rsidRDefault="009523EC">
      <w:pPr>
        <w:numPr>
          <w:ilvl w:val="1"/>
          <w:numId w:val="31"/>
        </w:numPr>
      </w:pPr>
      <w:proofErr w:type="gramStart"/>
      <w:r w:rsidRPr="009523EC">
        <w:t>Include</w:t>
      </w:r>
      <w:proofErr w:type="gramEnd"/>
      <w:r w:rsidRPr="009523EC">
        <w:t xml:space="preserve"> general programming constructs.</w:t>
      </w:r>
    </w:p>
    <w:p w14:paraId="243788B7" w14:textId="77777777" w:rsidR="009523EC" w:rsidRPr="009523EC" w:rsidRDefault="009523EC">
      <w:pPr>
        <w:numPr>
          <w:ilvl w:val="0"/>
          <w:numId w:val="31"/>
        </w:numPr>
      </w:pPr>
      <w:r w:rsidRPr="009523EC">
        <w:rPr>
          <w:highlight w:val="yellow"/>
        </w:rPr>
        <w:t>Some advantages of stored subroutines</w:t>
      </w:r>
      <w:r w:rsidRPr="009523EC">
        <w:t>:</w:t>
      </w:r>
    </w:p>
    <w:p w14:paraId="01849B4B" w14:textId="77777777" w:rsidR="009523EC" w:rsidRPr="009523EC" w:rsidRDefault="009523EC">
      <w:pPr>
        <w:numPr>
          <w:ilvl w:val="1"/>
          <w:numId w:val="31"/>
        </w:numPr>
      </w:pPr>
      <w:r w:rsidRPr="009523EC">
        <w:t xml:space="preserve">Enforcing </w:t>
      </w:r>
      <w:r w:rsidRPr="009523EC">
        <w:rPr>
          <w:highlight w:val="yellow"/>
        </w:rPr>
        <w:t>application constraints and requirements</w:t>
      </w:r>
      <w:r w:rsidRPr="009523EC">
        <w:t>.</w:t>
      </w:r>
    </w:p>
    <w:p w14:paraId="5746324F" w14:textId="77777777" w:rsidR="009523EC" w:rsidRPr="009523EC" w:rsidRDefault="009523EC">
      <w:pPr>
        <w:numPr>
          <w:ilvl w:val="1"/>
          <w:numId w:val="31"/>
        </w:numPr>
      </w:pPr>
      <w:r w:rsidRPr="009523EC">
        <w:rPr>
          <w:highlight w:val="yellow"/>
        </w:rPr>
        <w:t>Providing consistency</w:t>
      </w:r>
      <w:r w:rsidRPr="009523EC">
        <w:t xml:space="preserve"> and security control.</w:t>
      </w:r>
    </w:p>
    <w:p w14:paraId="3B04E508" w14:textId="77777777" w:rsidR="009523EC" w:rsidRPr="009523EC" w:rsidRDefault="009523EC">
      <w:pPr>
        <w:numPr>
          <w:ilvl w:val="1"/>
          <w:numId w:val="31"/>
        </w:numPr>
      </w:pPr>
      <w:r w:rsidRPr="009523EC">
        <w:t xml:space="preserve">Possible </w:t>
      </w:r>
      <w:r w:rsidRPr="009523EC">
        <w:rPr>
          <w:highlight w:val="yellow"/>
        </w:rPr>
        <w:t>performance optimization</w:t>
      </w:r>
      <w:r w:rsidRPr="009523EC">
        <w:t xml:space="preserve"> by both the developers and the DBMS.</w:t>
      </w:r>
    </w:p>
    <w:p w14:paraId="45D32B2A" w14:textId="77777777" w:rsidR="009523EC" w:rsidRPr="009523EC" w:rsidRDefault="009523EC">
      <w:pPr>
        <w:numPr>
          <w:ilvl w:val="1"/>
          <w:numId w:val="31"/>
        </w:numPr>
      </w:pPr>
      <w:r w:rsidRPr="009523EC">
        <w:t>Sharing among DB applications, especially when they use different languages.</w:t>
      </w:r>
    </w:p>
    <w:p w14:paraId="512BBA21" w14:textId="77777777" w:rsidR="009523EC" w:rsidRPr="009523EC" w:rsidRDefault="009523EC">
      <w:pPr>
        <w:numPr>
          <w:ilvl w:val="0"/>
          <w:numId w:val="31"/>
        </w:numPr>
      </w:pPr>
      <w:r w:rsidRPr="009523EC">
        <w:lastRenderedPageBreak/>
        <w:t>Some disadvantages of stored procedures:</w:t>
      </w:r>
    </w:p>
    <w:p w14:paraId="159075F5" w14:textId="77777777" w:rsidR="009523EC" w:rsidRPr="009523EC" w:rsidRDefault="009523EC">
      <w:pPr>
        <w:numPr>
          <w:ilvl w:val="1"/>
          <w:numId w:val="31"/>
        </w:numPr>
      </w:pPr>
      <w:r w:rsidRPr="009523EC">
        <w:t>Use up DB server's resources.</w:t>
      </w:r>
    </w:p>
    <w:p w14:paraId="6209F60B" w14:textId="77777777" w:rsidR="009523EC" w:rsidRPr="009523EC" w:rsidRDefault="009523EC">
      <w:pPr>
        <w:numPr>
          <w:ilvl w:val="1"/>
          <w:numId w:val="31"/>
        </w:numPr>
      </w:pPr>
      <w:r w:rsidRPr="009523EC">
        <w:t>Potentially inefficient because of limitations in language constructs.</w:t>
      </w:r>
    </w:p>
    <w:p w14:paraId="3330ED1F" w14:textId="77777777" w:rsidR="009523EC" w:rsidRPr="009523EC" w:rsidRDefault="009523EC">
      <w:pPr>
        <w:numPr>
          <w:ilvl w:val="1"/>
          <w:numId w:val="31"/>
        </w:numPr>
      </w:pPr>
      <w:r w:rsidRPr="009523EC">
        <w:t>Potentially harder to develop because of relative lack of libraries and difficulty in debugging.</w:t>
      </w:r>
    </w:p>
    <w:p w14:paraId="77059207" w14:textId="77777777" w:rsidR="009523EC" w:rsidRPr="009523EC" w:rsidRDefault="009523EC">
      <w:pPr>
        <w:numPr>
          <w:ilvl w:val="1"/>
          <w:numId w:val="31"/>
        </w:numPr>
      </w:pPr>
      <w:r w:rsidRPr="009523EC">
        <w:t xml:space="preserve">Can be </w:t>
      </w:r>
      <w:proofErr w:type="gramStart"/>
      <w:r w:rsidRPr="009523EC">
        <w:t>vendor</w:t>
      </w:r>
      <w:proofErr w:type="gramEnd"/>
      <w:r w:rsidRPr="009523EC">
        <w:t xml:space="preserve"> specific.</w:t>
      </w:r>
    </w:p>
    <w:p w14:paraId="2BC01998" w14:textId="77777777" w:rsidR="009523EC" w:rsidRPr="009523EC" w:rsidRDefault="009523EC">
      <w:pPr>
        <w:numPr>
          <w:ilvl w:val="0"/>
          <w:numId w:val="31"/>
        </w:numPr>
      </w:pPr>
      <w:r w:rsidRPr="009523EC">
        <w:t>In general, stored subroutines should be used more often.</w:t>
      </w:r>
    </w:p>
    <w:p w14:paraId="03A2AA39" w14:textId="77777777" w:rsidR="009523EC" w:rsidRPr="009523EC" w:rsidRDefault="009523EC">
      <w:pPr>
        <w:numPr>
          <w:ilvl w:val="0"/>
          <w:numId w:val="31"/>
        </w:numPr>
      </w:pPr>
      <w:r w:rsidRPr="009523EC">
        <w:t>Some general points:</w:t>
      </w:r>
    </w:p>
    <w:p w14:paraId="1269038F" w14:textId="77777777" w:rsidR="009523EC" w:rsidRPr="009523EC" w:rsidRDefault="009523EC">
      <w:pPr>
        <w:numPr>
          <w:ilvl w:val="1"/>
          <w:numId w:val="32"/>
        </w:numPr>
      </w:pPr>
      <w:r w:rsidRPr="009523EC">
        <w:t>A stored subroutine is associated with a particular database. </w:t>
      </w:r>
    </w:p>
    <w:p w14:paraId="61BA36ED" w14:textId="77777777" w:rsidR="009523EC" w:rsidRPr="009523EC" w:rsidRDefault="009523EC">
      <w:pPr>
        <w:numPr>
          <w:ilvl w:val="1"/>
          <w:numId w:val="32"/>
        </w:numPr>
      </w:pPr>
      <w:proofErr w:type="gramStart"/>
      <w:r w:rsidRPr="009523EC">
        <w:t>Stored</w:t>
      </w:r>
      <w:proofErr w:type="gramEnd"/>
      <w:r w:rsidRPr="009523EC">
        <w:t xml:space="preserve"> functions cannot be recursive.</w:t>
      </w:r>
    </w:p>
    <w:p w14:paraId="3FDA01DB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>3.1 Stored Procedures</w:t>
      </w:r>
    </w:p>
    <w:p w14:paraId="29860DA5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16C639AD" w14:textId="77777777" w:rsidR="009523EC" w:rsidRPr="009523EC" w:rsidRDefault="009523EC" w:rsidP="009523EC">
      <w:r w:rsidRPr="009523EC">
        <w:t>Execute the following code and ensure that you understand the result.</w:t>
      </w:r>
    </w:p>
    <w:p w14:paraId="4D9F674E" w14:textId="77777777" w:rsidR="009523EC" w:rsidRPr="009523EC" w:rsidRDefault="009523EC" w:rsidP="009523EC">
      <w:r w:rsidRPr="009523EC">
        <w:t>-- A very simple stored procedure.</w:t>
      </w:r>
      <w:r w:rsidRPr="009523EC">
        <w:br/>
        <w:t>-- Redefine the delimiter to end the procedure.</w:t>
      </w:r>
      <w:r w:rsidRPr="009523EC">
        <w:br/>
        <w:t>DELIMITER //</w:t>
      </w:r>
      <w:r w:rsidRPr="009523EC">
        <w:br/>
      </w:r>
      <w:r w:rsidRPr="009523EC">
        <w:br/>
        <w:t xml:space="preserve">CREATE OR REPLACE PROCEDURE </w:t>
      </w:r>
      <w:proofErr w:type="spellStart"/>
      <w:r w:rsidRPr="009523EC">
        <w:t>deptInfo</w:t>
      </w:r>
      <w:proofErr w:type="spellEnd"/>
      <w:r w:rsidRPr="009523EC">
        <w:t xml:space="preserve">(IN </w:t>
      </w:r>
      <w:proofErr w:type="spellStart"/>
      <w:r w:rsidRPr="009523EC">
        <w:t>dCode</w:t>
      </w:r>
      <w:proofErr w:type="spellEnd"/>
      <w:r w:rsidRPr="009523EC">
        <w:t xml:space="preserve"> VARCHAR(4), OUT </w:t>
      </w:r>
      <w:proofErr w:type="spellStart"/>
      <w:r w:rsidRPr="009523EC">
        <w:t>numFaculty</w:t>
      </w:r>
      <w:proofErr w:type="spellEnd"/>
      <w:r w:rsidRPr="009523EC">
        <w:t xml:space="preserve"> INT)</w:t>
      </w:r>
      <w:r w:rsidRPr="009523EC">
        <w:br/>
        <w:t>BEGIN</w:t>
      </w:r>
      <w:r w:rsidRPr="009523EC">
        <w:br/>
        <w:t>   --  Display some information.</w:t>
      </w:r>
      <w:r w:rsidRPr="009523EC">
        <w:br/>
        <w:t xml:space="preserve">   SELECT </w:t>
      </w:r>
      <w:proofErr w:type="spellStart"/>
      <w:r w:rsidRPr="009523EC">
        <w:t>d.deptName</w:t>
      </w:r>
      <w:proofErr w:type="spellEnd"/>
      <w:r w:rsidRPr="009523EC">
        <w:t xml:space="preserve">, </w:t>
      </w:r>
      <w:proofErr w:type="spellStart"/>
      <w:r w:rsidRPr="009523EC">
        <w:t>d.SchoolCode</w:t>
      </w:r>
      <w:proofErr w:type="spellEnd"/>
      <w:r w:rsidRPr="009523EC">
        <w:t>, t1.n_majors, t2.n_minors</w:t>
      </w:r>
      <w:r w:rsidRPr="009523EC">
        <w:br/>
        <w:t>   FROM department AS d INNER JOIN</w:t>
      </w:r>
      <w:r w:rsidRPr="009523EC">
        <w:br/>
        <w:t>      (SELECT COUNT(</w:t>
      </w:r>
      <w:proofErr w:type="spellStart"/>
      <w:r w:rsidRPr="009523EC">
        <w:t>stuId</w:t>
      </w:r>
      <w:proofErr w:type="spellEnd"/>
      <w:r w:rsidRPr="009523EC">
        <w:t xml:space="preserve">) AS </w:t>
      </w:r>
      <w:proofErr w:type="spellStart"/>
      <w:r w:rsidRPr="009523EC">
        <w:t>n_majors</w:t>
      </w:r>
      <w:proofErr w:type="spellEnd"/>
      <w:r w:rsidRPr="009523EC">
        <w:br/>
        <w:t>      FROM student</w:t>
      </w:r>
      <w:r w:rsidRPr="009523EC">
        <w:br/>
        <w:t xml:space="preserve">      WHERE major = </w:t>
      </w:r>
      <w:proofErr w:type="spellStart"/>
      <w:r w:rsidRPr="009523EC">
        <w:t>dCode</w:t>
      </w:r>
      <w:proofErr w:type="spellEnd"/>
      <w:r w:rsidRPr="009523EC">
        <w:t>) AS t1 INNER JOIN</w:t>
      </w:r>
      <w:r w:rsidRPr="009523EC">
        <w:br/>
        <w:t>      (SELECT COUNT(</w:t>
      </w:r>
      <w:proofErr w:type="spellStart"/>
      <w:r w:rsidRPr="009523EC">
        <w:t>stuId</w:t>
      </w:r>
      <w:proofErr w:type="spellEnd"/>
      <w:r w:rsidRPr="009523EC">
        <w:t xml:space="preserve">) AS </w:t>
      </w:r>
      <w:proofErr w:type="spellStart"/>
      <w:r w:rsidRPr="009523EC">
        <w:t>n_minors</w:t>
      </w:r>
      <w:proofErr w:type="spellEnd"/>
      <w:r w:rsidRPr="009523EC">
        <w:br/>
        <w:t>      FROM student</w:t>
      </w:r>
      <w:r w:rsidRPr="009523EC">
        <w:br/>
        <w:t xml:space="preserve">      WHERE minor = </w:t>
      </w:r>
      <w:proofErr w:type="spellStart"/>
      <w:r w:rsidRPr="009523EC">
        <w:t>dCode</w:t>
      </w:r>
      <w:proofErr w:type="spellEnd"/>
      <w:r w:rsidRPr="009523EC">
        <w:t>) AS t2</w:t>
      </w:r>
      <w:r w:rsidRPr="009523EC">
        <w:br/>
        <w:t xml:space="preserve">   WHERE </w:t>
      </w:r>
      <w:proofErr w:type="spellStart"/>
      <w:r w:rsidRPr="009523EC">
        <w:t>d.deptCode</w:t>
      </w:r>
      <w:proofErr w:type="spellEnd"/>
      <w:r w:rsidRPr="009523EC">
        <w:t xml:space="preserve"> = </w:t>
      </w:r>
      <w:proofErr w:type="spellStart"/>
      <w:r w:rsidRPr="009523EC">
        <w:t>dCode</w:t>
      </w:r>
      <w:proofErr w:type="spellEnd"/>
      <w:r w:rsidRPr="009523EC">
        <w:t>;</w:t>
      </w:r>
      <w:r w:rsidRPr="009523EC">
        <w:br/>
      </w:r>
      <w:r w:rsidRPr="009523EC">
        <w:br/>
        <w:t>   -- MySQL does not direct sending output to console.</w:t>
      </w:r>
      <w:r w:rsidRPr="009523EC">
        <w:br/>
        <w:t>   -- It is necessary to use a SQL statement.</w:t>
      </w:r>
      <w:r w:rsidRPr="009523EC">
        <w:br/>
        <w:t>   SELECT '</w:t>
      </w:r>
      <w:proofErr w:type="spellStart"/>
      <w:r w:rsidRPr="009523EC">
        <w:t>Debuggin</w:t>
      </w:r>
      <w:proofErr w:type="spellEnd"/>
      <w:r w:rsidRPr="009523EC">
        <w:t xml:space="preserve"> comment can be put here.';</w:t>
      </w:r>
      <w:r w:rsidRPr="009523EC">
        <w:br/>
        <w:t xml:space="preserve">   SELECT CONCAT('Faculty in the department: ', </w:t>
      </w:r>
      <w:proofErr w:type="spellStart"/>
      <w:r w:rsidRPr="009523EC">
        <w:t>dCode</w:t>
      </w:r>
      <w:proofErr w:type="spellEnd"/>
      <w:r w:rsidRPr="009523EC">
        <w:t>) AS faculty;</w:t>
      </w:r>
      <w:r w:rsidRPr="009523EC">
        <w:br/>
      </w:r>
      <w:r w:rsidRPr="009523EC">
        <w:br/>
        <w:t>   SELECT *</w:t>
      </w:r>
      <w:r w:rsidRPr="009523EC">
        <w:br/>
        <w:t>   FROM faculty AS f</w:t>
      </w:r>
      <w:r w:rsidRPr="009523EC">
        <w:br/>
        <w:t xml:space="preserve">   WHERE </w:t>
      </w:r>
      <w:proofErr w:type="spellStart"/>
      <w:r w:rsidRPr="009523EC">
        <w:t>f.deptCode</w:t>
      </w:r>
      <w:proofErr w:type="spellEnd"/>
      <w:r w:rsidRPr="009523EC">
        <w:t xml:space="preserve"> = </w:t>
      </w:r>
      <w:proofErr w:type="spellStart"/>
      <w:r w:rsidRPr="009523EC">
        <w:t>dCode</w:t>
      </w:r>
      <w:proofErr w:type="spellEnd"/>
      <w:r w:rsidRPr="009523EC">
        <w:t>;</w:t>
      </w:r>
      <w:r w:rsidRPr="009523EC">
        <w:br/>
      </w:r>
      <w:r w:rsidRPr="009523EC">
        <w:lastRenderedPageBreak/>
        <w:br/>
        <w:t>   SELECT COUNT(</w:t>
      </w:r>
      <w:proofErr w:type="spellStart"/>
      <w:r w:rsidRPr="009523EC">
        <w:t>f.facId</w:t>
      </w:r>
      <w:proofErr w:type="spellEnd"/>
      <w:r w:rsidRPr="009523EC">
        <w:t xml:space="preserve">) INTO </w:t>
      </w:r>
      <w:proofErr w:type="spellStart"/>
      <w:r w:rsidRPr="009523EC">
        <w:t>numFaculty</w:t>
      </w:r>
      <w:proofErr w:type="spellEnd"/>
      <w:r w:rsidRPr="009523EC">
        <w:br/>
        <w:t>   FROM faculty AS f</w:t>
      </w:r>
      <w:r w:rsidRPr="009523EC">
        <w:br/>
        <w:t xml:space="preserve">   WHERE </w:t>
      </w:r>
      <w:proofErr w:type="spellStart"/>
      <w:r w:rsidRPr="009523EC">
        <w:t>f.deptCode</w:t>
      </w:r>
      <w:proofErr w:type="spellEnd"/>
      <w:r w:rsidRPr="009523EC">
        <w:t xml:space="preserve"> = </w:t>
      </w:r>
      <w:proofErr w:type="spellStart"/>
      <w:r w:rsidRPr="009523EC">
        <w:t>dCode</w:t>
      </w:r>
      <w:proofErr w:type="spellEnd"/>
      <w:r w:rsidRPr="009523EC">
        <w:t>;</w:t>
      </w:r>
      <w:r w:rsidRPr="009523EC">
        <w:br/>
        <w:t>END //</w:t>
      </w:r>
      <w:r w:rsidRPr="009523EC">
        <w:br/>
      </w:r>
      <w:r w:rsidRPr="009523EC">
        <w:br/>
        <w:t>DELIMITER ;</w:t>
      </w:r>
      <w:r w:rsidRPr="009523EC">
        <w:br/>
      </w:r>
      <w:r w:rsidRPr="009523EC">
        <w:br/>
        <w:t xml:space="preserve">SHOW CREATE PROCEDURE </w:t>
      </w:r>
      <w:proofErr w:type="spellStart"/>
      <w:r w:rsidRPr="009523EC">
        <w:t>deptInfo</w:t>
      </w:r>
      <w:proofErr w:type="spellEnd"/>
      <w:r w:rsidRPr="009523EC">
        <w:t>;</w:t>
      </w:r>
      <w:r w:rsidRPr="009523EC">
        <w:br/>
      </w:r>
      <w:r w:rsidRPr="009523EC">
        <w:br/>
        <w:t>SET @numFaculty = 0;</w:t>
      </w:r>
      <w:r w:rsidRPr="009523EC">
        <w:br/>
        <w:t>SET @dCode = 'CSCI';</w:t>
      </w:r>
      <w:r w:rsidRPr="009523EC">
        <w:br/>
        <w:t xml:space="preserve">CALL </w:t>
      </w:r>
      <w:proofErr w:type="spellStart"/>
      <w:r w:rsidRPr="009523EC">
        <w:t>deptInfo</w:t>
      </w:r>
      <w:proofErr w:type="spellEnd"/>
      <w:r w:rsidRPr="009523EC">
        <w:t>(@dCode, @numFaculty);</w:t>
      </w:r>
      <w:r w:rsidRPr="009523EC">
        <w:br/>
        <w:t>SELECT @dCode, @numFaculty;</w:t>
      </w:r>
      <w:r w:rsidRPr="009523EC">
        <w:br/>
      </w:r>
      <w:r w:rsidRPr="009523EC">
        <w:br/>
        <w:t>SET @dCode = 'ITEC';</w:t>
      </w:r>
      <w:r w:rsidRPr="009523EC">
        <w:br/>
        <w:t xml:space="preserve">CALL </w:t>
      </w:r>
      <w:proofErr w:type="spellStart"/>
      <w:r w:rsidRPr="009523EC">
        <w:t>deptInfo</w:t>
      </w:r>
      <w:proofErr w:type="spellEnd"/>
      <w:r w:rsidRPr="009523EC">
        <w:t>(@dCode, @numFaculty);</w:t>
      </w:r>
      <w:r w:rsidRPr="009523EC">
        <w:br/>
        <w:t>SELECT @dCode, @numFaculty;</w:t>
      </w:r>
      <w:r w:rsidRPr="009523EC">
        <w:br/>
      </w:r>
      <w:r w:rsidRPr="009523EC">
        <w:br/>
        <w:t xml:space="preserve">DROP PROCEDURE </w:t>
      </w:r>
      <w:proofErr w:type="spellStart"/>
      <w:r w:rsidRPr="009523EC">
        <w:t>deptInfo</w:t>
      </w:r>
      <w:proofErr w:type="spellEnd"/>
      <w:r w:rsidRPr="009523EC">
        <w:t>;</w:t>
      </w:r>
    </w:p>
    <w:p w14:paraId="774B03C8" w14:textId="77777777" w:rsidR="009523EC" w:rsidRPr="009523EC" w:rsidRDefault="009523EC" w:rsidP="009523EC">
      <w:r w:rsidRPr="009523EC">
        <w:t>Note:</w:t>
      </w:r>
    </w:p>
    <w:p w14:paraId="13DD17CE" w14:textId="77777777" w:rsidR="009523EC" w:rsidRPr="009523EC" w:rsidRDefault="009523EC">
      <w:pPr>
        <w:numPr>
          <w:ilvl w:val="0"/>
          <w:numId w:val="33"/>
        </w:numPr>
      </w:pPr>
      <w:r w:rsidRPr="009523EC">
        <w:t>Use of the DELIMITER command to redefine '//' as the delimiter indicating the end of the stored procedure. Otherwise, the default ';' is the delimiter indicating the end of the stored procedure.</w:t>
      </w:r>
    </w:p>
    <w:p w14:paraId="23E6EEF6" w14:textId="77777777" w:rsidR="009523EC" w:rsidRPr="009523EC" w:rsidRDefault="009523EC">
      <w:pPr>
        <w:numPr>
          <w:ilvl w:val="0"/>
          <w:numId w:val="33"/>
        </w:numPr>
      </w:pPr>
      <w:r w:rsidRPr="009523EC">
        <w:t>Two parameters for this procedure: one using IN and one using OUT as the parameter passing mechanism.</w:t>
      </w:r>
    </w:p>
    <w:p w14:paraId="6D6A24E3" w14:textId="77777777" w:rsidR="009523EC" w:rsidRPr="009523EC" w:rsidRDefault="009523EC">
      <w:pPr>
        <w:numPr>
          <w:ilvl w:val="0"/>
          <w:numId w:val="33"/>
        </w:numPr>
      </w:pPr>
      <w:r w:rsidRPr="009523EC">
        <w:t>A procedure does not return any value and accomplish its goal through </w:t>
      </w:r>
      <w:r w:rsidRPr="009523EC">
        <w:rPr>
          <w:i/>
          <w:iCs/>
        </w:rPr>
        <w:t>side effects</w:t>
      </w:r>
      <w:r w:rsidRPr="009523EC">
        <w:t>.</w:t>
      </w:r>
    </w:p>
    <w:p w14:paraId="1C160A49" w14:textId="77777777" w:rsidR="009523EC" w:rsidRPr="009523EC" w:rsidRDefault="009523EC">
      <w:pPr>
        <w:numPr>
          <w:ilvl w:val="0"/>
          <w:numId w:val="33"/>
        </w:numPr>
      </w:pPr>
      <w:r w:rsidRPr="009523EC">
        <w:t>Side effects include:</w:t>
      </w:r>
    </w:p>
    <w:p w14:paraId="149542B4" w14:textId="77777777" w:rsidR="009523EC" w:rsidRPr="009523EC" w:rsidRDefault="009523EC">
      <w:pPr>
        <w:numPr>
          <w:ilvl w:val="1"/>
          <w:numId w:val="33"/>
        </w:numPr>
      </w:pPr>
      <w:r w:rsidRPr="009523EC">
        <w:t>Return SELECT results in the procedure body.</w:t>
      </w:r>
    </w:p>
    <w:p w14:paraId="3D2C9F00" w14:textId="77777777" w:rsidR="009523EC" w:rsidRPr="009523EC" w:rsidRDefault="009523EC">
      <w:pPr>
        <w:numPr>
          <w:ilvl w:val="1"/>
          <w:numId w:val="33"/>
        </w:numPr>
      </w:pPr>
      <w:r w:rsidRPr="009523EC">
        <w:t xml:space="preserve">Copy </w:t>
      </w:r>
      <w:proofErr w:type="spellStart"/>
      <w:r w:rsidRPr="009523EC">
        <w:t>numFaculty</w:t>
      </w:r>
      <w:proofErr w:type="spellEnd"/>
      <w:r w:rsidRPr="009523EC">
        <w:t xml:space="preserve"> out upon completion.</w:t>
      </w:r>
    </w:p>
    <w:p w14:paraId="73DC91E6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 xml:space="preserve">Example: using </w:t>
      </w:r>
      <w:proofErr w:type="spellStart"/>
      <w:r w:rsidRPr="009523EC">
        <w:rPr>
          <w:b/>
          <w:bCs/>
          <w:i/>
          <w:iCs/>
        </w:rPr>
        <w:t>toyu</w:t>
      </w:r>
      <w:proofErr w:type="spellEnd"/>
    </w:p>
    <w:p w14:paraId="6FD608A8" w14:textId="77777777" w:rsidR="009523EC" w:rsidRPr="009523EC" w:rsidRDefault="009523EC" w:rsidP="009523EC">
      <w:r w:rsidRPr="009523EC">
        <w:t>DELIMITER //</w:t>
      </w:r>
      <w:r w:rsidRPr="009523EC">
        <w:br/>
        <w:t xml:space="preserve">CREATE OR REPLACE PROCEDURE </w:t>
      </w:r>
      <w:proofErr w:type="spellStart"/>
      <w:r w:rsidRPr="009523EC">
        <w:t>AddNewCourse</w:t>
      </w:r>
      <w:proofErr w:type="spellEnd"/>
      <w:r w:rsidRPr="009523EC">
        <w:t>(</w:t>
      </w:r>
      <w:r w:rsidRPr="009523EC">
        <w:br/>
        <w:t xml:space="preserve">    IN </w:t>
      </w:r>
      <w:proofErr w:type="spellStart"/>
      <w:r w:rsidRPr="009523EC">
        <w:t>course_id</w:t>
      </w:r>
      <w:proofErr w:type="spellEnd"/>
      <w:r w:rsidRPr="009523EC">
        <w:t xml:space="preserve"> INT,</w:t>
      </w:r>
      <w:r w:rsidRPr="009523EC">
        <w:br/>
        <w:t>    IN rubric CHAR(4),</w:t>
      </w:r>
      <w:r w:rsidRPr="009523EC">
        <w:br/>
        <w:t xml:space="preserve">    IN </w:t>
      </w:r>
      <w:proofErr w:type="spellStart"/>
      <w:r w:rsidRPr="009523EC">
        <w:t>course_number</w:t>
      </w:r>
      <w:proofErr w:type="spellEnd"/>
      <w:r w:rsidRPr="009523EC">
        <w:t xml:space="preserve"> CHAR(4),</w:t>
      </w:r>
      <w:r w:rsidRPr="009523EC">
        <w:br/>
        <w:t xml:space="preserve">    IN </w:t>
      </w:r>
      <w:proofErr w:type="spellStart"/>
      <w:r w:rsidRPr="009523EC">
        <w:t>course_title</w:t>
      </w:r>
      <w:proofErr w:type="spellEnd"/>
      <w:r w:rsidRPr="009523EC">
        <w:t xml:space="preserve"> VARCHAR(80),</w:t>
      </w:r>
      <w:r w:rsidRPr="009523EC">
        <w:br/>
        <w:t>    IN credits TINYINT</w:t>
      </w:r>
      <w:r w:rsidRPr="009523EC">
        <w:br/>
        <w:t>)</w:t>
      </w:r>
      <w:r w:rsidRPr="009523EC">
        <w:br/>
      </w:r>
      <w:r w:rsidRPr="009523EC">
        <w:lastRenderedPageBreak/>
        <w:t>BEGIN</w:t>
      </w:r>
      <w:r w:rsidRPr="009523EC">
        <w:br/>
        <w:t>    INSERT INTO Course (</w:t>
      </w:r>
      <w:proofErr w:type="spellStart"/>
      <w:r w:rsidRPr="009523EC">
        <w:t>courseId</w:t>
      </w:r>
      <w:proofErr w:type="spellEnd"/>
      <w:r w:rsidRPr="009523EC">
        <w:t>, rubric, number, title, credits)</w:t>
      </w:r>
      <w:r w:rsidRPr="009523EC">
        <w:br/>
        <w:t>    VALUES (</w:t>
      </w:r>
      <w:proofErr w:type="spellStart"/>
      <w:r w:rsidRPr="009523EC">
        <w:t>course_id</w:t>
      </w:r>
      <w:proofErr w:type="spellEnd"/>
      <w:r w:rsidRPr="009523EC">
        <w:t xml:space="preserve">, rubric, </w:t>
      </w:r>
      <w:proofErr w:type="spellStart"/>
      <w:r w:rsidRPr="009523EC">
        <w:t>course_number</w:t>
      </w:r>
      <w:proofErr w:type="spellEnd"/>
      <w:r w:rsidRPr="009523EC">
        <w:t xml:space="preserve">, </w:t>
      </w:r>
      <w:proofErr w:type="spellStart"/>
      <w:proofErr w:type="gramStart"/>
      <w:r w:rsidRPr="009523EC">
        <w:t>course_title</w:t>
      </w:r>
      <w:proofErr w:type="spellEnd"/>
      <w:proofErr w:type="gramEnd"/>
      <w:r w:rsidRPr="009523EC">
        <w:t>, credits);</w:t>
      </w:r>
      <w:r w:rsidRPr="009523EC">
        <w:br/>
        <w:t>END //</w:t>
      </w:r>
      <w:r w:rsidRPr="009523EC">
        <w:br/>
        <w:t>DELIMITER ;</w:t>
      </w:r>
    </w:p>
    <w:p w14:paraId="011708A6" w14:textId="77777777" w:rsidR="009523EC" w:rsidRPr="009523EC" w:rsidRDefault="009523EC" w:rsidP="009523EC">
      <w:r w:rsidRPr="009523EC">
        <w:t xml:space="preserve">CALL </w:t>
      </w:r>
      <w:proofErr w:type="spellStart"/>
      <w:proofErr w:type="gramStart"/>
      <w:r w:rsidRPr="009523EC">
        <w:t>AddNewCourse</w:t>
      </w:r>
      <w:proofErr w:type="spellEnd"/>
      <w:r w:rsidRPr="009523EC">
        <w:t>(</w:t>
      </w:r>
      <w:proofErr w:type="gramEnd"/>
      <w:r w:rsidRPr="009523EC">
        <w:t>3009, 'CSCI', '4436', 'Systems Administration', 3);</w:t>
      </w:r>
    </w:p>
    <w:p w14:paraId="6BB38645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>3.2 Stored Functions</w:t>
      </w:r>
    </w:p>
    <w:p w14:paraId="6132E739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78DD5922" w14:textId="77777777" w:rsidR="009523EC" w:rsidRPr="009523EC" w:rsidRDefault="009523EC" w:rsidP="009523EC">
      <w:r w:rsidRPr="009523EC">
        <w:t>Execute the following code and ensure that you understand the result.</w:t>
      </w:r>
      <w:r w:rsidRPr="009523EC">
        <w:br/>
      </w:r>
      <w:r w:rsidRPr="009523EC">
        <w:br/>
      </w:r>
      <w:r w:rsidRPr="009523EC">
        <w:br/>
        <w:t>-- A simple function</w:t>
      </w:r>
      <w:r w:rsidRPr="009523EC">
        <w:br/>
        <w:t>DELIMITER //</w:t>
      </w:r>
      <w:r w:rsidRPr="009523EC">
        <w:br/>
      </w:r>
      <w:r w:rsidRPr="009523EC">
        <w:br/>
        <w:t>CREATE OR REPLACE FUNCTION </w:t>
      </w:r>
      <w:proofErr w:type="spellStart"/>
      <w:r w:rsidRPr="009523EC">
        <w:t>n_major</w:t>
      </w:r>
      <w:proofErr w:type="spellEnd"/>
      <w:r w:rsidRPr="009523EC">
        <w:t>(</w:t>
      </w:r>
      <w:proofErr w:type="spellStart"/>
      <w:r w:rsidRPr="009523EC">
        <w:t>dCode</w:t>
      </w:r>
      <w:proofErr w:type="spellEnd"/>
      <w:r w:rsidRPr="009523EC">
        <w:t xml:space="preserve"> varchar(4)) RETURNS INT</w:t>
      </w:r>
      <w:r w:rsidRPr="009523EC">
        <w:br/>
        <w:t>READS SQL DATA</w:t>
      </w:r>
      <w:r w:rsidRPr="009523EC">
        <w:br/>
        <w:t>BEGIN</w:t>
      </w:r>
      <w:r w:rsidRPr="009523EC">
        <w:br/>
        <w:t>   DECLARE count INT DEFAULT 0;</w:t>
      </w:r>
      <w:r w:rsidRPr="009523EC">
        <w:br/>
      </w:r>
      <w:r w:rsidRPr="009523EC">
        <w:br/>
        <w:t>   SELECT COUNT(*) INTO count</w:t>
      </w:r>
      <w:r w:rsidRPr="009523EC">
        <w:br/>
        <w:t>   FROM student</w:t>
      </w:r>
      <w:r w:rsidRPr="009523EC">
        <w:br/>
        <w:t xml:space="preserve">   WHERE major = </w:t>
      </w:r>
      <w:proofErr w:type="spellStart"/>
      <w:r w:rsidRPr="009523EC">
        <w:t>dCode</w:t>
      </w:r>
      <w:proofErr w:type="spellEnd"/>
      <w:r w:rsidRPr="009523EC">
        <w:t>;</w:t>
      </w:r>
      <w:r w:rsidRPr="009523EC">
        <w:br/>
      </w:r>
      <w:r w:rsidRPr="009523EC">
        <w:br/>
        <w:t>   RETURN count;</w:t>
      </w:r>
      <w:r w:rsidRPr="009523EC">
        <w:br/>
        <w:t>END //</w:t>
      </w:r>
      <w:r w:rsidRPr="009523EC">
        <w:br/>
      </w:r>
      <w:r w:rsidRPr="009523EC">
        <w:br/>
        <w:t>DELIMITER ;</w:t>
      </w:r>
      <w:r w:rsidRPr="009523EC">
        <w:br/>
      </w:r>
      <w:r w:rsidRPr="009523EC">
        <w:br/>
        <w:t xml:space="preserve">SHOW CREATE FUNCTION </w:t>
      </w:r>
      <w:proofErr w:type="spellStart"/>
      <w:r w:rsidRPr="009523EC">
        <w:t>n_major</w:t>
      </w:r>
      <w:proofErr w:type="spellEnd"/>
      <w:r w:rsidRPr="009523EC">
        <w:t>;</w:t>
      </w:r>
      <w:r w:rsidRPr="009523EC">
        <w:br/>
      </w:r>
      <w:r w:rsidRPr="009523EC">
        <w:br/>
        <w:t xml:space="preserve">SELECT </w:t>
      </w:r>
      <w:proofErr w:type="spellStart"/>
      <w:r w:rsidRPr="009523EC">
        <w:t>n_major</w:t>
      </w:r>
      <w:proofErr w:type="spellEnd"/>
      <w:r w:rsidRPr="009523EC">
        <w:t>('CSCI');</w:t>
      </w:r>
      <w:r w:rsidRPr="009523EC">
        <w:br/>
        <w:t xml:space="preserve">SELECT </w:t>
      </w:r>
      <w:proofErr w:type="spellStart"/>
      <w:r w:rsidRPr="009523EC">
        <w:t>n_major</w:t>
      </w:r>
      <w:proofErr w:type="spellEnd"/>
      <w:r w:rsidRPr="009523EC">
        <w:t>('ITEC');</w:t>
      </w:r>
      <w:r w:rsidRPr="009523EC">
        <w:br/>
      </w:r>
      <w:r w:rsidRPr="009523EC">
        <w:br/>
        <w:t>Note:</w:t>
      </w:r>
    </w:p>
    <w:p w14:paraId="5EB16EFA" w14:textId="77777777" w:rsidR="009523EC" w:rsidRPr="009523EC" w:rsidRDefault="009523EC">
      <w:pPr>
        <w:numPr>
          <w:ilvl w:val="0"/>
          <w:numId w:val="34"/>
        </w:numPr>
      </w:pPr>
      <w:r w:rsidRPr="009523EC">
        <w:t>A function returns a value and does not accomplish its goal through side effects.</w:t>
      </w:r>
    </w:p>
    <w:p w14:paraId="57FB4FF3" w14:textId="77777777" w:rsidR="009523EC" w:rsidRPr="009523EC" w:rsidRDefault="009523EC">
      <w:pPr>
        <w:numPr>
          <w:ilvl w:val="0"/>
          <w:numId w:val="34"/>
        </w:numPr>
      </w:pPr>
      <w:r w:rsidRPr="009523EC">
        <w:t>Note the argument passed into the function.</w:t>
      </w:r>
    </w:p>
    <w:p w14:paraId="5F370307" w14:textId="77777777" w:rsidR="009523EC" w:rsidRPr="009523EC" w:rsidRDefault="009523EC">
      <w:pPr>
        <w:numPr>
          <w:ilvl w:val="0"/>
          <w:numId w:val="34"/>
        </w:numPr>
      </w:pPr>
      <w:r w:rsidRPr="009523EC">
        <w:t>Formal arguments of a function use the IN parameter passing mode.</w:t>
      </w:r>
    </w:p>
    <w:p w14:paraId="5C7C1702" w14:textId="77777777" w:rsidR="009523EC" w:rsidRPr="009523EC" w:rsidRDefault="009523EC">
      <w:pPr>
        <w:numPr>
          <w:ilvl w:val="0"/>
          <w:numId w:val="34"/>
        </w:numPr>
      </w:pPr>
      <w:r w:rsidRPr="009523EC">
        <w:t>Note the variable declaration and assignment.</w:t>
      </w:r>
    </w:p>
    <w:p w14:paraId="1F8B7E0C" w14:textId="77777777" w:rsidR="009523EC" w:rsidRPr="009523EC" w:rsidRDefault="009523EC">
      <w:pPr>
        <w:numPr>
          <w:ilvl w:val="0"/>
          <w:numId w:val="34"/>
        </w:numPr>
      </w:pPr>
      <w:r w:rsidRPr="009523EC">
        <w:t>The scope of the variable is within the function.</w:t>
      </w:r>
    </w:p>
    <w:p w14:paraId="456F4F6D" w14:textId="77777777" w:rsidR="009523EC" w:rsidRPr="009523EC" w:rsidRDefault="009523EC">
      <w:pPr>
        <w:numPr>
          <w:ilvl w:val="0"/>
          <w:numId w:val="34"/>
        </w:numPr>
      </w:pPr>
      <w:r w:rsidRPr="009523EC">
        <w:lastRenderedPageBreak/>
        <w:t xml:space="preserve">'READS SQL DATA' describes the characteristic of the subroutine: it reads but </w:t>
      </w:r>
      <w:proofErr w:type="gramStart"/>
      <w:r w:rsidRPr="009523EC">
        <w:t>not</w:t>
      </w:r>
      <w:proofErr w:type="gramEnd"/>
      <w:r w:rsidRPr="009523EC">
        <w:t xml:space="preserve"> writes SQL data.</w:t>
      </w:r>
    </w:p>
    <w:p w14:paraId="5A46E3DC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6CA051E6" w14:textId="77777777" w:rsidR="009523EC" w:rsidRPr="009523EC" w:rsidRDefault="009523EC" w:rsidP="009523EC">
      <w:r w:rsidRPr="009523EC">
        <w:t xml:space="preserve">The following example functions are included in the script of creating </w:t>
      </w:r>
      <w:proofErr w:type="spellStart"/>
      <w:r w:rsidRPr="009523EC">
        <w:t>toyu</w:t>
      </w:r>
      <w:proofErr w:type="spellEnd"/>
      <w:r w:rsidRPr="009523EC">
        <w:t>. Function calls are added.</w:t>
      </w:r>
    </w:p>
    <w:p w14:paraId="5D72E2BC" w14:textId="77777777" w:rsidR="009523EC" w:rsidRPr="009523EC" w:rsidRDefault="009523EC" w:rsidP="009523EC">
      <w:r w:rsidRPr="009523EC">
        <w:br/>
        <w:t>-- get the full name of a student.</w:t>
      </w:r>
      <w:r w:rsidRPr="009523EC">
        <w:br/>
        <w:t>DELIMITER //</w:t>
      </w:r>
      <w:r w:rsidRPr="009523EC">
        <w:br/>
        <w:t xml:space="preserve">CREATE OR REPLACE FUNCTION </w:t>
      </w:r>
      <w:proofErr w:type="spellStart"/>
      <w:r w:rsidRPr="009523EC">
        <w:t>GetStudentFullName</w:t>
      </w:r>
      <w:proofErr w:type="spellEnd"/>
      <w:r w:rsidRPr="009523EC">
        <w:t>(</w:t>
      </w:r>
      <w:r w:rsidRPr="009523EC">
        <w:br/>
        <w:t xml:space="preserve">    </w:t>
      </w:r>
      <w:proofErr w:type="spellStart"/>
      <w:r w:rsidRPr="009523EC">
        <w:t>student_id</w:t>
      </w:r>
      <w:proofErr w:type="spellEnd"/>
      <w:r w:rsidRPr="009523EC">
        <w:t xml:space="preserve"> INT</w:t>
      </w:r>
      <w:r w:rsidRPr="009523EC">
        <w:br/>
        <w:t>)</w:t>
      </w:r>
      <w:r w:rsidRPr="009523EC">
        <w:br/>
        <w:t>RETURNS VARCHAR(61)</w:t>
      </w:r>
      <w:r w:rsidRPr="009523EC">
        <w:br/>
        <w:t>DETERMINISTIC</w:t>
      </w:r>
      <w:r w:rsidRPr="009523EC">
        <w:br/>
        <w:t>BEGIN</w:t>
      </w:r>
      <w:r w:rsidRPr="009523EC">
        <w:br/>
        <w:t xml:space="preserve">    DECLARE </w:t>
      </w:r>
      <w:proofErr w:type="spellStart"/>
      <w:r w:rsidRPr="009523EC">
        <w:t>full_name</w:t>
      </w:r>
      <w:proofErr w:type="spellEnd"/>
      <w:r w:rsidRPr="009523EC">
        <w:t xml:space="preserve"> VARCHAR(61);</w:t>
      </w:r>
      <w:r w:rsidRPr="009523EC">
        <w:br/>
        <w:t>    SELECT CONCAT(</w:t>
      </w:r>
      <w:proofErr w:type="spellStart"/>
      <w:r w:rsidRPr="009523EC">
        <w:t>fname</w:t>
      </w:r>
      <w:proofErr w:type="spellEnd"/>
      <w:r w:rsidRPr="009523EC">
        <w:t xml:space="preserve">, ' ', </w:t>
      </w:r>
      <w:proofErr w:type="spellStart"/>
      <w:r w:rsidRPr="009523EC">
        <w:t>lname</w:t>
      </w:r>
      <w:proofErr w:type="spellEnd"/>
      <w:r w:rsidRPr="009523EC">
        <w:t xml:space="preserve">) INTO </w:t>
      </w:r>
      <w:proofErr w:type="spellStart"/>
      <w:r w:rsidRPr="009523EC">
        <w:t>full_name</w:t>
      </w:r>
      <w:proofErr w:type="spellEnd"/>
      <w:r w:rsidRPr="009523EC">
        <w:br/>
        <w:t>    FROM Student</w:t>
      </w:r>
      <w:r w:rsidRPr="009523EC">
        <w:br/>
        <w:t xml:space="preserve">    WHERE </w:t>
      </w:r>
      <w:proofErr w:type="spellStart"/>
      <w:r w:rsidRPr="009523EC">
        <w:t>stuId</w:t>
      </w:r>
      <w:proofErr w:type="spellEnd"/>
      <w:r w:rsidRPr="009523EC">
        <w:t xml:space="preserve"> = </w:t>
      </w:r>
      <w:proofErr w:type="spellStart"/>
      <w:r w:rsidRPr="009523EC">
        <w:t>student_id</w:t>
      </w:r>
      <w:proofErr w:type="spellEnd"/>
      <w:r w:rsidRPr="009523EC">
        <w:t>;</w:t>
      </w:r>
      <w:r w:rsidRPr="009523EC">
        <w:br/>
        <w:t xml:space="preserve">    RETURN </w:t>
      </w:r>
      <w:proofErr w:type="spellStart"/>
      <w:r w:rsidRPr="009523EC">
        <w:t>full_name</w:t>
      </w:r>
      <w:proofErr w:type="spellEnd"/>
      <w:r w:rsidRPr="009523EC">
        <w:t>;</w:t>
      </w:r>
      <w:r w:rsidRPr="009523EC">
        <w:br/>
        <w:t>END //</w:t>
      </w:r>
      <w:r w:rsidRPr="009523EC">
        <w:br/>
        <w:t>DELIMITER ;</w:t>
      </w:r>
      <w:r w:rsidRPr="009523EC">
        <w:br/>
      </w:r>
      <w:r w:rsidRPr="009523EC">
        <w:br/>
        <w:t xml:space="preserve">SELECT </w:t>
      </w:r>
      <w:proofErr w:type="spellStart"/>
      <w:r w:rsidRPr="009523EC">
        <w:t>GetStudentFullName</w:t>
      </w:r>
      <w:proofErr w:type="spellEnd"/>
      <w:r w:rsidRPr="009523EC">
        <w:t>(100000);</w:t>
      </w:r>
      <w:r w:rsidRPr="009523EC">
        <w:br/>
        <w:t xml:space="preserve">SELECT </w:t>
      </w:r>
      <w:proofErr w:type="spellStart"/>
      <w:r w:rsidRPr="009523EC">
        <w:t>GetStudentFullName</w:t>
      </w:r>
      <w:proofErr w:type="spellEnd"/>
      <w:r w:rsidRPr="009523EC">
        <w:t>(100001);</w:t>
      </w:r>
      <w:r w:rsidRPr="009523EC">
        <w:br/>
      </w:r>
      <w:r w:rsidRPr="009523EC">
        <w:br/>
        <w:t>-- get the full name of a department code</w:t>
      </w:r>
      <w:r w:rsidRPr="009523EC">
        <w:br/>
        <w:t>DELIMITER //</w:t>
      </w:r>
      <w:r w:rsidRPr="009523EC">
        <w:br/>
        <w:t xml:space="preserve">CREATE OR REPLACE FUNCTION </w:t>
      </w:r>
      <w:proofErr w:type="spellStart"/>
      <w:r w:rsidRPr="009523EC">
        <w:t>GetDepartmentName</w:t>
      </w:r>
      <w:proofErr w:type="spellEnd"/>
      <w:r w:rsidRPr="009523EC">
        <w:t>(</w:t>
      </w:r>
      <w:r w:rsidRPr="009523EC">
        <w:br/>
        <w:t xml:space="preserve">    </w:t>
      </w:r>
      <w:proofErr w:type="spellStart"/>
      <w:r w:rsidRPr="009523EC">
        <w:t>dept_code</w:t>
      </w:r>
      <w:proofErr w:type="spellEnd"/>
      <w:r w:rsidRPr="009523EC">
        <w:t xml:space="preserve"> CHAR(4)</w:t>
      </w:r>
      <w:r w:rsidRPr="009523EC">
        <w:br/>
        <w:t>)</w:t>
      </w:r>
      <w:r w:rsidRPr="009523EC">
        <w:br/>
        <w:t>RETURNS VARCHAR(30)</w:t>
      </w:r>
      <w:r w:rsidRPr="009523EC">
        <w:br/>
        <w:t>DETERMINISTIC</w:t>
      </w:r>
      <w:r w:rsidRPr="009523EC">
        <w:br/>
        <w:t>BEGIN</w:t>
      </w:r>
      <w:r w:rsidRPr="009523EC">
        <w:br/>
        <w:t xml:space="preserve">    DECLARE </w:t>
      </w:r>
      <w:proofErr w:type="spellStart"/>
      <w:r w:rsidRPr="009523EC">
        <w:t>dept_name</w:t>
      </w:r>
      <w:proofErr w:type="spellEnd"/>
      <w:r w:rsidRPr="009523EC">
        <w:t xml:space="preserve"> VARCHAR(30);</w:t>
      </w:r>
      <w:r w:rsidRPr="009523EC">
        <w:br/>
        <w:t xml:space="preserve">    SELECT </w:t>
      </w:r>
      <w:proofErr w:type="spellStart"/>
      <w:r w:rsidRPr="009523EC">
        <w:t>d.deptName</w:t>
      </w:r>
      <w:proofErr w:type="spellEnd"/>
      <w:r w:rsidRPr="009523EC">
        <w:t xml:space="preserve"> INTO </w:t>
      </w:r>
      <w:proofErr w:type="spellStart"/>
      <w:r w:rsidRPr="009523EC">
        <w:t>dept_name</w:t>
      </w:r>
      <w:proofErr w:type="spellEnd"/>
      <w:r w:rsidRPr="009523EC">
        <w:br/>
        <w:t>    FROM Department d</w:t>
      </w:r>
      <w:r w:rsidRPr="009523EC">
        <w:br/>
        <w:t xml:space="preserve">    WHERE </w:t>
      </w:r>
      <w:proofErr w:type="spellStart"/>
      <w:r w:rsidRPr="009523EC">
        <w:t>d.deptCode</w:t>
      </w:r>
      <w:proofErr w:type="spellEnd"/>
      <w:r w:rsidRPr="009523EC">
        <w:t xml:space="preserve"> = </w:t>
      </w:r>
      <w:proofErr w:type="spellStart"/>
      <w:r w:rsidRPr="009523EC">
        <w:t>dept_code</w:t>
      </w:r>
      <w:proofErr w:type="spellEnd"/>
      <w:r w:rsidRPr="009523EC">
        <w:t>;</w:t>
      </w:r>
      <w:r w:rsidRPr="009523EC">
        <w:br/>
        <w:t xml:space="preserve">    RETURN </w:t>
      </w:r>
      <w:proofErr w:type="spellStart"/>
      <w:r w:rsidRPr="009523EC">
        <w:t>dept_name</w:t>
      </w:r>
      <w:proofErr w:type="spellEnd"/>
      <w:r w:rsidRPr="009523EC">
        <w:t>;</w:t>
      </w:r>
      <w:r w:rsidRPr="009523EC">
        <w:br/>
        <w:t>END //</w:t>
      </w:r>
      <w:r w:rsidRPr="009523EC">
        <w:br/>
        <w:t>DELIMITER ;</w:t>
      </w:r>
      <w:r w:rsidRPr="009523EC">
        <w:br/>
      </w:r>
      <w:r w:rsidRPr="009523EC">
        <w:br/>
        <w:t xml:space="preserve">SELECT </w:t>
      </w:r>
      <w:proofErr w:type="spellStart"/>
      <w:r w:rsidRPr="009523EC">
        <w:t>GetDepartmentName</w:t>
      </w:r>
      <w:proofErr w:type="spellEnd"/>
      <w:r w:rsidRPr="009523EC">
        <w:t>('CSCI');</w:t>
      </w:r>
      <w:r w:rsidRPr="009523EC">
        <w:br/>
        <w:t xml:space="preserve">SELECT </w:t>
      </w:r>
      <w:proofErr w:type="spellStart"/>
      <w:r w:rsidRPr="009523EC">
        <w:t>GetDepartmentName</w:t>
      </w:r>
      <w:proofErr w:type="spellEnd"/>
      <w:r w:rsidRPr="009523EC">
        <w:t>('ITEC');</w:t>
      </w:r>
      <w:r w:rsidRPr="009523EC">
        <w:br/>
      </w:r>
      <w:r w:rsidRPr="009523EC">
        <w:lastRenderedPageBreak/>
        <w:br/>
        <w:t>-- Compute and return the GPA of a student</w:t>
      </w:r>
      <w:r w:rsidRPr="009523EC">
        <w:br/>
        <w:t>DELIMITER //</w:t>
      </w:r>
      <w:r w:rsidRPr="009523EC">
        <w:br/>
        <w:t xml:space="preserve">CREATE OR REPLACE FUNCTION </w:t>
      </w:r>
      <w:proofErr w:type="spellStart"/>
      <w:r w:rsidRPr="009523EC">
        <w:t>GetStudentGPA</w:t>
      </w:r>
      <w:proofErr w:type="spellEnd"/>
      <w:r w:rsidRPr="009523EC">
        <w:t>(</w:t>
      </w:r>
      <w:r w:rsidRPr="009523EC">
        <w:br/>
        <w:t xml:space="preserve">    </w:t>
      </w:r>
      <w:proofErr w:type="spellStart"/>
      <w:r w:rsidRPr="009523EC">
        <w:t>student_id</w:t>
      </w:r>
      <w:proofErr w:type="spellEnd"/>
      <w:r w:rsidRPr="009523EC">
        <w:t xml:space="preserve"> INT</w:t>
      </w:r>
      <w:r w:rsidRPr="009523EC">
        <w:br/>
        <w:t>)</w:t>
      </w:r>
      <w:r w:rsidRPr="009523EC">
        <w:br/>
        <w:t>RETURNS DECIMAL(3,2)</w:t>
      </w:r>
      <w:r w:rsidRPr="009523EC">
        <w:br/>
        <w:t>DETERMINISTIC</w:t>
      </w:r>
      <w:r w:rsidRPr="009523EC">
        <w:br/>
        <w:t>BEGIN</w:t>
      </w:r>
      <w:r w:rsidRPr="009523EC">
        <w:br/>
        <w:t xml:space="preserve">    DECLARE </w:t>
      </w:r>
      <w:proofErr w:type="spellStart"/>
      <w:r w:rsidRPr="009523EC">
        <w:t>gpa</w:t>
      </w:r>
      <w:proofErr w:type="spellEnd"/>
      <w:r w:rsidRPr="009523EC">
        <w:t xml:space="preserve"> DECIMAL(3,2);</w:t>
      </w:r>
      <w:r w:rsidRPr="009523EC">
        <w:br/>
        <w:t>    SELECT ROUND(SUM(</w:t>
      </w:r>
      <w:proofErr w:type="spellStart"/>
      <w:r w:rsidRPr="009523EC">
        <w:t>g.gradePoint</w:t>
      </w:r>
      <w:proofErr w:type="spellEnd"/>
      <w:r w:rsidRPr="009523EC">
        <w:t xml:space="preserve"> * </w:t>
      </w:r>
      <w:proofErr w:type="spellStart"/>
      <w:r w:rsidRPr="009523EC">
        <w:t>co.credits</w:t>
      </w:r>
      <w:proofErr w:type="spellEnd"/>
      <w:r w:rsidRPr="009523EC">
        <w:t>) / SUM(</w:t>
      </w:r>
      <w:proofErr w:type="spellStart"/>
      <w:r w:rsidRPr="009523EC">
        <w:t>co.credits</w:t>
      </w:r>
      <w:proofErr w:type="spellEnd"/>
      <w:r w:rsidRPr="009523EC">
        <w:t xml:space="preserve">), 2) INTO </w:t>
      </w:r>
      <w:proofErr w:type="spellStart"/>
      <w:r w:rsidRPr="009523EC">
        <w:t>gpa</w:t>
      </w:r>
      <w:proofErr w:type="spellEnd"/>
      <w:r w:rsidRPr="009523EC">
        <w:br/>
        <w:t>    FROM Enroll e</w:t>
      </w:r>
      <w:r w:rsidRPr="009523EC">
        <w:br/>
        <w:t xml:space="preserve">    JOIN Class c ON </w:t>
      </w:r>
      <w:proofErr w:type="spellStart"/>
      <w:r w:rsidRPr="009523EC">
        <w:t>e.classId</w:t>
      </w:r>
      <w:proofErr w:type="spellEnd"/>
      <w:r w:rsidRPr="009523EC">
        <w:t xml:space="preserve"> = </w:t>
      </w:r>
      <w:proofErr w:type="spellStart"/>
      <w:r w:rsidRPr="009523EC">
        <w:t>c.classId</w:t>
      </w:r>
      <w:proofErr w:type="spellEnd"/>
      <w:r w:rsidRPr="009523EC">
        <w:br/>
        <w:t xml:space="preserve">    JOIN Course co ON </w:t>
      </w:r>
      <w:proofErr w:type="spellStart"/>
      <w:r w:rsidRPr="009523EC">
        <w:t>c.courseId</w:t>
      </w:r>
      <w:proofErr w:type="spellEnd"/>
      <w:r w:rsidRPr="009523EC">
        <w:t xml:space="preserve"> = </w:t>
      </w:r>
      <w:proofErr w:type="spellStart"/>
      <w:r w:rsidRPr="009523EC">
        <w:t>co.courseId</w:t>
      </w:r>
      <w:proofErr w:type="spellEnd"/>
      <w:r w:rsidRPr="009523EC">
        <w:br/>
        <w:t xml:space="preserve">    JOIN Grade g ON </w:t>
      </w:r>
      <w:proofErr w:type="spellStart"/>
      <w:r w:rsidRPr="009523EC">
        <w:t>e.grade</w:t>
      </w:r>
      <w:proofErr w:type="spellEnd"/>
      <w:r w:rsidRPr="009523EC">
        <w:t xml:space="preserve"> = </w:t>
      </w:r>
      <w:proofErr w:type="spellStart"/>
      <w:r w:rsidRPr="009523EC">
        <w:t>g.grade</w:t>
      </w:r>
      <w:proofErr w:type="spellEnd"/>
      <w:r w:rsidRPr="009523EC">
        <w:br/>
        <w:t xml:space="preserve">    WHERE </w:t>
      </w:r>
      <w:proofErr w:type="spellStart"/>
      <w:r w:rsidRPr="009523EC">
        <w:t>e.stuId</w:t>
      </w:r>
      <w:proofErr w:type="spellEnd"/>
      <w:r w:rsidRPr="009523EC">
        <w:t xml:space="preserve"> = </w:t>
      </w:r>
      <w:proofErr w:type="spellStart"/>
      <w:r w:rsidRPr="009523EC">
        <w:t>student_id</w:t>
      </w:r>
      <w:proofErr w:type="spellEnd"/>
      <w:r w:rsidRPr="009523EC">
        <w:t>;</w:t>
      </w:r>
      <w:r w:rsidRPr="009523EC">
        <w:br/>
        <w:t xml:space="preserve">    RETURN </w:t>
      </w:r>
      <w:proofErr w:type="spellStart"/>
      <w:r w:rsidRPr="009523EC">
        <w:t>gpa</w:t>
      </w:r>
      <w:proofErr w:type="spellEnd"/>
      <w:r w:rsidRPr="009523EC">
        <w:t>;</w:t>
      </w:r>
      <w:r w:rsidRPr="009523EC">
        <w:br/>
        <w:t>END //</w:t>
      </w:r>
      <w:r w:rsidRPr="009523EC">
        <w:br/>
        <w:t>DELIMITER ;</w:t>
      </w:r>
      <w:r w:rsidRPr="009523EC">
        <w:br/>
      </w:r>
      <w:r w:rsidRPr="009523EC">
        <w:br/>
        <w:t xml:space="preserve">SELECT </w:t>
      </w:r>
      <w:proofErr w:type="spellStart"/>
      <w:r w:rsidRPr="009523EC">
        <w:t>GetStudentGPA</w:t>
      </w:r>
      <w:proofErr w:type="spellEnd"/>
      <w:r w:rsidRPr="009523EC">
        <w:t>(100000);</w:t>
      </w:r>
      <w:r w:rsidRPr="009523EC">
        <w:br/>
        <w:t xml:space="preserve">SELECT </w:t>
      </w:r>
      <w:proofErr w:type="spellStart"/>
      <w:r w:rsidRPr="009523EC">
        <w:t>GetStudentGPA</w:t>
      </w:r>
      <w:proofErr w:type="spellEnd"/>
      <w:r w:rsidRPr="009523EC">
        <w:t>(100001);</w:t>
      </w:r>
      <w:r w:rsidRPr="009523EC">
        <w:br/>
        <w:t xml:space="preserve">SELECT </w:t>
      </w:r>
      <w:proofErr w:type="spellStart"/>
      <w:r w:rsidRPr="009523EC">
        <w:t>GetStudentGPA</w:t>
      </w:r>
      <w:proofErr w:type="spellEnd"/>
      <w:r w:rsidRPr="009523EC">
        <w:t>(100002);</w:t>
      </w:r>
      <w:r w:rsidRPr="009523EC">
        <w:br/>
      </w:r>
      <w:r w:rsidRPr="009523EC">
        <w:br/>
        <w:t>-- Return the top n students in a major department with GPA.</w:t>
      </w:r>
      <w:r w:rsidRPr="009523EC">
        <w:br/>
        <w:t>DELIMITER //</w:t>
      </w:r>
      <w:r w:rsidRPr="009523EC">
        <w:br/>
        <w:t xml:space="preserve">CREATE OR REPLACE FUNCTION </w:t>
      </w:r>
      <w:proofErr w:type="spellStart"/>
      <w:r w:rsidRPr="009523EC">
        <w:t>GetTopStudentsInDepartment</w:t>
      </w:r>
      <w:proofErr w:type="spellEnd"/>
      <w:r w:rsidRPr="009523EC">
        <w:t>(</w:t>
      </w:r>
      <w:r w:rsidRPr="009523EC">
        <w:br/>
        <w:t xml:space="preserve">    </w:t>
      </w:r>
      <w:proofErr w:type="spellStart"/>
      <w:r w:rsidRPr="009523EC">
        <w:t>dept_code</w:t>
      </w:r>
      <w:proofErr w:type="spellEnd"/>
      <w:r w:rsidRPr="009523EC">
        <w:t xml:space="preserve"> CHAR(4),</w:t>
      </w:r>
      <w:r w:rsidRPr="009523EC">
        <w:br/>
        <w:t xml:space="preserve">    </w:t>
      </w:r>
      <w:proofErr w:type="spellStart"/>
      <w:r w:rsidRPr="009523EC">
        <w:t>top_count</w:t>
      </w:r>
      <w:proofErr w:type="spellEnd"/>
      <w:r w:rsidRPr="009523EC">
        <w:t xml:space="preserve"> INT</w:t>
      </w:r>
      <w:r w:rsidRPr="009523EC">
        <w:br/>
        <w:t>)</w:t>
      </w:r>
      <w:r w:rsidRPr="009523EC">
        <w:br/>
        <w:t>RETURNS VARCHAR(1000)</w:t>
      </w:r>
      <w:r w:rsidRPr="009523EC">
        <w:br/>
        <w:t>DETERMINISTIC</w:t>
      </w:r>
      <w:r w:rsidRPr="009523EC">
        <w:br/>
        <w:t>BEGIN</w:t>
      </w:r>
      <w:r w:rsidRPr="009523EC">
        <w:br/>
        <w:t xml:space="preserve">    DECLARE </w:t>
      </w:r>
      <w:proofErr w:type="spellStart"/>
      <w:r w:rsidRPr="009523EC">
        <w:t>student_list</w:t>
      </w:r>
      <w:proofErr w:type="spellEnd"/>
      <w:r w:rsidRPr="009523EC">
        <w:t xml:space="preserve"> VARCHAR(1000);</w:t>
      </w:r>
      <w:r w:rsidRPr="009523EC">
        <w:br/>
        <w:t xml:space="preserve">    SET </w:t>
      </w:r>
      <w:proofErr w:type="spellStart"/>
      <w:r w:rsidRPr="009523EC">
        <w:t>student_list</w:t>
      </w:r>
      <w:proofErr w:type="spellEnd"/>
      <w:r w:rsidRPr="009523EC">
        <w:t xml:space="preserve"> = '';</w:t>
      </w:r>
      <w:r w:rsidRPr="009523EC">
        <w:br/>
        <w:t>   </w:t>
      </w:r>
      <w:r w:rsidRPr="009523EC">
        <w:br/>
        <w:t>    WITH temp AS(</w:t>
      </w:r>
      <w:r w:rsidRPr="009523EC">
        <w:br/>
        <w:t xml:space="preserve">        SELECT </w:t>
      </w:r>
      <w:proofErr w:type="spellStart"/>
      <w:r w:rsidRPr="009523EC">
        <w:t>s.stuId</w:t>
      </w:r>
      <w:proofErr w:type="spellEnd"/>
      <w:r w:rsidRPr="009523EC">
        <w:t>, CONCAT(</w:t>
      </w:r>
      <w:proofErr w:type="spellStart"/>
      <w:r w:rsidRPr="009523EC">
        <w:t>s.fname</w:t>
      </w:r>
      <w:proofErr w:type="spellEnd"/>
      <w:r w:rsidRPr="009523EC">
        <w:t xml:space="preserve">, ' ', </w:t>
      </w:r>
      <w:proofErr w:type="spellStart"/>
      <w:r w:rsidRPr="009523EC">
        <w:t>s.lname</w:t>
      </w:r>
      <w:proofErr w:type="spellEnd"/>
      <w:r w:rsidRPr="009523EC">
        <w:t>) AS student,</w:t>
      </w:r>
      <w:r w:rsidRPr="009523EC">
        <w:br/>
        <w:t>            ROUND(SUM(</w:t>
      </w:r>
      <w:proofErr w:type="spellStart"/>
      <w:r w:rsidRPr="009523EC">
        <w:t>g.gradePoint</w:t>
      </w:r>
      <w:proofErr w:type="spellEnd"/>
      <w:r w:rsidRPr="009523EC">
        <w:t xml:space="preserve"> * </w:t>
      </w:r>
      <w:proofErr w:type="spellStart"/>
      <w:r w:rsidRPr="009523EC">
        <w:t>co.credits</w:t>
      </w:r>
      <w:proofErr w:type="spellEnd"/>
      <w:r w:rsidRPr="009523EC">
        <w:t>) / SUM(</w:t>
      </w:r>
      <w:proofErr w:type="spellStart"/>
      <w:r w:rsidRPr="009523EC">
        <w:t>co.credits</w:t>
      </w:r>
      <w:proofErr w:type="spellEnd"/>
      <w:r w:rsidRPr="009523EC">
        <w:t xml:space="preserve">), 2) AS </w:t>
      </w:r>
      <w:proofErr w:type="spellStart"/>
      <w:r w:rsidRPr="009523EC">
        <w:t>gpa</w:t>
      </w:r>
      <w:proofErr w:type="spellEnd"/>
      <w:r w:rsidRPr="009523EC">
        <w:br/>
        <w:t>        FROM Student s</w:t>
      </w:r>
      <w:r w:rsidRPr="009523EC">
        <w:br/>
        <w:t xml:space="preserve">        JOIN Department d ON </w:t>
      </w:r>
      <w:proofErr w:type="spellStart"/>
      <w:r w:rsidRPr="009523EC">
        <w:t>s.major</w:t>
      </w:r>
      <w:proofErr w:type="spellEnd"/>
      <w:r w:rsidRPr="009523EC">
        <w:t xml:space="preserve"> = </w:t>
      </w:r>
      <w:proofErr w:type="spellStart"/>
      <w:r w:rsidRPr="009523EC">
        <w:t>d.deptCode</w:t>
      </w:r>
      <w:proofErr w:type="spellEnd"/>
      <w:r w:rsidRPr="009523EC">
        <w:br/>
        <w:t xml:space="preserve">        JOIN Enroll e ON </w:t>
      </w:r>
      <w:proofErr w:type="spellStart"/>
      <w:r w:rsidRPr="009523EC">
        <w:t>s.stuId</w:t>
      </w:r>
      <w:proofErr w:type="spellEnd"/>
      <w:r w:rsidRPr="009523EC">
        <w:t xml:space="preserve"> = </w:t>
      </w:r>
      <w:proofErr w:type="spellStart"/>
      <w:r w:rsidRPr="009523EC">
        <w:t>e.stuId</w:t>
      </w:r>
      <w:proofErr w:type="spellEnd"/>
      <w:r w:rsidRPr="009523EC">
        <w:br/>
        <w:t xml:space="preserve">        JOIN Class c ON </w:t>
      </w:r>
      <w:proofErr w:type="spellStart"/>
      <w:r w:rsidRPr="009523EC">
        <w:t>e.classId</w:t>
      </w:r>
      <w:proofErr w:type="spellEnd"/>
      <w:r w:rsidRPr="009523EC">
        <w:t xml:space="preserve"> = </w:t>
      </w:r>
      <w:proofErr w:type="spellStart"/>
      <w:r w:rsidRPr="009523EC">
        <w:t>c.classId</w:t>
      </w:r>
      <w:proofErr w:type="spellEnd"/>
      <w:r w:rsidRPr="009523EC">
        <w:br/>
        <w:t xml:space="preserve">        JOIN Course co ON </w:t>
      </w:r>
      <w:proofErr w:type="spellStart"/>
      <w:r w:rsidRPr="009523EC">
        <w:t>c.courseId</w:t>
      </w:r>
      <w:proofErr w:type="spellEnd"/>
      <w:r w:rsidRPr="009523EC">
        <w:t xml:space="preserve"> = </w:t>
      </w:r>
      <w:proofErr w:type="spellStart"/>
      <w:r w:rsidRPr="009523EC">
        <w:t>co.courseId</w:t>
      </w:r>
      <w:proofErr w:type="spellEnd"/>
      <w:r w:rsidRPr="009523EC">
        <w:br/>
      </w:r>
      <w:r w:rsidRPr="009523EC">
        <w:lastRenderedPageBreak/>
        <w:t xml:space="preserve">        JOIN Grade g ON </w:t>
      </w:r>
      <w:proofErr w:type="spellStart"/>
      <w:r w:rsidRPr="009523EC">
        <w:t>e.grade</w:t>
      </w:r>
      <w:proofErr w:type="spellEnd"/>
      <w:r w:rsidRPr="009523EC">
        <w:t xml:space="preserve"> = </w:t>
      </w:r>
      <w:proofErr w:type="spellStart"/>
      <w:r w:rsidRPr="009523EC">
        <w:t>g.grade</w:t>
      </w:r>
      <w:proofErr w:type="spellEnd"/>
      <w:r w:rsidRPr="009523EC">
        <w:br/>
        <w:t xml:space="preserve">        WHERE </w:t>
      </w:r>
      <w:proofErr w:type="spellStart"/>
      <w:r w:rsidRPr="009523EC">
        <w:t>d.deptCode</w:t>
      </w:r>
      <w:proofErr w:type="spellEnd"/>
      <w:r w:rsidRPr="009523EC">
        <w:t xml:space="preserve"> = </w:t>
      </w:r>
      <w:proofErr w:type="spellStart"/>
      <w:r w:rsidRPr="009523EC">
        <w:t>dept_code</w:t>
      </w:r>
      <w:proofErr w:type="spellEnd"/>
      <w:r w:rsidRPr="009523EC">
        <w:br/>
        <w:t xml:space="preserve">        GROUP BY </w:t>
      </w:r>
      <w:proofErr w:type="spellStart"/>
      <w:r w:rsidRPr="009523EC">
        <w:t>s.stuId</w:t>
      </w:r>
      <w:proofErr w:type="spellEnd"/>
      <w:r w:rsidRPr="009523EC">
        <w:t>, student</w:t>
      </w:r>
      <w:r w:rsidRPr="009523EC">
        <w:br/>
        <w:t xml:space="preserve">        ORDER BY </w:t>
      </w:r>
      <w:proofErr w:type="spellStart"/>
      <w:r w:rsidRPr="009523EC">
        <w:t>gpa</w:t>
      </w:r>
      <w:proofErr w:type="spellEnd"/>
      <w:r w:rsidRPr="009523EC">
        <w:t xml:space="preserve"> DESC</w:t>
      </w:r>
      <w:r w:rsidRPr="009523EC">
        <w:br/>
        <w:t xml:space="preserve">        LIMIT </w:t>
      </w:r>
      <w:proofErr w:type="spellStart"/>
      <w:r w:rsidRPr="009523EC">
        <w:t>top_count</w:t>
      </w:r>
      <w:proofErr w:type="spellEnd"/>
      <w:r w:rsidRPr="009523EC">
        <w:t>)</w:t>
      </w:r>
      <w:r w:rsidRPr="009523EC">
        <w:br/>
        <w:t>    SELECT GROUP_CONCAT(CONCAT(</w:t>
      </w:r>
      <w:proofErr w:type="spellStart"/>
      <w:r w:rsidRPr="009523EC">
        <w:t>temp.student</w:t>
      </w:r>
      <w:proofErr w:type="spellEnd"/>
      <w:r w:rsidRPr="009523EC">
        <w:t xml:space="preserve">, '(', </w:t>
      </w:r>
      <w:proofErr w:type="spellStart"/>
      <w:r w:rsidRPr="009523EC">
        <w:t>temp.stuId</w:t>
      </w:r>
      <w:proofErr w:type="spellEnd"/>
      <w:r w:rsidRPr="009523EC">
        <w:t xml:space="preserve">, '):', </w:t>
      </w:r>
      <w:proofErr w:type="spellStart"/>
      <w:r w:rsidRPr="009523EC">
        <w:t>temp.gpa</w:t>
      </w:r>
      <w:proofErr w:type="spellEnd"/>
      <w:r w:rsidRPr="009523EC">
        <w:t>) SEPARATOR ', ')</w:t>
      </w:r>
      <w:r w:rsidRPr="009523EC">
        <w:br/>
        <w:t xml:space="preserve">        INTO </w:t>
      </w:r>
      <w:proofErr w:type="spellStart"/>
      <w:r w:rsidRPr="009523EC">
        <w:t>student_list</w:t>
      </w:r>
      <w:proofErr w:type="spellEnd"/>
      <w:r w:rsidRPr="009523EC">
        <w:br/>
        <w:t>    FROM temp</w:t>
      </w:r>
      <w:r w:rsidRPr="009523EC">
        <w:br/>
        <w:t>    LIMIT 1;</w:t>
      </w:r>
      <w:r w:rsidRPr="009523EC">
        <w:br/>
      </w:r>
      <w:r w:rsidRPr="009523EC">
        <w:br/>
        <w:t xml:space="preserve">    RETURN </w:t>
      </w:r>
      <w:proofErr w:type="spellStart"/>
      <w:r w:rsidRPr="009523EC">
        <w:t>student_list</w:t>
      </w:r>
      <w:proofErr w:type="spellEnd"/>
      <w:r w:rsidRPr="009523EC">
        <w:t>;</w:t>
      </w:r>
      <w:r w:rsidRPr="009523EC">
        <w:br/>
        <w:t>END //</w:t>
      </w:r>
      <w:r w:rsidRPr="009523EC">
        <w:br/>
        <w:t>DELIMITER ;</w:t>
      </w:r>
      <w:r w:rsidRPr="009523EC">
        <w:br/>
      </w:r>
      <w:r w:rsidRPr="009523EC">
        <w:br/>
        <w:t xml:space="preserve">SELECT </w:t>
      </w:r>
      <w:proofErr w:type="spellStart"/>
      <w:r w:rsidRPr="009523EC">
        <w:t>GetTopStudentsInDepartment</w:t>
      </w:r>
      <w:proofErr w:type="spellEnd"/>
      <w:r w:rsidRPr="009523EC">
        <w:t>('CSCI', 2);</w:t>
      </w:r>
      <w:r w:rsidRPr="009523EC">
        <w:br/>
        <w:t xml:space="preserve">SELECT </w:t>
      </w:r>
      <w:proofErr w:type="spellStart"/>
      <w:r w:rsidRPr="009523EC">
        <w:t>GetTopStudentsInDepartment</w:t>
      </w:r>
      <w:proofErr w:type="spellEnd"/>
      <w:r w:rsidRPr="009523EC">
        <w:t>('CSCI', 3);</w:t>
      </w:r>
    </w:p>
    <w:p w14:paraId="1B711BA5" w14:textId="77777777" w:rsidR="009523EC" w:rsidRPr="009523EC" w:rsidRDefault="009523EC" w:rsidP="009523EC">
      <w:r w:rsidRPr="009523EC">
        <w:rPr>
          <w:b/>
          <w:bCs/>
        </w:rPr>
        <w:t>3.3 Cursors</w:t>
      </w:r>
    </w:p>
    <w:p w14:paraId="5D3E3825" w14:textId="77777777" w:rsidR="009523EC" w:rsidRPr="009523EC" w:rsidRDefault="009523EC">
      <w:pPr>
        <w:numPr>
          <w:ilvl w:val="0"/>
          <w:numId w:val="35"/>
        </w:numPr>
      </w:pPr>
      <w:r w:rsidRPr="009523EC">
        <w:t>In stored subroutines in MySQL, various high level language constructs are supported, such as variable declarations, conditional statements, control statements, etc.</w:t>
      </w:r>
    </w:p>
    <w:p w14:paraId="36FCCDEA" w14:textId="77777777" w:rsidR="009523EC" w:rsidRPr="009523EC" w:rsidRDefault="009523EC">
      <w:pPr>
        <w:numPr>
          <w:ilvl w:val="0"/>
          <w:numId w:val="35"/>
        </w:numPr>
      </w:pPr>
      <w:proofErr w:type="gramStart"/>
      <w:r w:rsidRPr="009523EC">
        <w:t>In particular, cursors</w:t>
      </w:r>
      <w:proofErr w:type="gramEnd"/>
      <w:r w:rsidRPr="009523EC">
        <w:t xml:space="preserve"> are supported for allowing iteration through the result sets.</w:t>
      </w:r>
    </w:p>
    <w:p w14:paraId="1B74681F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5BCB2622" w14:textId="77777777" w:rsidR="009523EC" w:rsidRPr="009523EC" w:rsidRDefault="009523EC" w:rsidP="009523EC">
      <w:r w:rsidRPr="009523EC">
        <w:t xml:space="preserve">Execute the following code and ensure that you understand the result. The example is </w:t>
      </w:r>
      <w:proofErr w:type="spellStart"/>
      <w:r w:rsidRPr="009523EC">
        <w:t>artifically</w:t>
      </w:r>
      <w:proofErr w:type="spellEnd"/>
      <w:r w:rsidRPr="009523EC">
        <w:t xml:space="preserve"> constructed as there are better ways.</w:t>
      </w:r>
      <w:r w:rsidRPr="009523EC">
        <w:br/>
      </w:r>
      <w:r w:rsidRPr="009523EC">
        <w:br/>
        <w:t>-- using cursor.</w:t>
      </w:r>
      <w:r w:rsidRPr="009523EC">
        <w:br/>
        <w:t>DELIMITER //</w:t>
      </w:r>
      <w:r w:rsidRPr="009523EC">
        <w:br/>
      </w:r>
      <w:r w:rsidRPr="009523EC">
        <w:br/>
        <w:t xml:space="preserve">CREATE FUNCTION </w:t>
      </w:r>
      <w:proofErr w:type="spellStart"/>
      <w:r w:rsidRPr="009523EC">
        <w:t>major_students</w:t>
      </w:r>
      <w:proofErr w:type="spellEnd"/>
      <w:r w:rsidRPr="009523EC">
        <w:t>(dept VARCHAR(4))</w:t>
      </w:r>
      <w:r w:rsidRPr="009523EC">
        <w:br/>
        <w:t>RETURNS VARCHAR(1000)</w:t>
      </w:r>
      <w:r w:rsidRPr="009523EC">
        <w:br/>
        <w:t>READS SQL DATA</w:t>
      </w:r>
      <w:r w:rsidRPr="009523EC">
        <w:br/>
        <w:t>BEGIN</w:t>
      </w:r>
      <w:r w:rsidRPr="009523EC">
        <w:br/>
        <w:t>DECLARE result VARCHAR(1000) DEFAULT '';</w:t>
      </w:r>
      <w:r w:rsidRPr="009523EC">
        <w:br/>
        <w:t>DECLARE name VARCHAR(41) DEFAULT '';</w:t>
      </w:r>
      <w:r w:rsidRPr="009523EC">
        <w:br/>
        <w:t>DECLARE done INT DEFAULT FALSE;</w:t>
      </w:r>
      <w:r w:rsidRPr="009523EC">
        <w:br/>
      </w:r>
      <w:r w:rsidRPr="009523EC">
        <w:br/>
        <w:t>DECLARE cursor_1 CURSOR FOR</w:t>
      </w:r>
      <w:r w:rsidRPr="009523EC">
        <w:br/>
        <w:t>SELECT DISTINCT CONCAT(</w:t>
      </w:r>
      <w:proofErr w:type="spellStart"/>
      <w:r w:rsidRPr="009523EC">
        <w:t>fName</w:t>
      </w:r>
      <w:proofErr w:type="spellEnd"/>
      <w:r w:rsidRPr="009523EC">
        <w:t xml:space="preserve">, ' ', </w:t>
      </w:r>
      <w:proofErr w:type="spellStart"/>
      <w:r w:rsidRPr="009523EC">
        <w:t>lName</w:t>
      </w:r>
      <w:proofErr w:type="spellEnd"/>
      <w:r w:rsidRPr="009523EC">
        <w:t>) AS name</w:t>
      </w:r>
      <w:r w:rsidRPr="009523EC">
        <w:br/>
        <w:t>FROM student</w:t>
      </w:r>
      <w:r w:rsidRPr="009523EC">
        <w:br/>
        <w:t>WHERE major = dept;</w:t>
      </w:r>
      <w:r w:rsidRPr="009523EC">
        <w:br/>
      </w:r>
      <w:r w:rsidRPr="009523EC">
        <w:br/>
        <w:t>DECLARE continue handler FOR NOT FOUND SET done = TRUE;</w:t>
      </w:r>
      <w:r w:rsidRPr="009523EC">
        <w:br/>
      </w:r>
      <w:r w:rsidRPr="009523EC">
        <w:br/>
      </w:r>
      <w:r w:rsidRPr="009523EC">
        <w:lastRenderedPageBreak/>
        <w:t>OPEN cursor_1;</w:t>
      </w:r>
      <w:r w:rsidRPr="009523EC">
        <w:br/>
        <w:t>SET result = ''; </w:t>
      </w:r>
      <w:r w:rsidRPr="009523EC">
        <w:br/>
      </w:r>
      <w:r w:rsidRPr="009523EC">
        <w:br/>
      </w:r>
      <w:proofErr w:type="spellStart"/>
      <w:r w:rsidRPr="009523EC">
        <w:t>compute_loop</w:t>
      </w:r>
      <w:proofErr w:type="spellEnd"/>
      <w:r w:rsidRPr="009523EC">
        <w:t>: LOOP</w:t>
      </w:r>
      <w:r w:rsidRPr="009523EC">
        <w:br/>
        <w:t>-- This is needed as there are other SQL statements that may set done to true.</w:t>
      </w:r>
      <w:r w:rsidRPr="009523EC">
        <w:br/>
        <w:t>SET done = false;</w:t>
      </w:r>
      <w:r w:rsidRPr="009523EC">
        <w:br/>
        <w:t>FETCH cursor_1 INTO name;</w:t>
      </w:r>
      <w:r w:rsidRPr="009523EC">
        <w:br/>
        <w:t>IF done THEN</w:t>
      </w:r>
      <w:r w:rsidRPr="009523EC">
        <w:br/>
        <w:t xml:space="preserve">LEAVE </w:t>
      </w:r>
      <w:proofErr w:type="spellStart"/>
      <w:r w:rsidRPr="009523EC">
        <w:t>compute_loop</w:t>
      </w:r>
      <w:proofErr w:type="spellEnd"/>
      <w:r w:rsidRPr="009523EC">
        <w:t>;</w:t>
      </w:r>
      <w:r w:rsidRPr="009523EC">
        <w:br/>
        <w:t>END IF;</w:t>
      </w:r>
      <w:r w:rsidRPr="009523EC">
        <w:br/>
      </w:r>
      <w:r w:rsidRPr="009523EC">
        <w:br/>
        <w:t>IF (result &lt;&gt; '') THEN</w:t>
      </w:r>
      <w:r w:rsidRPr="009523EC">
        <w:br/>
        <w:t>SET result = CONCAT(result, ', ');</w:t>
      </w:r>
      <w:r w:rsidRPr="009523EC">
        <w:br/>
        <w:t>END IF;</w:t>
      </w:r>
      <w:r w:rsidRPr="009523EC">
        <w:br/>
      </w:r>
      <w:r w:rsidRPr="009523EC">
        <w:br/>
        <w:t>SET result = CONCAT(result, name);</w:t>
      </w:r>
      <w:r w:rsidRPr="009523EC">
        <w:br/>
        <w:t>END LOOP;</w:t>
      </w:r>
      <w:r w:rsidRPr="009523EC">
        <w:br/>
      </w:r>
      <w:r w:rsidRPr="009523EC">
        <w:br/>
        <w:t>CLOSE cursor_1;</w:t>
      </w:r>
      <w:r w:rsidRPr="009523EC">
        <w:br/>
      </w:r>
      <w:r w:rsidRPr="009523EC">
        <w:br/>
        <w:t>RETURN result;</w:t>
      </w:r>
      <w:r w:rsidRPr="009523EC">
        <w:br/>
        <w:t>END //</w:t>
      </w:r>
      <w:r w:rsidRPr="009523EC">
        <w:br/>
      </w:r>
      <w:r w:rsidRPr="009523EC">
        <w:br/>
        <w:t>DELIMITER ;</w:t>
      </w:r>
      <w:r w:rsidRPr="009523EC">
        <w:br/>
      </w:r>
      <w:r w:rsidRPr="009523EC">
        <w:br/>
        <w:t xml:space="preserve">SELECT </w:t>
      </w:r>
      <w:proofErr w:type="spellStart"/>
      <w:r w:rsidRPr="009523EC">
        <w:t>major_students</w:t>
      </w:r>
      <w:proofErr w:type="spellEnd"/>
      <w:r w:rsidRPr="009523EC">
        <w:t>('CSCI');</w:t>
      </w:r>
      <w:r w:rsidRPr="009523EC">
        <w:br/>
        <w:t xml:space="preserve">SELECT </w:t>
      </w:r>
      <w:proofErr w:type="spellStart"/>
      <w:r w:rsidRPr="009523EC">
        <w:t>major_students</w:t>
      </w:r>
      <w:proofErr w:type="spellEnd"/>
      <w:r w:rsidRPr="009523EC">
        <w:t>('CINF');</w:t>
      </w:r>
      <w:r w:rsidRPr="009523EC">
        <w:br/>
      </w:r>
      <w:r w:rsidRPr="009523EC">
        <w:br/>
        <w:t xml:space="preserve">DROP FUNCTION </w:t>
      </w:r>
      <w:proofErr w:type="spellStart"/>
      <w:r w:rsidRPr="009523EC">
        <w:t>major_students</w:t>
      </w:r>
      <w:proofErr w:type="spellEnd"/>
      <w:r w:rsidRPr="009523EC">
        <w:t>;</w:t>
      </w:r>
    </w:p>
    <w:p w14:paraId="1B82BB06" w14:textId="77777777" w:rsidR="009523EC" w:rsidRPr="009523EC" w:rsidRDefault="009523EC">
      <w:pPr>
        <w:numPr>
          <w:ilvl w:val="0"/>
          <w:numId w:val="36"/>
        </w:numPr>
      </w:pPr>
      <w:r w:rsidRPr="009523EC">
        <w:t>Note that the example is only used to demonstrate cursors in a stored function. A much better solution is to simply use GROUP_CONCAT, such as:</w:t>
      </w:r>
    </w:p>
    <w:p w14:paraId="014D9266" w14:textId="77777777" w:rsidR="009523EC" w:rsidRPr="009523EC" w:rsidRDefault="009523EC" w:rsidP="009523EC">
      <w:r w:rsidRPr="009523EC">
        <w:t>SELECT GROUP_</w:t>
      </w:r>
      <w:proofErr w:type="gramStart"/>
      <w:r w:rsidRPr="009523EC">
        <w:t>CONCAT(</w:t>
      </w:r>
      <w:proofErr w:type="gramEnd"/>
      <w:r w:rsidRPr="009523EC">
        <w:t>CONCAT(</w:t>
      </w:r>
      <w:proofErr w:type="spellStart"/>
      <w:r w:rsidRPr="009523EC">
        <w:t>fName</w:t>
      </w:r>
      <w:proofErr w:type="spellEnd"/>
      <w:r w:rsidRPr="009523EC">
        <w:t xml:space="preserve">, ' ', </w:t>
      </w:r>
      <w:proofErr w:type="spellStart"/>
      <w:r w:rsidRPr="009523EC">
        <w:t>lName</w:t>
      </w:r>
      <w:proofErr w:type="spellEnd"/>
      <w:r w:rsidRPr="009523EC">
        <w:t>) SEPARATOR ', ') AS majors</w:t>
      </w:r>
      <w:r w:rsidRPr="009523EC">
        <w:br/>
        <w:t>FROM student</w:t>
      </w:r>
      <w:r w:rsidRPr="009523EC">
        <w:br/>
        <w:t>WHERE major = 'CSCI';</w:t>
      </w:r>
      <w:r w:rsidRPr="009523EC">
        <w:br/>
        <w:t> </w:t>
      </w:r>
    </w:p>
    <w:p w14:paraId="17F615E5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>4. Triggers</w:t>
      </w:r>
    </w:p>
    <w:p w14:paraId="56B2A691" w14:textId="77777777" w:rsidR="009523EC" w:rsidRPr="009523EC" w:rsidRDefault="009523EC">
      <w:pPr>
        <w:numPr>
          <w:ilvl w:val="0"/>
          <w:numId w:val="37"/>
        </w:numPr>
      </w:pPr>
      <w:r w:rsidRPr="009523EC">
        <w:t>Triggers allow </w:t>
      </w:r>
      <w:r w:rsidRPr="009523EC">
        <w:rPr>
          <w:i/>
          <w:iCs/>
        </w:rPr>
        <w:t>event-driven</w:t>
      </w:r>
      <w:r w:rsidRPr="009523EC">
        <w:t> programming.</w:t>
      </w:r>
    </w:p>
    <w:p w14:paraId="1EACECBF" w14:textId="77777777" w:rsidR="009523EC" w:rsidRPr="009523EC" w:rsidRDefault="009523EC">
      <w:pPr>
        <w:numPr>
          <w:ilvl w:val="0"/>
          <w:numId w:val="37"/>
        </w:numPr>
      </w:pPr>
      <w:r w:rsidRPr="009523EC">
        <w:t>A trigger is activated when certain events occur. Unlike stored routines, triggers are not explicitly called.</w:t>
      </w:r>
    </w:p>
    <w:p w14:paraId="6B0311EF" w14:textId="77777777" w:rsidR="009523EC" w:rsidRPr="009523EC" w:rsidRDefault="009523EC">
      <w:pPr>
        <w:numPr>
          <w:ilvl w:val="0"/>
          <w:numId w:val="37"/>
        </w:numPr>
      </w:pPr>
      <w:r w:rsidRPr="009523EC">
        <w:t xml:space="preserve">Four questions to ask </w:t>
      </w:r>
      <w:proofErr w:type="gramStart"/>
      <w:r w:rsidRPr="009523EC">
        <w:t>for</w:t>
      </w:r>
      <w:proofErr w:type="gramEnd"/>
      <w:r w:rsidRPr="009523EC">
        <w:t xml:space="preserve"> an event model:</w:t>
      </w:r>
    </w:p>
    <w:p w14:paraId="6FD3E0A7" w14:textId="77777777" w:rsidR="009523EC" w:rsidRPr="009523EC" w:rsidRDefault="009523EC">
      <w:pPr>
        <w:numPr>
          <w:ilvl w:val="1"/>
          <w:numId w:val="37"/>
        </w:numPr>
      </w:pPr>
      <w:r w:rsidRPr="009523EC">
        <w:lastRenderedPageBreak/>
        <w:t>What are the events?</w:t>
      </w:r>
    </w:p>
    <w:p w14:paraId="2E5E56FD" w14:textId="77777777" w:rsidR="009523EC" w:rsidRPr="009523EC" w:rsidRDefault="009523EC">
      <w:pPr>
        <w:numPr>
          <w:ilvl w:val="1"/>
          <w:numId w:val="37"/>
        </w:numPr>
      </w:pPr>
      <w:r w:rsidRPr="009523EC">
        <w:t>What information can be obtained from the events?</w:t>
      </w:r>
    </w:p>
    <w:p w14:paraId="743BE62C" w14:textId="77777777" w:rsidR="009523EC" w:rsidRPr="009523EC" w:rsidRDefault="009523EC">
      <w:pPr>
        <w:numPr>
          <w:ilvl w:val="1"/>
          <w:numId w:val="37"/>
        </w:numPr>
      </w:pPr>
      <w:r w:rsidRPr="009523EC">
        <w:t>What actions can be performed to handle events?</w:t>
      </w:r>
    </w:p>
    <w:p w14:paraId="38FA2404" w14:textId="77777777" w:rsidR="009523EC" w:rsidRPr="009523EC" w:rsidRDefault="009523EC">
      <w:pPr>
        <w:numPr>
          <w:ilvl w:val="1"/>
          <w:numId w:val="37"/>
        </w:numPr>
      </w:pPr>
      <w:r w:rsidRPr="009523EC">
        <w:t>How do the events propagate?</w:t>
      </w:r>
    </w:p>
    <w:p w14:paraId="6F447502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>4.1 The event model for triggers</w:t>
      </w:r>
    </w:p>
    <w:p w14:paraId="3049B97A" w14:textId="77777777" w:rsidR="009523EC" w:rsidRPr="009523EC" w:rsidRDefault="009523EC">
      <w:pPr>
        <w:numPr>
          <w:ilvl w:val="0"/>
          <w:numId w:val="38"/>
        </w:numPr>
      </w:pPr>
      <w:r w:rsidRPr="009523EC">
        <w:t>Events:</w:t>
      </w:r>
    </w:p>
    <w:p w14:paraId="175D3897" w14:textId="77777777" w:rsidR="009523EC" w:rsidRPr="009523EC" w:rsidRDefault="009523EC">
      <w:pPr>
        <w:numPr>
          <w:ilvl w:val="1"/>
          <w:numId w:val="38"/>
        </w:numPr>
      </w:pPr>
      <w:r w:rsidRPr="009523EC">
        <w:t>Inserting a row</w:t>
      </w:r>
    </w:p>
    <w:p w14:paraId="6E50C654" w14:textId="77777777" w:rsidR="009523EC" w:rsidRPr="009523EC" w:rsidRDefault="009523EC">
      <w:pPr>
        <w:numPr>
          <w:ilvl w:val="1"/>
          <w:numId w:val="38"/>
        </w:numPr>
      </w:pPr>
      <w:r w:rsidRPr="009523EC">
        <w:t>Updating a row</w:t>
      </w:r>
    </w:p>
    <w:p w14:paraId="2BD57DAD" w14:textId="77777777" w:rsidR="009523EC" w:rsidRPr="009523EC" w:rsidRDefault="009523EC">
      <w:pPr>
        <w:numPr>
          <w:ilvl w:val="1"/>
          <w:numId w:val="38"/>
        </w:numPr>
      </w:pPr>
      <w:r w:rsidRPr="009523EC">
        <w:t>Deleting a row</w:t>
      </w:r>
    </w:p>
    <w:p w14:paraId="384324BF" w14:textId="77777777" w:rsidR="009523EC" w:rsidRPr="009523EC" w:rsidRDefault="009523EC">
      <w:pPr>
        <w:numPr>
          <w:ilvl w:val="0"/>
          <w:numId w:val="38"/>
        </w:numPr>
      </w:pPr>
      <w:r w:rsidRPr="009523EC">
        <w:t>Actions can be executed:</w:t>
      </w:r>
    </w:p>
    <w:p w14:paraId="02E5977F" w14:textId="77777777" w:rsidR="009523EC" w:rsidRPr="009523EC" w:rsidRDefault="009523EC">
      <w:pPr>
        <w:numPr>
          <w:ilvl w:val="1"/>
          <w:numId w:val="38"/>
        </w:numPr>
      </w:pPr>
      <w:r w:rsidRPr="009523EC">
        <w:t>Before the event</w:t>
      </w:r>
    </w:p>
    <w:p w14:paraId="3CF18A06" w14:textId="77777777" w:rsidR="009523EC" w:rsidRPr="009523EC" w:rsidRDefault="009523EC">
      <w:pPr>
        <w:numPr>
          <w:ilvl w:val="1"/>
          <w:numId w:val="38"/>
        </w:numPr>
      </w:pPr>
      <w:r w:rsidRPr="009523EC">
        <w:t>After the event</w:t>
      </w:r>
    </w:p>
    <w:p w14:paraId="1948EC70" w14:textId="77777777" w:rsidR="009523EC" w:rsidRPr="009523EC" w:rsidRDefault="009523EC">
      <w:pPr>
        <w:numPr>
          <w:ilvl w:val="0"/>
          <w:numId w:val="38"/>
        </w:numPr>
      </w:pPr>
      <w:r w:rsidRPr="009523EC">
        <w:t>Information can be obtained through two keywords:</w:t>
      </w:r>
    </w:p>
    <w:p w14:paraId="1DA35084" w14:textId="77777777" w:rsidR="009523EC" w:rsidRPr="009523EC" w:rsidRDefault="009523EC">
      <w:pPr>
        <w:numPr>
          <w:ilvl w:val="1"/>
          <w:numId w:val="38"/>
        </w:numPr>
      </w:pPr>
      <w:r w:rsidRPr="009523EC">
        <w:t>old:</w:t>
      </w:r>
    </w:p>
    <w:p w14:paraId="1D54AAE7" w14:textId="77777777" w:rsidR="009523EC" w:rsidRPr="009523EC" w:rsidRDefault="009523EC">
      <w:pPr>
        <w:numPr>
          <w:ilvl w:val="2"/>
          <w:numId w:val="38"/>
        </w:numPr>
      </w:pPr>
      <w:r w:rsidRPr="009523EC">
        <w:t>the old value of the row before the event.</w:t>
      </w:r>
    </w:p>
    <w:p w14:paraId="542D1651" w14:textId="77777777" w:rsidR="009523EC" w:rsidRPr="009523EC" w:rsidRDefault="009523EC">
      <w:pPr>
        <w:numPr>
          <w:ilvl w:val="2"/>
          <w:numId w:val="38"/>
        </w:numPr>
      </w:pPr>
      <w:r w:rsidRPr="009523EC">
        <w:t>for update and delete events</w:t>
      </w:r>
    </w:p>
    <w:p w14:paraId="60BDF651" w14:textId="77777777" w:rsidR="009523EC" w:rsidRPr="009523EC" w:rsidRDefault="009523EC">
      <w:pPr>
        <w:numPr>
          <w:ilvl w:val="1"/>
          <w:numId w:val="38"/>
        </w:numPr>
      </w:pPr>
      <w:r w:rsidRPr="009523EC">
        <w:t>new:</w:t>
      </w:r>
    </w:p>
    <w:p w14:paraId="729F79E8" w14:textId="77777777" w:rsidR="009523EC" w:rsidRPr="009523EC" w:rsidRDefault="009523EC">
      <w:pPr>
        <w:numPr>
          <w:ilvl w:val="2"/>
          <w:numId w:val="39"/>
        </w:numPr>
      </w:pPr>
      <w:r w:rsidRPr="009523EC">
        <w:t>the new value of the row after the event.</w:t>
      </w:r>
    </w:p>
    <w:p w14:paraId="6B14BC7A" w14:textId="77777777" w:rsidR="009523EC" w:rsidRPr="009523EC" w:rsidRDefault="009523EC">
      <w:pPr>
        <w:numPr>
          <w:ilvl w:val="2"/>
          <w:numId w:val="39"/>
        </w:numPr>
      </w:pPr>
      <w:r w:rsidRPr="009523EC">
        <w:t>for update and insert events</w:t>
      </w:r>
    </w:p>
    <w:p w14:paraId="158F96A0" w14:textId="77777777" w:rsidR="009523EC" w:rsidRPr="009523EC" w:rsidRDefault="009523EC">
      <w:pPr>
        <w:numPr>
          <w:ilvl w:val="0"/>
          <w:numId w:val="38"/>
        </w:numPr>
      </w:pPr>
      <w:r w:rsidRPr="009523EC">
        <w:t>Triggers do not propagate.</w:t>
      </w:r>
    </w:p>
    <w:p w14:paraId="409226CE" w14:textId="77777777" w:rsidR="009523EC" w:rsidRPr="009523EC" w:rsidRDefault="009523EC" w:rsidP="009523EC">
      <w:r w:rsidRPr="009523EC">
        <w:t>Advantages of triggers</w:t>
      </w:r>
    </w:p>
    <w:p w14:paraId="41E78CE5" w14:textId="77777777" w:rsidR="009523EC" w:rsidRPr="009523EC" w:rsidRDefault="009523EC">
      <w:pPr>
        <w:numPr>
          <w:ilvl w:val="0"/>
          <w:numId w:val="40"/>
        </w:numPr>
      </w:pPr>
      <w:r w:rsidRPr="009523EC">
        <w:t>The event driven model suits certain kinds of tasks better.</w:t>
      </w:r>
    </w:p>
    <w:p w14:paraId="6B1501C8" w14:textId="77777777" w:rsidR="009523EC" w:rsidRPr="009523EC" w:rsidRDefault="009523EC">
      <w:pPr>
        <w:numPr>
          <w:ilvl w:val="0"/>
          <w:numId w:val="40"/>
        </w:numPr>
      </w:pPr>
      <w:r w:rsidRPr="009523EC">
        <w:t>Can ease the implementation of consistency check.</w:t>
      </w:r>
    </w:p>
    <w:p w14:paraId="1FF258A2" w14:textId="77777777" w:rsidR="009523EC" w:rsidRPr="009523EC" w:rsidRDefault="009523EC">
      <w:pPr>
        <w:numPr>
          <w:ilvl w:val="0"/>
          <w:numId w:val="40"/>
        </w:numPr>
      </w:pPr>
      <w:r w:rsidRPr="009523EC">
        <w:t>Can ease the implementation of business logic and integrity check.</w:t>
      </w:r>
    </w:p>
    <w:p w14:paraId="2F3F05CF" w14:textId="77777777" w:rsidR="009523EC" w:rsidRPr="009523EC" w:rsidRDefault="009523EC" w:rsidP="009523EC">
      <w:r w:rsidRPr="009523EC">
        <w:t>Disadvantages:</w:t>
      </w:r>
    </w:p>
    <w:p w14:paraId="1FCEB091" w14:textId="77777777" w:rsidR="009523EC" w:rsidRPr="009523EC" w:rsidRDefault="009523EC">
      <w:pPr>
        <w:numPr>
          <w:ilvl w:val="0"/>
          <w:numId w:val="41"/>
        </w:numPr>
      </w:pPr>
      <w:r w:rsidRPr="009523EC">
        <w:t>Relatively invisible, and possibly overlooked by developers.</w:t>
      </w:r>
    </w:p>
    <w:p w14:paraId="57586066" w14:textId="77777777" w:rsidR="009523EC" w:rsidRPr="009523EC" w:rsidRDefault="009523EC">
      <w:pPr>
        <w:numPr>
          <w:ilvl w:val="0"/>
          <w:numId w:val="41"/>
        </w:numPr>
      </w:pPr>
      <w:proofErr w:type="gramStart"/>
      <w:r w:rsidRPr="009523EC">
        <w:t>Relatively</w:t>
      </w:r>
      <w:proofErr w:type="gramEnd"/>
      <w:r w:rsidRPr="009523EC">
        <w:t xml:space="preserve"> difficult to debug.</w:t>
      </w:r>
    </w:p>
    <w:p w14:paraId="74770BF5" w14:textId="77777777" w:rsidR="009523EC" w:rsidRPr="009523EC" w:rsidRDefault="009523EC">
      <w:pPr>
        <w:numPr>
          <w:ilvl w:val="0"/>
          <w:numId w:val="41"/>
        </w:numPr>
      </w:pPr>
      <w:r w:rsidRPr="009523EC">
        <w:t>Potential performance issues.</w:t>
      </w:r>
    </w:p>
    <w:p w14:paraId="1612AD38" w14:textId="77777777" w:rsidR="009523EC" w:rsidRPr="009523EC" w:rsidRDefault="009523EC">
      <w:pPr>
        <w:numPr>
          <w:ilvl w:val="0"/>
          <w:numId w:val="41"/>
        </w:numPr>
      </w:pPr>
      <w:r w:rsidRPr="009523EC">
        <w:t>Potential complicated interactions.</w:t>
      </w:r>
    </w:p>
    <w:p w14:paraId="658BF085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lastRenderedPageBreak/>
        <w:t>Example:</w:t>
      </w:r>
    </w:p>
    <w:p w14:paraId="4496FA7A" w14:textId="77777777" w:rsidR="009523EC" w:rsidRPr="009523EC" w:rsidRDefault="009523EC" w:rsidP="009523EC">
      <w:r w:rsidRPr="009523EC">
        <w:t>An example of using trigger is for auditing, e.g. </w:t>
      </w:r>
      <w:hyperlink r:id="rId18" w:history="1">
        <w:r w:rsidRPr="009523EC">
          <w:rPr>
            <w:rStyle w:val="Hyperlink"/>
          </w:rPr>
          <w:t>https://vladmihalcea.com/mysql-audit-logging-triggers/</w:t>
        </w:r>
      </w:hyperlink>
    </w:p>
    <w:p w14:paraId="6F140431" w14:textId="77777777" w:rsidR="009523EC" w:rsidRPr="009523EC" w:rsidRDefault="009523EC" w:rsidP="009523EC">
      <w:r w:rsidRPr="009523EC">
        <w:t>Execute the following code for auditing and ensure that you understand the result.</w:t>
      </w:r>
    </w:p>
    <w:p w14:paraId="6DF1BEE3" w14:textId="77777777" w:rsidR="009523EC" w:rsidRPr="009523EC" w:rsidRDefault="009523EC" w:rsidP="009523EC">
      <w:r w:rsidRPr="009523EC">
        <w:t>-- trigger</w:t>
      </w:r>
      <w:r w:rsidRPr="009523EC">
        <w:br/>
      </w:r>
      <w:r w:rsidRPr="009523EC">
        <w:br/>
        <w:t xml:space="preserve">CREATE TABLE </w:t>
      </w:r>
      <w:proofErr w:type="spellStart"/>
      <w:r w:rsidRPr="009523EC">
        <w:t>courseUpdate</w:t>
      </w:r>
      <w:proofErr w:type="spellEnd"/>
      <w:r w:rsidRPr="009523EC">
        <w:t>(</w:t>
      </w:r>
      <w:r w:rsidRPr="009523EC">
        <w:br/>
        <w:t xml:space="preserve">   </w:t>
      </w:r>
      <w:proofErr w:type="spellStart"/>
      <w:r w:rsidRPr="009523EC">
        <w:t>cuId</w:t>
      </w:r>
      <w:proofErr w:type="spellEnd"/>
      <w:r w:rsidRPr="009523EC">
        <w:t>        INT NOT NULL AUTO_INCREMENT,</w:t>
      </w:r>
      <w:r w:rsidRPr="009523EC">
        <w:br/>
        <w:t>   `type`      CHAR(1),</w:t>
      </w:r>
      <w:r w:rsidRPr="009523EC">
        <w:br/>
        <w:t xml:space="preserve">    </w:t>
      </w:r>
      <w:proofErr w:type="spellStart"/>
      <w:r w:rsidRPr="009523EC">
        <w:t>courseId</w:t>
      </w:r>
      <w:proofErr w:type="spellEnd"/>
      <w:r w:rsidRPr="009523EC">
        <w:t>    INT NOT NULL,</w:t>
      </w:r>
      <w:r w:rsidRPr="009523EC">
        <w:br/>
        <w:t>    rubric      CHAR(4) NOT NULL,</w:t>
      </w:r>
      <w:r w:rsidRPr="009523EC">
        <w:br/>
        <w:t>    number      CHAR(4) NOT NULL,</w:t>
      </w:r>
      <w:r w:rsidRPr="009523EC">
        <w:br/>
        <w:t>    title       VARCHAR(80) NOT NULL,</w:t>
      </w:r>
      <w:r w:rsidRPr="009523EC">
        <w:br/>
        <w:t>    credits     TINYINT NULL,</w:t>
      </w:r>
      <w:r w:rsidRPr="009523EC">
        <w:br/>
        <w:t xml:space="preserve">    </w:t>
      </w:r>
      <w:proofErr w:type="spellStart"/>
      <w:r w:rsidRPr="009523EC">
        <w:t>ts</w:t>
      </w:r>
      <w:proofErr w:type="spellEnd"/>
      <w:r w:rsidRPr="009523EC">
        <w:t>          TIMESTAMP DEFAULT CURRENT_TIMESTAMP ON UPDATE CURRENT_TIMESTAMP,</w:t>
      </w:r>
      <w:r w:rsidRPr="009523EC">
        <w:br/>
        <w:t xml:space="preserve">    CONSTRAINT </w:t>
      </w:r>
      <w:proofErr w:type="spellStart"/>
      <w:r w:rsidRPr="009523EC">
        <w:t>CourseUpdate_courseId_pk</w:t>
      </w:r>
      <w:proofErr w:type="spellEnd"/>
      <w:r w:rsidRPr="009523EC">
        <w:t xml:space="preserve"> PRIMARY KEY (</w:t>
      </w:r>
      <w:proofErr w:type="spellStart"/>
      <w:r w:rsidRPr="009523EC">
        <w:t>cuId</w:t>
      </w:r>
      <w:proofErr w:type="spellEnd"/>
      <w:r w:rsidRPr="009523EC">
        <w:t>),</w:t>
      </w:r>
      <w:r w:rsidRPr="009523EC">
        <w:br/>
        <w:t xml:space="preserve">    CONSTRAINT </w:t>
      </w:r>
      <w:proofErr w:type="spellStart"/>
      <w:r w:rsidRPr="009523EC">
        <w:t>CourseUpdate_deptCode_fk</w:t>
      </w:r>
      <w:proofErr w:type="spellEnd"/>
      <w:r w:rsidRPr="009523EC">
        <w:t xml:space="preserve"> FOREIGN KEY (rubric)</w:t>
      </w:r>
      <w:r w:rsidRPr="009523EC">
        <w:br/>
        <w:t>        REFERENCES Department(</w:t>
      </w:r>
      <w:proofErr w:type="spellStart"/>
      <w:r w:rsidRPr="009523EC">
        <w:t>deptCode</w:t>
      </w:r>
      <w:proofErr w:type="spellEnd"/>
      <w:r w:rsidRPr="009523EC">
        <w:t>));</w:t>
      </w:r>
      <w:r w:rsidRPr="009523EC">
        <w:br/>
        <w:t>     </w:t>
      </w:r>
      <w:r w:rsidRPr="009523EC">
        <w:br/>
        <w:t>     </w:t>
      </w:r>
      <w:r w:rsidRPr="009523EC">
        <w:br/>
        <w:t>-- trigger example.</w:t>
      </w:r>
      <w:r w:rsidRPr="009523EC">
        <w:br/>
        <w:t>DELIMITER $$</w:t>
      </w:r>
      <w:r w:rsidRPr="009523EC">
        <w:br/>
      </w:r>
      <w:r w:rsidRPr="009523EC">
        <w:br/>
        <w:t xml:space="preserve">CREATE TRIGGER </w:t>
      </w:r>
      <w:proofErr w:type="spellStart"/>
      <w:r w:rsidRPr="009523EC">
        <w:t>update_Course</w:t>
      </w:r>
      <w:proofErr w:type="spellEnd"/>
      <w:r w:rsidRPr="009523EC">
        <w:t xml:space="preserve"> AFTER UPDATE ON Course FOR EACH ROW</w:t>
      </w:r>
      <w:r w:rsidRPr="009523EC">
        <w:br/>
        <w:t>BEGIN</w:t>
      </w:r>
      <w:r w:rsidRPr="009523EC">
        <w:br/>
        <w:t>   -- code should be more sophisticated.</w:t>
      </w:r>
      <w:r w:rsidRPr="009523EC">
        <w:br/>
        <w:t xml:space="preserve">   INSERT INTO </w:t>
      </w:r>
      <w:proofErr w:type="spellStart"/>
      <w:r w:rsidRPr="009523EC">
        <w:t>courseUpdate</w:t>
      </w:r>
      <w:proofErr w:type="spellEnd"/>
      <w:r w:rsidRPr="009523EC">
        <w:t xml:space="preserve">(`type`, </w:t>
      </w:r>
      <w:proofErr w:type="spellStart"/>
      <w:r w:rsidRPr="009523EC">
        <w:t>courseId</w:t>
      </w:r>
      <w:proofErr w:type="spellEnd"/>
      <w:r w:rsidRPr="009523EC">
        <w:t>, rubric, number, title, credits)</w:t>
      </w:r>
      <w:r w:rsidRPr="009523EC">
        <w:br/>
        <w:t xml:space="preserve">   VALUES('U', </w:t>
      </w:r>
      <w:proofErr w:type="spellStart"/>
      <w:r w:rsidRPr="009523EC">
        <w:t>new.courseId</w:t>
      </w:r>
      <w:proofErr w:type="spellEnd"/>
      <w:r w:rsidRPr="009523EC">
        <w:t xml:space="preserve">, </w:t>
      </w:r>
      <w:proofErr w:type="spellStart"/>
      <w:r w:rsidRPr="009523EC">
        <w:t>new.rubric</w:t>
      </w:r>
      <w:proofErr w:type="spellEnd"/>
      <w:r w:rsidRPr="009523EC">
        <w:t xml:space="preserve">, </w:t>
      </w:r>
      <w:proofErr w:type="spellStart"/>
      <w:r w:rsidRPr="009523EC">
        <w:t>new.number</w:t>
      </w:r>
      <w:proofErr w:type="spellEnd"/>
      <w:r w:rsidRPr="009523EC">
        <w:t xml:space="preserve">, </w:t>
      </w:r>
      <w:proofErr w:type="spellStart"/>
      <w:r w:rsidRPr="009523EC">
        <w:t>new.title</w:t>
      </w:r>
      <w:proofErr w:type="spellEnd"/>
      <w:r w:rsidRPr="009523EC">
        <w:t xml:space="preserve">, </w:t>
      </w:r>
      <w:proofErr w:type="spellStart"/>
      <w:r w:rsidRPr="009523EC">
        <w:t>new.credits</w:t>
      </w:r>
      <w:proofErr w:type="spellEnd"/>
      <w:r w:rsidRPr="009523EC">
        <w:t>);</w:t>
      </w:r>
      <w:r w:rsidRPr="009523EC">
        <w:br/>
        <w:t>END $$</w:t>
      </w:r>
      <w:r w:rsidRPr="009523EC">
        <w:br/>
      </w:r>
      <w:r w:rsidRPr="009523EC">
        <w:br/>
      </w:r>
      <w:r w:rsidRPr="009523EC">
        <w:br/>
        <w:t xml:space="preserve">CREATE TRIGGER </w:t>
      </w:r>
      <w:proofErr w:type="spellStart"/>
      <w:r w:rsidRPr="009523EC">
        <w:t>insert_Course</w:t>
      </w:r>
      <w:proofErr w:type="spellEnd"/>
      <w:r w:rsidRPr="009523EC">
        <w:t xml:space="preserve"> AFTER INSERT ON Course FOR EACH ROW</w:t>
      </w:r>
      <w:r w:rsidRPr="009523EC">
        <w:br/>
        <w:t>BEGIN</w:t>
      </w:r>
      <w:r w:rsidRPr="009523EC">
        <w:br/>
        <w:t>   -- code should be more sophisticated.</w:t>
      </w:r>
      <w:r w:rsidRPr="009523EC">
        <w:br/>
        <w:t xml:space="preserve">   INSERT INTO </w:t>
      </w:r>
      <w:proofErr w:type="spellStart"/>
      <w:r w:rsidRPr="009523EC">
        <w:t>courseUpdate</w:t>
      </w:r>
      <w:proofErr w:type="spellEnd"/>
      <w:r w:rsidRPr="009523EC">
        <w:t xml:space="preserve">(`type`, </w:t>
      </w:r>
      <w:proofErr w:type="spellStart"/>
      <w:r w:rsidRPr="009523EC">
        <w:t>courseId</w:t>
      </w:r>
      <w:proofErr w:type="spellEnd"/>
      <w:r w:rsidRPr="009523EC">
        <w:t>, rubric, number, title, credits)</w:t>
      </w:r>
      <w:r w:rsidRPr="009523EC">
        <w:br/>
        <w:t xml:space="preserve">   VALUES('I', </w:t>
      </w:r>
      <w:proofErr w:type="spellStart"/>
      <w:r w:rsidRPr="009523EC">
        <w:t>new.courseId</w:t>
      </w:r>
      <w:proofErr w:type="spellEnd"/>
      <w:r w:rsidRPr="009523EC">
        <w:t xml:space="preserve">, </w:t>
      </w:r>
      <w:proofErr w:type="spellStart"/>
      <w:r w:rsidRPr="009523EC">
        <w:t>new.rubric</w:t>
      </w:r>
      <w:proofErr w:type="spellEnd"/>
      <w:r w:rsidRPr="009523EC">
        <w:t xml:space="preserve">, </w:t>
      </w:r>
      <w:proofErr w:type="spellStart"/>
      <w:r w:rsidRPr="009523EC">
        <w:t>new.number</w:t>
      </w:r>
      <w:proofErr w:type="spellEnd"/>
      <w:r w:rsidRPr="009523EC">
        <w:t xml:space="preserve">, </w:t>
      </w:r>
      <w:proofErr w:type="spellStart"/>
      <w:r w:rsidRPr="009523EC">
        <w:t>new.title</w:t>
      </w:r>
      <w:proofErr w:type="spellEnd"/>
      <w:r w:rsidRPr="009523EC">
        <w:t xml:space="preserve">, </w:t>
      </w:r>
      <w:proofErr w:type="spellStart"/>
      <w:r w:rsidRPr="009523EC">
        <w:t>new.credits</w:t>
      </w:r>
      <w:proofErr w:type="spellEnd"/>
      <w:r w:rsidRPr="009523EC">
        <w:t>);</w:t>
      </w:r>
      <w:r w:rsidRPr="009523EC">
        <w:br/>
        <w:t>END $$</w:t>
      </w:r>
      <w:r w:rsidRPr="009523EC">
        <w:br/>
      </w:r>
      <w:r w:rsidRPr="009523EC">
        <w:br/>
        <w:t>DELIMITER ;</w:t>
      </w:r>
      <w:r w:rsidRPr="009523EC">
        <w:br/>
      </w:r>
      <w:r w:rsidRPr="009523EC">
        <w:br/>
        <w:t>SELECT * FROM Course;</w:t>
      </w:r>
      <w:r w:rsidRPr="009523EC">
        <w:br/>
      </w:r>
      <w:r w:rsidRPr="009523EC">
        <w:br/>
        <w:t>UPDATE Course</w:t>
      </w:r>
      <w:r w:rsidRPr="009523EC">
        <w:br/>
      </w:r>
      <w:r w:rsidRPr="009523EC">
        <w:lastRenderedPageBreak/>
        <w:t>SET number = 2315</w:t>
      </w:r>
      <w:r w:rsidRPr="009523EC">
        <w:br/>
        <w:t xml:space="preserve">WHERE </w:t>
      </w:r>
      <w:proofErr w:type="spellStart"/>
      <w:r w:rsidRPr="009523EC">
        <w:t>courseId</w:t>
      </w:r>
      <w:proofErr w:type="spellEnd"/>
      <w:r w:rsidRPr="009523EC">
        <w:t xml:space="preserve"> = 2000;</w:t>
      </w:r>
      <w:r w:rsidRPr="009523EC">
        <w:br/>
      </w:r>
      <w:r w:rsidRPr="009523EC">
        <w:br/>
        <w:t>INSERT INTO Course(</w:t>
      </w:r>
      <w:proofErr w:type="spellStart"/>
      <w:r w:rsidRPr="009523EC">
        <w:t>courseId</w:t>
      </w:r>
      <w:proofErr w:type="spellEnd"/>
      <w:r w:rsidRPr="009523EC">
        <w:t>, rubric, number, title, credits) VALUES</w:t>
      </w:r>
      <w:r w:rsidRPr="009523EC">
        <w:br/>
        <w:t>    (4000,'CSCI',3532,'Advanced Data Structures',3);</w:t>
      </w:r>
      <w:r w:rsidRPr="009523EC">
        <w:br/>
        <w:t>  </w:t>
      </w:r>
      <w:r w:rsidRPr="009523EC">
        <w:br/>
        <w:t>UPDATE Course</w:t>
      </w:r>
      <w:r w:rsidRPr="009523EC">
        <w:br/>
        <w:t>SET number = 3341</w:t>
      </w:r>
      <w:r w:rsidRPr="009523EC">
        <w:br/>
        <w:t xml:space="preserve">WHERE </w:t>
      </w:r>
      <w:proofErr w:type="spellStart"/>
      <w:r w:rsidRPr="009523EC">
        <w:t>courseId</w:t>
      </w:r>
      <w:proofErr w:type="spellEnd"/>
      <w:r w:rsidRPr="009523EC">
        <w:t xml:space="preserve"> = 4000;</w:t>
      </w:r>
      <w:r w:rsidRPr="009523EC">
        <w:br/>
      </w:r>
      <w:r w:rsidRPr="009523EC">
        <w:br/>
        <w:t>SELECT * FROM course;</w:t>
      </w:r>
      <w:r w:rsidRPr="009523EC">
        <w:br/>
        <w:t xml:space="preserve">SELECT * FROM </w:t>
      </w:r>
      <w:proofErr w:type="spellStart"/>
      <w:r w:rsidRPr="009523EC">
        <w:t>courseUpdate</w:t>
      </w:r>
      <w:proofErr w:type="spellEnd"/>
      <w:r w:rsidRPr="009523EC">
        <w:t>;</w:t>
      </w:r>
      <w:r w:rsidRPr="009523EC">
        <w:br/>
      </w:r>
      <w:r w:rsidRPr="009523EC">
        <w:br/>
        <w:t>-- Clean up.</w:t>
      </w:r>
      <w:r w:rsidRPr="009523EC">
        <w:br/>
        <w:t xml:space="preserve">DROP TRIGGER </w:t>
      </w:r>
      <w:proofErr w:type="spellStart"/>
      <w:r w:rsidRPr="009523EC">
        <w:t>update_Course</w:t>
      </w:r>
      <w:proofErr w:type="spellEnd"/>
      <w:r w:rsidRPr="009523EC">
        <w:t>;</w:t>
      </w:r>
      <w:r w:rsidRPr="009523EC">
        <w:br/>
        <w:t xml:space="preserve">DROP TRIGGER </w:t>
      </w:r>
      <w:proofErr w:type="spellStart"/>
      <w:r w:rsidRPr="009523EC">
        <w:t>insert_Course</w:t>
      </w:r>
      <w:proofErr w:type="spellEnd"/>
      <w:r w:rsidRPr="009523EC">
        <w:t>;</w:t>
      </w:r>
      <w:r w:rsidRPr="009523EC">
        <w:br/>
      </w:r>
      <w:r w:rsidRPr="009523EC">
        <w:br/>
        <w:t xml:space="preserve">DROP TABLE </w:t>
      </w:r>
      <w:proofErr w:type="spellStart"/>
      <w:r w:rsidRPr="009523EC">
        <w:t>courseUpdate</w:t>
      </w:r>
      <w:proofErr w:type="spellEnd"/>
      <w:r w:rsidRPr="009523EC">
        <w:t>;</w:t>
      </w:r>
      <w:r w:rsidRPr="009523EC">
        <w:br/>
      </w:r>
      <w:r w:rsidRPr="009523EC">
        <w:br/>
        <w:t>DELETE FROM Course</w:t>
      </w:r>
      <w:r w:rsidRPr="009523EC">
        <w:br/>
        <w:t xml:space="preserve">WHERE </w:t>
      </w:r>
      <w:proofErr w:type="spellStart"/>
      <w:r w:rsidRPr="009523EC">
        <w:t>CourseId</w:t>
      </w:r>
      <w:proofErr w:type="spellEnd"/>
      <w:r w:rsidRPr="009523EC">
        <w:t xml:space="preserve"> = 4000;</w:t>
      </w:r>
      <w:r w:rsidRPr="009523EC">
        <w:br/>
      </w:r>
      <w:r w:rsidRPr="009523EC">
        <w:br/>
        <w:t>UPDATE Course</w:t>
      </w:r>
      <w:r w:rsidRPr="009523EC">
        <w:br/>
        <w:t>SET number = 3333</w:t>
      </w:r>
      <w:r w:rsidRPr="009523EC">
        <w:br/>
        <w:t xml:space="preserve">WHERE </w:t>
      </w:r>
      <w:proofErr w:type="spellStart"/>
      <w:r w:rsidRPr="009523EC">
        <w:t>courseId</w:t>
      </w:r>
      <w:proofErr w:type="spellEnd"/>
      <w:r w:rsidRPr="009523EC">
        <w:t xml:space="preserve"> = 2000;</w:t>
      </w:r>
      <w:r w:rsidRPr="009523EC">
        <w:br/>
      </w:r>
      <w:r w:rsidRPr="009523EC">
        <w:br/>
        <w:t>SELECT * FROM Course;</w:t>
      </w:r>
      <w:r w:rsidRPr="009523EC">
        <w:br/>
        <w:t> </w:t>
      </w:r>
    </w:p>
    <w:p w14:paraId="6E350AAA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>5. System Catalog</w:t>
      </w:r>
    </w:p>
    <w:p w14:paraId="03E713DF" w14:textId="77777777" w:rsidR="009523EC" w:rsidRPr="009523EC" w:rsidRDefault="009523EC">
      <w:pPr>
        <w:numPr>
          <w:ilvl w:val="0"/>
          <w:numId w:val="42"/>
        </w:numPr>
      </w:pPr>
      <w:r w:rsidRPr="009523EC">
        <w:t>Named collections of </w:t>
      </w:r>
      <w:r w:rsidRPr="009523EC">
        <w:rPr>
          <w:i/>
          <w:iCs/>
        </w:rPr>
        <w:t>meta-data</w:t>
      </w:r>
      <w:r w:rsidRPr="009523EC">
        <w:t> in SQL DBMS.</w:t>
      </w:r>
    </w:p>
    <w:p w14:paraId="52F20C15" w14:textId="77777777" w:rsidR="009523EC" w:rsidRPr="009523EC" w:rsidRDefault="009523EC">
      <w:pPr>
        <w:numPr>
          <w:ilvl w:val="0"/>
          <w:numId w:val="42"/>
        </w:numPr>
      </w:pPr>
      <w:r w:rsidRPr="009523EC">
        <w:t>Important for DB administrators and developers to know.</w:t>
      </w:r>
    </w:p>
    <w:p w14:paraId="2AC652B4" w14:textId="77777777" w:rsidR="009523EC" w:rsidRPr="009523EC" w:rsidRDefault="009523EC">
      <w:pPr>
        <w:numPr>
          <w:ilvl w:val="0"/>
          <w:numId w:val="42"/>
        </w:numPr>
      </w:pPr>
      <w:r w:rsidRPr="009523EC">
        <w:t>Usually stored in relations.</w:t>
      </w:r>
    </w:p>
    <w:p w14:paraId="155F8B66" w14:textId="77777777" w:rsidR="009523EC" w:rsidRPr="009523EC" w:rsidRDefault="009523EC">
      <w:pPr>
        <w:numPr>
          <w:ilvl w:val="0"/>
          <w:numId w:val="42"/>
        </w:numPr>
      </w:pPr>
      <w:r w:rsidRPr="009523EC">
        <w:t xml:space="preserve">Common terms with similar </w:t>
      </w:r>
      <w:proofErr w:type="gramStart"/>
      <w:r w:rsidRPr="009523EC">
        <w:t>meaning</w:t>
      </w:r>
      <w:proofErr w:type="gramEnd"/>
      <w:r w:rsidRPr="009523EC">
        <w:t>: data dictionary, catalog, etc.</w:t>
      </w:r>
    </w:p>
    <w:p w14:paraId="0D7390E3" w14:textId="77777777" w:rsidR="009523EC" w:rsidRPr="009523EC" w:rsidRDefault="009523EC">
      <w:pPr>
        <w:numPr>
          <w:ilvl w:val="0"/>
          <w:numId w:val="42"/>
        </w:numPr>
      </w:pPr>
      <w:r w:rsidRPr="009523EC">
        <w:t xml:space="preserve">Three major databases that are included with MySQL: </w:t>
      </w:r>
      <w:proofErr w:type="spellStart"/>
      <w:proofErr w:type="gramStart"/>
      <w:r w:rsidRPr="009523EC">
        <w:t>mysql</w:t>
      </w:r>
      <w:proofErr w:type="spellEnd"/>
      <w:proofErr w:type="gramEnd"/>
      <w:r w:rsidRPr="009523EC">
        <w:t xml:space="preserve">, </w:t>
      </w:r>
      <w:proofErr w:type="spellStart"/>
      <w:r w:rsidRPr="009523EC">
        <w:t>information_schema</w:t>
      </w:r>
      <w:proofErr w:type="spellEnd"/>
      <w:r w:rsidRPr="009523EC">
        <w:t xml:space="preserve"> and </w:t>
      </w:r>
      <w:proofErr w:type="spellStart"/>
      <w:r w:rsidRPr="009523EC">
        <w:t>performance_schema</w:t>
      </w:r>
      <w:proofErr w:type="spellEnd"/>
      <w:r w:rsidRPr="009523EC">
        <w:t>.</w:t>
      </w:r>
    </w:p>
    <w:p w14:paraId="258A1D39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3E8FD57F" w14:textId="77777777" w:rsidR="009523EC" w:rsidRPr="009523EC" w:rsidRDefault="009523EC" w:rsidP="009523EC">
      <w:proofErr w:type="spellStart"/>
      <w:r w:rsidRPr="009523EC">
        <w:t>mysql</w:t>
      </w:r>
      <w:proofErr w:type="spellEnd"/>
      <w:r w:rsidRPr="009523EC">
        <w:t>&gt; show databases;</w:t>
      </w:r>
      <w:r w:rsidRPr="009523EC">
        <w:br/>
        <w:t>+--------------------+</w:t>
      </w:r>
      <w:r w:rsidRPr="009523EC">
        <w:br/>
        <w:t>| Database           |</w:t>
      </w:r>
      <w:r w:rsidRPr="009523EC">
        <w:br/>
        <w:t>+--------------------+</w:t>
      </w:r>
      <w:r w:rsidRPr="009523EC">
        <w:br/>
      </w:r>
      <w:r w:rsidRPr="009523EC">
        <w:lastRenderedPageBreak/>
        <w:t xml:space="preserve">| </w:t>
      </w:r>
      <w:proofErr w:type="spellStart"/>
      <w:r w:rsidRPr="009523EC">
        <w:t>information_schema</w:t>
      </w:r>
      <w:proofErr w:type="spellEnd"/>
      <w:r w:rsidRPr="009523EC">
        <w:t xml:space="preserve"> |</w:t>
      </w:r>
      <w:r w:rsidRPr="009523EC">
        <w:br/>
        <w:t xml:space="preserve">| </w:t>
      </w:r>
      <w:proofErr w:type="spellStart"/>
      <w:r w:rsidRPr="009523EC">
        <w:t>mysql</w:t>
      </w:r>
      <w:proofErr w:type="spellEnd"/>
      <w:r w:rsidRPr="009523EC">
        <w:t>              |</w:t>
      </w:r>
      <w:r w:rsidRPr="009523EC">
        <w:br/>
        <w:t xml:space="preserve">| </w:t>
      </w:r>
      <w:proofErr w:type="spellStart"/>
      <w:r w:rsidRPr="009523EC">
        <w:t>performance_schema</w:t>
      </w:r>
      <w:proofErr w:type="spellEnd"/>
      <w:r w:rsidRPr="009523EC">
        <w:t xml:space="preserve"> |</w:t>
      </w:r>
      <w:r w:rsidRPr="009523EC">
        <w:br/>
        <w:t>| swim              |</w:t>
      </w:r>
      <w:r w:rsidRPr="009523EC">
        <w:br/>
        <w:t xml:space="preserve">| </w:t>
      </w:r>
      <w:proofErr w:type="spellStart"/>
      <w:r w:rsidRPr="009523EC">
        <w:t>toytu</w:t>
      </w:r>
      <w:proofErr w:type="spellEnd"/>
      <w:r w:rsidRPr="009523EC">
        <w:t>              |</w:t>
      </w:r>
      <w:r w:rsidRPr="009523EC">
        <w:br/>
        <w:t>| world              |</w:t>
      </w:r>
      <w:r w:rsidRPr="009523EC">
        <w:br/>
        <w:t xml:space="preserve">| </w:t>
      </w:r>
      <w:proofErr w:type="spellStart"/>
      <w:r w:rsidRPr="009523EC">
        <w:t>yue_exp</w:t>
      </w:r>
      <w:proofErr w:type="spellEnd"/>
      <w:r w:rsidRPr="009523EC">
        <w:t>            |</w:t>
      </w:r>
      <w:r w:rsidRPr="009523EC">
        <w:br/>
        <w:t>+--------------------+</w:t>
      </w:r>
      <w:r w:rsidRPr="009523EC">
        <w:br/>
        <w:t>7 rows in set (0.00 sec)</w:t>
      </w:r>
      <w:r w:rsidRPr="009523EC">
        <w:br/>
        <w:t>&gt; </w:t>
      </w:r>
    </w:p>
    <w:p w14:paraId="2EFE2F0C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 xml:space="preserve">5.1 </w:t>
      </w:r>
      <w:proofErr w:type="spellStart"/>
      <w:r w:rsidRPr="009523EC">
        <w:rPr>
          <w:b/>
          <w:bCs/>
        </w:rPr>
        <w:t>mysql</w:t>
      </w:r>
      <w:proofErr w:type="spellEnd"/>
      <w:r w:rsidRPr="009523EC">
        <w:rPr>
          <w:b/>
          <w:bCs/>
        </w:rPr>
        <w:t xml:space="preserve"> database</w:t>
      </w:r>
    </w:p>
    <w:p w14:paraId="685FA4E4" w14:textId="77777777" w:rsidR="009523EC" w:rsidRPr="009523EC" w:rsidRDefault="009523EC">
      <w:pPr>
        <w:numPr>
          <w:ilvl w:val="0"/>
          <w:numId w:val="43"/>
        </w:numPr>
      </w:pPr>
      <w:r w:rsidRPr="009523EC">
        <w:t xml:space="preserve">MySQL database stores information about the system. It is </w:t>
      </w:r>
      <w:proofErr w:type="gramStart"/>
      <w:r w:rsidRPr="009523EC">
        <w:t>the</w:t>
      </w:r>
      <w:proofErr w:type="gramEnd"/>
      <w:r w:rsidRPr="009523EC">
        <w:t xml:space="preserve"> system schema.</w:t>
      </w:r>
    </w:p>
    <w:p w14:paraId="3845AE3F" w14:textId="77777777" w:rsidR="009523EC" w:rsidRPr="009523EC" w:rsidRDefault="009523EC">
      <w:pPr>
        <w:numPr>
          <w:ilvl w:val="0"/>
          <w:numId w:val="43"/>
        </w:numPr>
      </w:pPr>
      <w:r w:rsidRPr="009523EC">
        <w:t>See: </w:t>
      </w:r>
      <w:hyperlink r:id="rId19" w:history="1">
        <w:r w:rsidRPr="009523EC">
          <w:rPr>
            <w:rStyle w:val="Hyperlink"/>
          </w:rPr>
          <w:t>https://dev.mysql.com/doc/refman/8.1/en/system-schema.html</w:t>
        </w:r>
      </w:hyperlink>
      <w:r w:rsidRPr="009523EC">
        <w:t>.</w:t>
      </w:r>
    </w:p>
    <w:p w14:paraId="643A848C" w14:textId="77777777" w:rsidR="009523EC" w:rsidRPr="009523EC" w:rsidRDefault="009523EC">
      <w:pPr>
        <w:numPr>
          <w:ilvl w:val="0"/>
          <w:numId w:val="43"/>
        </w:numPr>
      </w:pPr>
      <w:r w:rsidRPr="009523EC">
        <w:t xml:space="preserve">However, many of these system tables cannot be accessed directly. They should be </w:t>
      </w:r>
      <w:proofErr w:type="gramStart"/>
      <w:r w:rsidRPr="009523EC">
        <w:t>access</w:t>
      </w:r>
      <w:proofErr w:type="gramEnd"/>
      <w:r w:rsidRPr="009523EC">
        <w:t xml:space="preserve"> through other means (such as </w:t>
      </w:r>
      <w:proofErr w:type="spellStart"/>
      <w:r w:rsidRPr="009523EC">
        <w:t>information_schema</w:t>
      </w:r>
      <w:proofErr w:type="spellEnd"/>
      <w:r w:rsidRPr="009523EC">
        <w:t>, see below)</w:t>
      </w:r>
    </w:p>
    <w:p w14:paraId="33FBCAA6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5D9A0956" w14:textId="77777777" w:rsidR="009523EC" w:rsidRPr="009523EC" w:rsidRDefault="009523EC" w:rsidP="009523EC">
      <w:r w:rsidRPr="009523EC">
        <w:t xml:space="preserve">SELECT DISTINCT </w:t>
      </w:r>
      <w:proofErr w:type="spellStart"/>
      <w:r w:rsidRPr="009523EC">
        <w:t>u.user</w:t>
      </w:r>
      <w:proofErr w:type="spellEnd"/>
      <w:r w:rsidRPr="009523EC">
        <w:t xml:space="preserve">, </w:t>
      </w:r>
      <w:proofErr w:type="spellStart"/>
      <w:proofErr w:type="gramStart"/>
      <w:r w:rsidRPr="009523EC">
        <w:t>u.password</w:t>
      </w:r>
      <w:proofErr w:type="spellEnd"/>
      <w:proofErr w:type="gramEnd"/>
      <w:r w:rsidRPr="009523EC">
        <w:br/>
        <w:t xml:space="preserve">FROM </w:t>
      </w:r>
      <w:proofErr w:type="spellStart"/>
      <w:r w:rsidRPr="009523EC">
        <w:t>mysql.user</w:t>
      </w:r>
      <w:proofErr w:type="spellEnd"/>
      <w:r w:rsidRPr="009523EC">
        <w:t xml:space="preserve"> AS u</w:t>
      </w:r>
      <w:r w:rsidRPr="009523EC">
        <w:br/>
        <w:t xml:space="preserve">WHERE </w:t>
      </w:r>
      <w:proofErr w:type="spellStart"/>
      <w:r w:rsidRPr="009523EC">
        <w:t>u.host</w:t>
      </w:r>
      <w:proofErr w:type="spellEnd"/>
      <w:r w:rsidRPr="009523EC">
        <w:t xml:space="preserve"> = 'localhost'; </w:t>
      </w:r>
    </w:p>
    <w:p w14:paraId="79650992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 xml:space="preserve">5.2 </w:t>
      </w:r>
      <w:proofErr w:type="spellStart"/>
      <w:r w:rsidRPr="009523EC">
        <w:rPr>
          <w:b/>
          <w:bCs/>
        </w:rPr>
        <w:t>information_schema</w:t>
      </w:r>
      <w:proofErr w:type="spellEnd"/>
      <w:r w:rsidRPr="009523EC">
        <w:rPr>
          <w:b/>
          <w:bCs/>
        </w:rPr>
        <w:t xml:space="preserve"> database</w:t>
      </w:r>
    </w:p>
    <w:p w14:paraId="342D245F" w14:textId="77777777" w:rsidR="009523EC" w:rsidRPr="009523EC" w:rsidRDefault="009523EC">
      <w:pPr>
        <w:numPr>
          <w:ilvl w:val="0"/>
          <w:numId w:val="44"/>
        </w:numPr>
      </w:pPr>
      <w:r w:rsidRPr="009523EC">
        <w:t>Store information about all databases in MySQL.</w:t>
      </w:r>
    </w:p>
    <w:p w14:paraId="42D90D94" w14:textId="77777777" w:rsidR="009523EC" w:rsidRPr="009523EC" w:rsidRDefault="009523EC">
      <w:pPr>
        <w:numPr>
          <w:ilvl w:val="0"/>
          <w:numId w:val="44"/>
        </w:numPr>
      </w:pPr>
      <w:r w:rsidRPr="009523EC">
        <w:t>Contents are system</w:t>
      </w:r>
      <w:r w:rsidRPr="009523EC">
        <w:rPr>
          <w:i/>
          <w:iCs/>
        </w:rPr>
        <w:t> views</w:t>
      </w:r>
      <w:r w:rsidRPr="009523EC">
        <w:t> using the MEMORY storage engine and they cannot be updated.</w:t>
      </w:r>
    </w:p>
    <w:p w14:paraId="1BEAC208" w14:textId="77777777" w:rsidR="009523EC" w:rsidRPr="009523EC" w:rsidRDefault="009523EC">
      <w:pPr>
        <w:numPr>
          <w:ilvl w:val="0"/>
          <w:numId w:val="44"/>
        </w:numPr>
      </w:pPr>
      <w:r w:rsidRPr="009523EC">
        <w:t xml:space="preserve">Triggers cannot be defined on tables in </w:t>
      </w:r>
      <w:proofErr w:type="spellStart"/>
      <w:r w:rsidRPr="009523EC">
        <w:t>information_schema</w:t>
      </w:r>
      <w:proofErr w:type="spellEnd"/>
      <w:r w:rsidRPr="009523EC">
        <w:t>.</w:t>
      </w:r>
    </w:p>
    <w:p w14:paraId="18226987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7B37117E" w14:textId="77777777" w:rsidR="009523EC" w:rsidRPr="009523EC" w:rsidRDefault="009523EC" w:rsidP="009523EC">
      <w:proofErr w:type="spellStart"/>
      <w:r w:rsidRPr="009523EC">
        <w:t>mysql</w:t>
      </w:r>
      <w:proofErr w:type="spellEnd"/>
      <w:r w:rsidRPr="009523EC">
        <w:t xml:space="preserve">&gt; SELECT </w:t>
      </w:r>
      <w:proofErr w:type="spellStart"/>
      <w:r w:rsidRPr="009523EC">
        <w:t>table_name</w:t>
      </w:r>
      <w:proofErr w:type="spellEnd"/>
      <w:r w:rsidRPr="009523EC">
        <w:t xml:space="preserve">, </w:t>
      </w:r>
      <w:proofErr w:type="spellStart"/>
      <w:r w:rsidRPr="009523EC">
        <w:t>table_type</w:t>
      </w:r>
      <w:proofErr w:type="spellEnd"/>
      <w:r w:rsidRPr="009523EC">
        <w:t xml:space="preserve">, </w:t>
      </w:r>
      <w:proofErr w:type="spellStart"/>
      <w:r w:rsidRPr="009523EC">
        <w:t>row_format</w:t>
      </w:r>
      <w:proofErr w:type="spellEnd"/>
      <w:r w:rsidRPr="009523EC">
        <w:t xml:space="preserve">, </w:t>
      </w:r>
      <w:proofErr w:type="spellStart"/>
      <w:r w:rsidRPr="009523EC">
        <w:t>table_rows</w:t>
      </w:r>
      <w:proofErr w:type="spellEnd"/>
      <w:r w:rsidRPr="009523EC">
        <w:t xml:space="preserve">, </w:t>
      </w:r>
      <w:proofErr w:type="spellStart"/>
      <w:r w:rsidRPr="009523EC">
        <w:t>avg_row_length</w:t>
      </w:r>
      <w:proofErr w:type="spellEnd"/>
      <w:r w:rsidRPr="009523EC">
        <w:br/>
        <w:t xml:space="preserve">    -&gt; FROM </w:t>
      </w:r>
      <w:proofErr w:type="spellStart"/>
      <w:r w:rsidRPr="009523EC">
        <w:t>information_schema.tables</w:t>
      </w:r>
      <w:proofErr w:type="spellEnd"/>
      <w:r w:rsidRPr="009523EC">
        <w:br/>
        <w:t xml:space="preserve">    -&gt; WHERE </w:t>
      </w:r>
      <w:proofErr w:type="spellStart"/>
      <w:r w:rsidRPr="009523EC">
        <w:t>table_schema</w:t>
      </w:r>
      <w:proofErr w:type="spellEnd"/>
      <w:r w:rsidRPr="009523EC">
        <w:t xml:space="preserve"> = '</w:t>
      </w:r>
      <w:proofErr w:type="spellStart"/>
      <w:r w:rsidRPr="009523EC">
        <w:t>information_schema</w:t>
      </w:r>
      <w:proofErr w:type="spellEnd"/>
      <w:r w:rsidRPr="009523EC">
        <w:t>'</w:t>
      </w:r>
      <w:r w:rsidRPr="009523EC">
        <w:br/>
        <w:t xml:space="preserve">    -&gt; ORDER BY </w:t>
      </w:r>
      <w:proofErr w:type="spellStart"/>
      <w:r w:rsidRPr="009523EC">
        <w:t>table_name</w:t>
      </w:r>
      <w:proofErr w:type="spellEnd"/>
      <w:r w:rsidRPr="009523EC">
        <w:t xml:space="preserve"> DESC;</w:t>
      </w:r>
      <w:r w:rsidRPr="009523EC">
        <w:br/>
        <w:t>+---------------------------------------+-------------+------------+------------+----------------+</w:t>
      </w:r>
      <w:r w:rsidRPr="009523EC">
        <w:br/>
        <w:t xml:space="preserve">| </w:t>
      </w:r>
      <w:proofErr w:type="spellStart"/>
      <w:r w:rsidRPr="009523EC">
        <w:t>table_name</w:t>
      </w:r>
      <w:proofErr w:type="spellEnd"/>
      <w:r w:rsidRPr="009523EC">
        <w:t xml:space="preserve">                            | </w:t>
      </w:r>
      <w:proofErr w:type="spellStart"/>
      <w:r w:rsidRPr="009523EC">
        <w:t>table_type</w:t>
      </w:r>
      <w:proofErr w:type="spellEnd"/>
      <w:r w:rsidRPr="009523EC">
        <w:t xml:space="preserve">  | </w:t>
      </w:r>
      <w:proofErr w:type="spellStart"/>
      <w:r w:rsidRPr="009523EC">
        <w:t>row_format</w:t>
      </w:r>
      <w:proofErr w:type="spellEnd"/>
      <w:r w:rsidRPr="009523EC">
        <w:t xml:space="preserve"> | </w:t>
      </w:r>
      <w:proofErr w:type="spellStart"/>
      <w:r w:rsidRPr="009523EC">
        <w:t>table_rows</w:t>
      </w:r>
      <w:proofErr w:type="spellEnd"/>
      <w:r w:rsidRPr="009523EC">
        <w:t xml:space="preserve"> | </w:t>
      </w:r>
      <w:proofErr w:type="spellStart"/>
      <w:r w:rsidRPr="009523EC">
        <w:t>avg_row_length</w:t>
      </w:r>
      <w:proofErr w:type="spellEnd"/>
      <w:r w:rsidRPr="009523EC">
        <w:t xml:space="preserve"> |</w:t>
      </w:r>
      <w:r w:rsidRPr="009523EC">
        <w:br/>
        <w:t>+---------------------------------------+-------------+------------+------------+----------------+</w:t>
      </w:r>
      <w:r w:rsidRPr="009523EC">
        <w:br/>
        <w:t>| VIEWS                                 | SYSTEM VIEW | Dynamic    |       NULL |              0 |</w:t>
      </w:r>
      <w:r w:rsidRPr="009523EC">
        <w:br/>
        <w:t>| USER_PRIVILEGES                       | SYSTEM VIEW | Fixed      |       NULL |           1986 |</w:t>
      </w:r>
      <w:r w:rsidRPr="009523EC">
        <w:br/>
        <w:t>| TRIGGERS                              | SYSTEM VIEW | Dynamic    |       NULL |              0 |</w:t>
      </w:r>
      <w:r w:rsidRPr="009523EC">
        <w:br/>
        <w:t>| TABLE_PRIVILEGES                      | SYSTEM VIEW | Fixed      |       NULL |           2372 |</w:t>
      </w:r>
      <w:r w:rsidRPr="009523EC">
        <w:br/>
        <w:t>| TABLE_CONSTRAINTS                     | SYSTEM VIEW | Fixed      |       NULL |           2504 |</w:t>
      </w:r>
      <w:r w:rsidRPr="009523EC">
        <w:br/>
        <w:t>| TABLESPACES                           | SYSTEM VIEW | Fixed      |       NULL |           6951 |</w:t>
      </w:r>
      <w:r w:rsidRPr="009523EC">
        <w:br/>
        <w:t>| TABLES                                | SYSTEM VIEW | Fixed      |       NULL |           9450 |</w:t>
      </w:r>
      <w:r w:rsidRPr="009523EC">
        <w:br/>
      </w:r>
      <w:r w:rsidRPr="009523EC">
        <w:lastRenderedPageBreak/>
        <w:t>| STATISTICS                            | SYSTEM VIEW | Fixed      |       NULL |           5753 |</w:t>
      </w:r>
      <w:r w:rsidRPr="009523EC">
        <w:br/>
        <w:t>| SESSION_VARIABLES                     | SYSTEM VIEW | Fixed      |       NULL |           3268 |</w:t>
      </w:r>
      <w:r w:rsidRPr="009523EC">
        <w:br/>
        <w:t>| SESSION_STATUS                        | SYSTEM VIEW | Fixed      |       NULL |           3268 |</w:t>
      </w:r>
      <w:r w:rsidRPr="009523EC">
        <w:br/>
        <w:t>| SCHEMA_PRIVILEGES                     | SYSTEM VIEW | Fixed      |       NULL |           2179 |</w:t>
      </w:r>
      <w:r w:rsidRPr="009523EC">
        <w:br/>
        <w:t>| SCHEMATA                              | SYSTEM VIEW | Fixed      |       NULL |           3464 |</w:t>
      </w:r>
      <w:r w:rsidRPr="009523EC">
        <w:br/>
        <w:t>| ROUTINES                              | SYSTEM VIEW | Dynamic    |       NULL |              0 |</w:t>
      </w:r>
      <w:r w:rsidRPr="009523EC">
        <w:br/>
        <w:t>| REFERENTIAL_CONSTRAINTS               | SYSTEM VIEW | Fixed      |       NULL |           4814 |</w:t>
      </w:r>
      <w:r w:rsidRPr="009523EC">
        <w:br/>
        <w:t>| PROFILING                             | SYSTEM VIEW | Fixed      |       NULL |            308 |</w:t>
      </w:r>
      <w:r w:rsidRPr="009523EC">
        <w:br/>
        <w:t>| PROCESSLIST                           | SYSTEM VIEW | Dynamic    |       NULL |              0 |</w:t>
      </w:r>
      <w:r w:rsidRPr="009523EC">
        <w:br/>
        <w:t>| PLUGINS                               | SYSTEM VIEW | Dynamic    |       NULL |              0 |</w:t>
      </w:r>
      <w:r w:rsidRPr="009523EC">
        <w:br/>
        <w:t>| PARTITIONS                            | SYSTEM VIEW | Dynamic    |       NULL |              0 |</w:t>
      </w:r>
      <w:r w:rsidRPr="009523EC">
        <w:br/>
        <w:t>| PARAMETERS                            | SYSTEM VIEW | Dynamic    |       NULL |              0 |</w:t>
      </w:r>
      <w:r w:rsidRPr="009523EC">
        <w:br/>
        <w:t>| KEY_COLUMN_USAGE                      | SYSTEM VIEW | Fixed      |       NULL |           4637 |</w:t>
      </w:r>
      <w:r w:rsidRPr="009523EC">
        <w:br/>
        <w:t>| INNODB_TRX                            | SYSTEM VIEW | Fixed      |       NULL |           4534 |</w:t>
      </w:r>
      <w:r w:rsidRPr="009523EC">
        <w:br/>
        <w:t>| INNODB_LOCK_WAITS                     | SYSTEM VIEW | Fixed      |       NULL |            599 |</w:t>
      </w:r>
      <w:r w:rsidRPr="009523EC">
        <w:br/>
        <w:t>| INNODB_LOCKS                          | SYSTEM VIEW | Fixed      |       NULL |          31244 |</w:t>
      </w:r>
      <w:r w:rsidRPr="009523EC">
        <w:br/>
        <w:t>| INNODB_CMP_RESET                      | SYSTEM VIEW | Fixed      |       NULL |             25 |</w:t>
      </w:r>
      <w:r w:rsidRPr="009523EC">
        <w:br/>
        <w:t>| INNODB_CMPMEM_RESET                   | SYSTEM VIEW | Fixed      |       NULL |             29 |</w:t>
      </w:r>
      <w:r w:rsidRPr="009523EC">
        <w:br/>
        <w:t>| INNODB_CMPMEM                         | SYSTEM VIEW | Fixed      |       NULL |             29 |</w:t>
      </w:r>
      <w:r w:rsidRPr="009523EC">
        <w:br/>
        <w:t>| INNODB_CMP                            | SYSTEM VIEW | Fixed      |       NULL |             25 |</w:t>
      </w:r>
      <w:r w:rsidRPr="009523EC">
        <w:br/>
        <w:t>| GLOBAL_VARIABLES                      | SYSTEM VIEW | Fixed      |       NULL |           3268 |</w:t>
      </w:r>
      <w:r w:rsidRPr="009523EC">
        <w:br/>
        <w:t>| GLOBAL_STATUS                         | SYSTEM VIEW | Fixed      |       NULL |           3268 |</w:t>
      </w:r>
      <w:r w:rsidRPr="009523EC">
        <w:br/>
        <w:t>| FILES                                 | SYSTEM VIEW | Fixed      |       NULL |           2677 |</w:t>
      </w:r>
      <w:r w:rsidRPr="009523EC">
        <w:br/>
        <w:t>| EVENTS                                | SYSTEM VIEW | Dynamic    |       NULL |              0 |</w:t>
      </w:r>
      <w:r w:rsidRPr="009523EC">
        <w:br/>
        <w:t>| ENGINES                               | SYSTEM VIEW | Fixed      |       NULL |            490 |</w:t>
      </w:r>
      <w:r w:rsidRPr="009523EC">
        <w:br/>
        <w:t>| COLUMN_PRIVILEGES                     | SYSTEM VIEW | Fixed      |       NULL |           2565 |</w:t>
      </w:r>
      <w:r w:rsidRPr="009523EC">
        <w:br/>
        <w:t>| COLUMNS                               | SYSTEM VIEW | Dynamic    |       NULL |              0 |</w:t>
      </w:r>
      <w:r w:rsidRPr="009523EC">
        <w:br/>
        <w:t>| COLLATION_CHARACTER_SET_APPLICABILITY | SYSTEM VIEW | Fixed      |       NULL |            195 |</w:t>
      </w:r>
      <w:r w:rsidRPr="009523EC">
        <w:br/>
        <w:t>| COLLATIONS                            | SYSTEM VIEW | Fixed      |       NULL |            231 |</w:t>
      </w:r>
      <w:r w:rsidRPr="009523EC">
        <w:br/>
        <w:t>| CHARACTER_SETS                        | SYSTEM VIEW | Fixed      |       NULL |            384 |</w:t>
      </w:r>
      <w:r w:rsidRPr="009523EC">
        <w:br/>
        <w:t>+---------------------------------------+-------------+------------+------------+----------------+</w:t>
      </w:r>
      <w:r w:rsidRPr="009523EC">
        <w:br/>
        <w:t>37 rows in set (0.08 sec)</w:t>
      </w:r>
      <w:r w:rsidRPr="009523EC">
        <w:br/>
        <w:t> </w:t>
      </w:r>
    </w:p>
    <w:p w14:paraId="0AA70A7C" w14:textId="77777777" w:rsidR="009523EC" w:rsidRPr="009523EC" w:rsidRDefault="009523EC">
      <w:pPr>
        <w:numPr>
          <w:ilvl w:val="0"/>
          <w:numId w:val="45"/>
        </w:numPr>
      </w:pPr>
      <w:r w:rsidRPr="009523EC">
        <w:t>It is more flexible than the SHOW command.</w:t>
      </w:r>
    </w:p>
    <w:p w14:paraId="4549E654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3F15EF98" w14:textId="77777777" w:rsidR="009523EC" w:rsidRPr="009523EC" w:rsidRDefault="009523EC" w:rsidP="009523EC">
      <w:r w:rsidRPr="009523EC">
        <w:t>Execute the following code and ensure that you understand the results.</w:t>
      </w:r>
    </w:p>
    <w:p w14:paraId="47957435" w14:textId="77777777" w:rsidR="009523EC" w:rsidRPr="009523EC" w:rsidRDefault="009523EC" w:rsidP="009523EC">
      <w:r w:rsidRPr="009523EC">
        <w:t>-- System Catalog</w:t>
      </w:r>
      <w:r w:rsidRPr="009523EC">
        <w:br/>
        <w:t xml:space="preserve">-- Getting selected columns from </w:t>
      </w:r>
      <w:proofErr w:type="spellStart"/>
      <w:r w:rsidRPr="009523EC">
        <w:t>information_schema</w:t>
      </w:r>
      <w:proofErr w:type="spellEnd"/>
      <w:r w:rsidRPr="009523EC">
        <w:br/>
        <w:t xml:space="preserve">SELECT </w:t>
      </w:r>
      <w:proofErr w:type="spellStart"/>
      <w:r w:rsidRPr="009523EC">
        <w:t>table_name</w:t>
      </w:r>
      <w:proofErr w:type="spellEnd"/>
      <w:r w:rsidRPr="009523EC">
        <w:t xml:space="preserve">, </w:t>
      </w:r>
      <w:proofErr w:type="spellStart"/>
      <w:r w:rsidRPr="009523EC">
        <w:t>table_type</w:t>
      </w:r>
      <w:proofErr w:type="spellEnd"/>
      <w:r w:rsidRPr="009523EC">
        <w:t xml:space="preserve">, </w:t>
      </w:r>
      <w:proofErr w:type="spellStart"/>
      <w:r w:rsidRPr="009523EC">
        <w:t>row_format</w:t>
      </w:r>
      <w:proofErr w:type="spellEnd"/>
      <w:r w:rsidRPr="009523EC">
        <w:t xml:space="preserve">, </w:t>
      </w:r>
      <w:proofErr w:type="spellStart"/>
      <w:r w:rsidRPr="009523EC">
        <w:t>table_rows</w:t>
      </w:r>
      <w:proofErr w:type="spellEnd"/>
      <w:r w:rsidRPr="009523EC">
        <w:t xml:space="preserve">, </w:t>
      </w:r>
      <w:proofErr w:type="spellStart"/>
      <w:r w:rsidRPr="009523EC">
        <w:t>avg_row_length</w:t>
      </w:r>
      <w:proofErr w:type="spellEnd"/>
      <w:r w:rsidRPr="009523EC">
        <w:br/>
        <w:t xml:space="preserve">FROM </w:t>
      </w:r>
      <w:proofErr w:type="spellStart"/>
      <w:r w:rsidRPr="009523EC">
        <w:t>information_schema.tables</w:t>
      </w:r>
      <w:proofErr w:type="spellEnd"/>
      <w:r w:rsidRPr="009523EC">
        <w:br/>
        <w:t xml:space="preserve">WHERE </w:t>
      </w:r>
      <w:proofErr w:type="spellStart"/>
      <w:r w:rsidRPr="009523EC">
        <w:t>table_schema</w:t>
      </w:r>
      <w:proofErr w:type="spellEnd"/>
      <w:r w:rsidRPr="009523EC">
        <w:t xml:space="preserve"> = '</w:t>
      </w:r>
      <w:proofErr w:type="spellStart"/>
      <w:r w:rsidRPr="009523EC">
        <w:t>information_schema</w:t>
      </w:r>
      <w:proofErr w:type="spellEnd"/>
      <w:r w:rsidRPr="009523EC">
        <w:t>'</w:t>
      </w:r>
      <w:r w:rsidRPr="009523EC">
        <w:br/>
        <w:t xml:space="preserve">ORDER BY </w:t>
      </w:r>
      <w:proofErr w:type="spellStart"/>
      <w:r w:rsidRPr="009523EC">
        <w:t>table_name</w:t>
      </w:r>
      <w:proofErr w:type="spellEnd"/>
      <w:r w:rsidRPr="009523EC">
        <w:t xml:space="preserve"> DESC;</w:t>
      </w:r>
      <w:r w:rsidRPr="009523EC">
        <w:br/>
      </w:r>
      <w:r w:rsidRPr="009523EC">
        <w:lastRenderedPageBreak/>
        <w:br/>
        <w:t>-- databases and tables</w:t>
      </w:r>
      <w:r w:rsidRPr="009523EC">
        <w:br/>
        <w:t xml:space="preserve">SELECT </w:t>
      </w:r>
      <w:proofErr w:type="spellStart"/>
      <w:r w:rsidRPr="009523EC">
        <w:t>t.TABLE_SCHEMA</w:t>
      </w:r>
      <w:proofErr w:type="spellEnd"/>
      <w:r w:rsidRPr="009523EC">
        <w:t xml:space="preserve"> AS `schema`, COUNT(</w:t>
      </w:r>
      <w:proofErr w:type="spellStart"/>
      <w:r w:rsidRPr="009523EC">
        <w:t>t.TABLE_NAME</w:t>
      </w:r>
      <w:proofErr w:type="spellEnd"/>
      <w:r w:rsidRPr="009523EC">
        <w:t xml:space="preserve">) AS </w:t>
      </w:r>
      <w:proofErr w:type="spellStart"/>
      <w:r w:rsidRPr="009523EC">
        <w:t>num_tables</w:t>
      </w:r>
      <w:proofErr w:type="spellEnd"/>
      <w:r w:rsidRPr="009523EC">
        <w:br/>
        <w:t xml:space="preserve">FROM </w:t>
      </w:r>
      <w:proofErr w:type="spellStart"/>
      <w:r w:rsidRPr="009523EC">
        <w:t>information_schema.tables</w:t>
      </w:r>
      <w:proofErr w:type="spellEnd"/>
      <w:r w:rsidRPr="009523EC">
        <w:t xml:space="preserve"> AS t</w:t>
      </w:r>
      <w:r w:rsidRPr="009523EC">
        <w:br/>
        <w:t>GROUP BY `schema`</w:t>
      </w:r>
      <w:r w:rsidRPr="009523EC">
        <w:br/>
        <w:t xml:space="preserve">ORDER BY </w:t>
      </w:r>
      <w:proofErr w:type="spellStart"/>
      <w:r w:rsidRPr="009523EC">
        <w:t>num_tables</w:t>
      </w:r>
      <w:proofErr w:type="spellEnd"/>
      <w:r w:rsidRPr="009523EC">
        <w:t xml:space="preserve"> DESC;</w:t>
      </w:r>
      <w:r w:rsidRPr="009523EC">
        <w:br/>
      </w:r>
      <w:r w:rsidRPr="009523EC">
        <w:br/>
        <w:t xml:space="preserve">SELECT </w:t>
      </w:r>
      <w:proofErr w:type="spellStart"/>
      <w:r w:rsidRPr="009523EC">
        <w:t>t.TABLE_SCHEMA</w:t>
      </w:r>
      <w:proofErr w:type="spellEnd"/>
      <w:r w:rsidRPr="009523EC">
        <w:t xml:space="preserve"> AS `schema`, </w:t>
      </w:r>
      <w:proofErr w:type="spellStart"/>
      <w:r w:rsidRPr="009523EC">
        <w:t>t.ENGINE</w:t>
      </w:r>
      <w:proofErr w:type="spellEnd"/>
      <w:r w:rsidRPr="009523EC">
        <w:t>, COUNT(</w:t>
      </w:r>
      <w:proofErr w:type="spellStart"/>
      <w:r w:rsidRPr="009523EC">
        <w:t>t.TABLE_NAME</w:t>
      </w:r>
      <w:proofErr w:type="spellEnd"/>
      <w:r w:rsidRPr="009523EC">
        <w:t xml:space="preserve">) AS </w:t>
      </w:r>
      <w:proofErr w:type="spellStart"/>
      <w:r w:rsidRPr="009523EC">
        <w:t>num_tables</w:t>
      </w:r>
      <w:proofErr w:type="spellEnd"/>
      <w:r w:rsidRPr="009523EC">
        <w:br/>
        <w:t xml:space="preserve">FROM </w:t>
      </w:r>
      <w:proofErr w:type="spellStart"/>
      <w:r w:rsidRPr="009523EC">
        <w:t>information_schema.tables</w:t>
      </w:r>
      <w:proofErr w:type="spellEnd"/>
      <w:r w:rsidRPr="009523EC">
        <w:t xml:space="preserve"> t</w:t>
      </w:r>
      <w:r w:rsidRPr="009523EC">
        <w:br/>
        <w:t xml:space="preserve">GROUP BY `schema`, </w:t>
      </w:r>
      <w:proofErr w:type="spellStart"/>
      <w:r w:rsidRPr="009523EC">
        <w:t>t.ENGINE</w:t>
      </w:r>
      <w:proofErr w:type="spellEnd"/>
      <w:r w:rsidRPr="009523EC">
        <w:br/>
        <w:t xml:space="preserve">ORDER BY `schema`, </w:t>
      </w:r>
      <w:proofErr w:type="spellStart"/>
      <w:r w:rsidRPr="009523EC">
        <w:t>num_tables</w:t>
      </w:r>
      <w:proofErr w:type="spellEnd"/>
      <w:r w:rsidRPr="009523EC">
        <w:t xml:space="preserve"> DESC;</w:t>
      </w:r>
    </w:p>
    <w:p w14:paraId="4B97F4DD" w14:textId="77777777" w:rsidR="009523EC" w:rsidRPr="009523EC" w:rsidRDefault="009523EC" w:rsidP="009523EC">
      <w:pPr>
        <w:rPr>
          <w:b/>
          <w:bCs/>
          <w:i/>
          <w:iCs/>
        </w:rPr>
      </w:pPr>
      <w:r w:rsidRPr="009523EC">
        <w:rPr>
          <w:b/>
          <w:bCs/>
          <w:i/>
          <w:iCs/>
        </w:rPr>
        <w:t>Example:</w:t>
      </w:r>
    </w:p>
    <w:p w14:paraId="1F99936F" w14:textId="77777777" w:rsidR="009523EC" w:rsidRPr="009523EC" w:rsidRDefault="009523EC" w:rsidP="009523EC">
      <w:r w:rsidRPr="009523EC">
        <w:t xml:space="preserve">DROP SCHEMA IF EXISTS </w:t>
      </w:r>
      <w:proofErr w:type="spellStart"/>
      <w:r w:rsidRPr="009523EC">
        <w:t>dbtool</w:t>
      </w:r>
      <w:proofErr w:type="spellEnd"/>
      <w:r w:rsidRPr="009523EC">
        <w:t>;</w:t>
      </w:r>
      <w:r w:rsidRPr="009523EC">
        <w:br/>
        <w:t xml:space="preserve">CREATE SCHEMA </w:t>
      </w:r>
      <w:proofErr w:type="spellStart"/>
      <w:r w:rsidRPr="009523EC">
        <w:t>dbtool</w:t>
      </w:r>
      <w:proofErr w:type="spellEnd"/>
      <w:r w:rsidRPr="009523EC">
        <w:t>;</w:t>
      </w:r>
      <w:r w:rsidRPr="009523EC">
        <w:br/>
        <w:t xml:space="preserve">USE </w:t>
      </w:r>
      <w:proofErr w:type="spellStart"/>
      <w:r w:rsidRPr="009523EC">
        <w:t>dbtool</w:t>
      </w:r>
      <w:proofErr w:type="spellEnd"/>
      <w:r w:rsidRPr="009523EC">
        <w:t>;</w:t>
      </w:r>
      <w:r w:rsidRPr="009523EC">
        <w:br/>
      </w:r>
      <w:r w:rsidRPr="009523EC">
        <w:br/>
        <w:t xml:space="preserve">-- Return the number of columns of a table in a schema (database) in the output parameter </w:t>
      </w:r>
      <w:proofErr w:type="spellStart"/>
      <w:r w:rsidRPr="009523EC">
        <w:t>column_count</w:t>
      </w:r>
      <w:proofErr w:type="spellEnd"/>
      <w:r w:rsidRPr="009523EC">
        <w:br/>
        <w:t>DELIMITER //</w:t>
      </w:r>
      <w:r w:rsidRPr="009523EC">
        <w:br/>
        <w:t xml:space="preserve">CREATE OR REPLACE PROCEDURE </w:t>
      </w:r>
      <w:proofErr w:type="spellStart"/>
      <w:r w:rsidRPr="009523EC">
        <w:t>count_columns</w:t>
      </w:r>
      <w:proofErr w:type="spellEnd"/>
      <w:r w:rsidRPr="009523EC">
        <w:t>(</w:t>
      </w:r>
      <w:r w:rsidRPr="009523EC">
        <w:br/>
        <w:t xml:space="preserve">    IN </w:t>
      </w:r>
      <w:proofErr w:type="spellStart"/>
      <w:r w:rsidRPr="009523EC">
        <w:t>schema_name</w:t>
      </w:r>
      <w:proofErr w:type="spellEnd"/>
      <w:r w:rsidRPr="009523EC">
        <w:t xml:space="preserve"> VARCHAR(64),</w:t>
      </w:r>
      <w:r w:rsidRPr="009523EC">
        <w:br/>
        <w:t xml:space="preserve">    IN </w:t>
      </w:r>
      <w:proofErr w:type="spellStart"/>
      <w:r w:rsidRPr="009523EC">
        <w:t>table_name</w:t>
      </w:r>
      <w:proofErr w:type="spellEnd"/>
      <w:r w:rsidRPr="009523EC">
        <w:t xml:space="preserve"> VARCHAR(64),</w:t>
      </w:r>
      <w:r w:rsidRPr="009523EC">
        <w:br/>
        <w:t xml:space="preserve">    OUT </w:t>
      </w:r>
      <w:proofErr w:type="spellStart"/>
      <w:r w:rsidRPr="009523EC">
        <w:t>column_count</w:t>
      </w:r>
      <w:proofErr w:type="spellEnd"/>
      <w:r w:rsidRPr="009523EC">
        <w:t xml:space="preserve"> INT</w:t>
      </w:r>
      <w:r w:rsidRPr="009523EC">
        <w:br/>
        <w:t>)</w:t>
      </w:r>
      <w:r w:rsidRPr="009523EC">
        <w:br/>
        <w:t>BEGIN</w:t>
      </w:r>
      <w:r w:rsidRPr="009523EC">
        <w:br/>
        <w:t>    SET @__cc_query = CONCAT('SELECT COUNT(*) INTO @__cc_column_count FROM INFORMATION_SCHEMA.COLUMNS WHERE TABLE_SCHEMA = ? AND TABLE_NAME = ?');</w:t>
      </w:r>
      <w:r w:rsidRPr="009523EC">
        <w:br/>
        <w:t xml:space="preserve">    PREPARE </w:t>
      </w:r>
      <w:proofErr w:type="spellStart"/>
      <w:r w:rsidRPr="009523EC">
        <w:t>stmt</w:t>
      </w:r>
      <w:proofErr w:type="spellEnd"/>
      <w:r w:rsidRPr="009523EC">
        <w:t xml:space="preserve"> FROM @__cc_query;</w:t>
      </w:r>
      <w:r w:rsidRPr="009523EC">
        <w:br/>
        <w:t xml:space="preserve">    SET @__cc_schema_name = </w:t>
      </w:r>
      <w:proofErr w:type="spellStart"/>
      <w:r w:rsidRPr="009523EC">
        <w:t>schema_name</w:t>
      </w:r>
      <w:proofErr w:type="spellEnd"/>
      <w:r w:rsidRPr="009523EC">
        <w:t>;</w:t>
      </w:r>
      <w:r w:rsidRPr="009523EC">
        <w:br/>
        <w:t xml:space="preserve">    SET @__cc_table_name = </w:t>
      </w:r>
      <w:proofErr w:type="spellStart"/>
      <w:r w:rsidRPr="009523EC">
        <w:t>table_name</w:t>
      </w:r>
      <w:proofErr w:type="spellEnd"/>
      <w:r w:rsidRPr="009523EC">
        <w:t>;</w:t>
      </w:r>
      <w:r w:rsidRPr="009523EC">
        <w:br/>
        <w:t>  </w:t>
      </w:r>
      <w:r w:rsidRPr="009523EC">
        <w:br/>
        <w:t xml:space="preserve">    EXECUTE </w:t>
      </w:r>
      <w:proofErr w:type="spellStart"/>
      <w:r w:rsidRPr="009523EC">
        <w:t>stmt</w:t>
      </w:r>
      <w:proofErr w:type="spellEnd"/>
      <w:r w:rsidRPr="009523EC">
        <w:t xml:space="preserve"> USING @__cc_schema_name, @__cc_table_name;</w:t>
      </w:r>
      <w:r w:rsidRPr="009523EC">
        <w:br/>
        <w:t xml:space="preserve">    SET </w:t>
      </w:r>
      <w:proofErr w:type="spellStart"/>
      <w:r w:rsidRPr="009523EC">
        <w:t>column_count</w:t>
      </w:r>
      <w:proofErr w:type="spellEnd"/>
      <w:r w:rsidRPr="009523EC">
        <w:t xml:space="preserve"> = @__cc_column_count;</w:t>
      </w:r>
      <w:r w:rsidRPr="009523EC">
        <w:br/>
        <w:t xml:space="preserve">    DEALLOCATE PREPARE </w:t>
      </w:r>
      <w:proofErr w:type="spellStart"/>
      <w:r w:rsidRPr="009523EC">
        <w:t>stmt</w:t>
      </w:r>
      <w:proofErr w:type="spellEnd"/>
      <w:r w:rsidRPr="009523EC">
        <w:t>;</w:t>
      </w:r>
      <w:r w:rsidRPr="009523EC">
        <w:br/>
        <w:t>END //</w:t>
      </w:r>
      <w:r w:rsidRPr="009523EC">
        <w:br/>
        <w:t>DELIMITER ;</w:t>
      </w:r>
      <w:r w:rsidRPr="009523EC">
        <w:br/>
      </w:r>
      <w:r w:rsidRPr="009523EC">
        <w:br/>
        <w:t xml:space="preserve">CALL </w:t>
      </w:r>
      <w:proofErr w:type="spellStart"/>
      <w:r w:rsidRPr="009523EC">
        <w:t>count_columns</w:t>
      </w:r>
      <w:proofErr w:type="spellEnd"/>
      <w:r w:rsidRPr="009523EC">
        <w:t>('</w:t>
      </w:r>
      <w:proofErr w:type="spellStart"/>
      <w:r w:rsidRPr="009523EC">
        <w:t>toyu</w:t>
      </w:r>
      <w:proofErr w:type="spellEnd"/>
      <w:r w:rsidRPr="009523EC">
        <w:t>', 'student', @column_count);</w:t>
      </w:r>
      <w:r w:rsidRPr="009523EC">
        <w:br/>
        <w:t>SELECT @column_count;</w:t>
      </w:r>
      <w:r w:rsidRPr="009523EC">
        <w:br/>
        <w:t xml:space="preserve">CALL </w:t>
      </w:r>
      <w:proofErr w:type="spellStart"/>
      <w:r w:rsidRPr="009523EC">
        <w:t>count_columns</w:t>
      </w:r>
      <w:proofErr w:type="spellEnd"/>
      <w:r w:rsidRPr="009523EC">
        <w:t>('swim', 'swimmer', @column_count);</w:t>
      </w:r>
      <w:r w:rsidRPr="009523EC">
        <w:br/>
        <w:t>SELECT @column_count;</w:t>
      </w:r>
    </w:p>
    <w:p w14:paraId="61B9D84C" w14:textId="77777777" w:rsidR="009523EC" w:rsidRPr="009523EC" w:rsidRDefault="009523EC" w:rsidP="009523EC">
      <w:pPr>
        <w:rPr>
          <w:b/>
          <w:bCs/>
        </w:rPr>
      </w:pPr>
      <w:r w:rsidRPr="009523EC">
        <w:rPr>
          <w:b/>
          <w:bCs/>
        </w:rPr>
        <w:t xml:space="preserve">5.3 </w:t>
      </w:r>
      <w:proofErr w:type="spellStart"/>
      <w:r w:rsidRPr="009523EC">
        <w:rPr>
          <w:b/>
          <w:bCs/>
        </w:rPr>
        <w:t>performance_schema</w:t>
      </w:r>
      <w:proofErr w:type="spellEnd"/>
      <w:r w:rsidRPr="009523EC">
        <w:rPr>
          <w:b/>
          <w:bCs/>
        </w:rPr>
        <w:t xml:space="preserve"> database</w:t>
      </w:r>
    </w:p>
    <w:p w14:paraId="31ABC6AF" w14:textId="77777777" w:rsidR="009523EC" w:rsidRPr="009523EC" w:rsidRDefault="009523EC">
      <w:pPr>
        <w:numPr>
          <w:ilvl w:val="0"/>
          <w:numId w:val="46"/>
        </w:numPr>
      </w:pPr>
      <w:r w:rsidRPr="009523EC">
        <w:lastRenderedPageBreak/>
        <w:t>contain performance related server data.</w:t>
      </w:r>
      <w:r w:rsidRPr="009523EC">
        <w:br/>
        <w:t> </w:t>
      </w:r>
    </w:p>
    <w:p w14:paraId="6FC218AD" w14:textId="77777777" w:rsidR="00BE231D" w:rsidRDefault="00BE231D"/>
    <w:sectPr w:rsidR="00BE2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7278"/>
    <w:multiLevelType w:val="multilevel"/>
    <w:tmpl w:val="4FB0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D7C32"/>
    <w:multiLevelType w:val="multilevel"/>
    <w:tmpl w:val="DBDC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6715D"/>
    <w:multiLevelType w:val="multilevel"/>
    <w:tmpl w:val="7614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90A55"/>
    <w:multiLevelType w:val="multilevel"/>
    <w:tmpl w:val="28C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542618"/>
    <w:multiLevelType w:val="multilevel"/>
    <w:tmpl w:val="2F4A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A0081C"/>
    <w:multiLevelType w:val="multilevel"/>
    <w:tmpl w:val="AC66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FE1620"/>
    <w:multiLevelType w:val="multilevel"/>
    <w:tmpl w:val="217E4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5D46F1"/>
    <w:multiLevelType w:val="multilevel"/>
    <w:tmpl w:val="95CC2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461192"/>
    <w:multiLevelType w:val="multilevel"/>
    <w:tmpl w:val="8516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16C17"/>
    <w:multiLevelType w:val="multilevel"/>
    <w:tmpl w:val="15D0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F41D5"/>
    <w:multiLevelType w:val="multilevel"/>
    <w:tmpl w:val="B704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591C1A"/>
    <w:multiLevelType w:val="multilevel"/>
    <w:tmpl w:val="6FEC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F13DB9"/>
    <w:multiLevelType w:val="multilevel"/>
    <w:tmpl w:val="583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1E23E0"/>
    <w:multiLevelType w:val="multilevel"/>
    <w:tmpl w:val="E58E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576C24"/>
    <w:multiLevelType w:val="multilevel"/>
    <w:tmpl w:val="DA103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11CC4"/>
    <w:multiLevelType w:val="multilevel"/>
    <w:tmpl w:val="9A8C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817D95"/>
    <w:multiLevelType w:val="multilevel"/>
    <w:tmpl w:val="116C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2343B8"/>
    <w:multiLevelType w:val="multilevel"/>
    <w:tmpl w:val="6D9A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D82AF1"/>
    <w:multiLevelType w:val="multilevel"/>
    <w:tmpl w:val="1E46D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0B085E"/>
    <w:multiLevelType w:val="multilevel"/>
    <w:tmpl w:val="7660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A5DBC"/>
    <w:multiLevelType w:val="multilevel"/>
    <w:tmpl w:val="6E16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F54AB0"/>
    <w:multiLevelType w:val="multilevel"/>
    <w:tmpl w:val="0B52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1826FD"/>
    <w:multiLevelType w:val="multilevel"/>
    <w:tmpl w:val="C788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D440FC"/>
    <w:multiLevelType w:val="multilevel"/>
    <w:tmpl w:val="8D08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EB78D6"/>
    <w:multiLevelType w:val="multilevel"/>
    <w:tmpl w:val="1CAA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3E739E"/>
    <w:multiLevelType w:val="multilevel"/>
    <w:tmpl w:val="7392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4F32BB"/>
    <w:multiLevelType w:val="multilevel"/>
    <w:tmpl w:val="D45E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BB4B6C"/>
    <w:multiLevelType w:val="multilevel"/>
    <w:tmpl w:val="462E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7A31EC"/>
    <w:multiLevelType w:val="multilevel"/>
    <w:tmpl w:val="CBFC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465F6C"/>
    <w:multiLevelType w:val="multilevel"/>
    <w:tmpl w:val="D57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027607"/>
    <w:multiLevelType w:val="multilevel"/>
    <w:tmpl w:val="998A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8C4154"/>
    <w:multiLevelType w:val="multilevel"/>
    <w:tmpl w:val="083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BB3CE9"/>
    <w:multiLevelType w:val="multilevel"/>
    <w:tmpl w:val="E83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5B22DF"/>
    <w:multiLevelType w:val="multilevel"/>
    <w:tmpl w:val="F67C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41113E"/>
    <w:multiLevelType w:val="multilevel"/>
    <w:tmpl w:val="46C4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CC45CD"/>
    <w:multiLevelType w:val="multilevel"/>
    <w:tmpl w:val="2722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125487"/>
    <w:multiLevelType w:val="multilevel"/>
    <w:tmpl w:val="233E6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554E28"/>
    <w:multiLevelType w:val="multilevel"/>
    <w:tmpl w:val="45CE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857A1"/>
    <w:multiLevelType w:val="multilevel"/>
    <w:tmpl w:val="E908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0A55B9"/>
    <w:multiLevelType w:val="multilevel"/>
    <w:tmpl w:val="A19A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D26494"/>
    <w:multiLevelType w:val="multilevel"/>
    <w:tmpl w:val="9E8E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163BB6"/>
    <w:multiLevelType w:val="multilevel"/>
    <w:tmpl w:val="D264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458647">
    <w:abstractNumId w:val="17"/>
  </w:num>
  <w:num w:numId="2" w16cid:durableId="1751542340">
    <w:abstractNumId w:val="28"/>
  </w:num>
  <w:num w:numId="3" w16cid:durableId="1849641084">
    <w:abstractNumId w:val="2"/>
  </w:num>
  <w:num w:numId="4" w16cid:durableId="1306541909">
    <w:abstractNumId w:val="36"/>
  </w:num>
  <w:num w:numId="5" w16cid:durableId="1993216640">
    <w:abstractNumId w:val="31"/>
  </w:num>
  <w:num w:numId="6" w16cid:durableId="1736079628">
    <w:abstractNumId w:val="33"/>
  </w:num>
  <w:num w:numId="7" w16cid:durableId="1398817679">
    <w:abstractNumId w:val="5"/>
  </w:num>
  <w:num w:numId="8" w16cid:durableId="1122576623">
    <w:abstractNumId w:val="7"/>
  </w:num>
  <w:num w:numId="9" w16cid:durableId="1729766091">
    <w:abstractNumId w:val="11"/>
  </w:num>
  <w:num w:numId="10" w16cid:durableId="1011688579">
    <w:abstractNumId w:val="1"/>
  </w:num>
  <w:num w:numId="11" w16cid:durableId="234704266">
    <w:abstractNumId w:val="39"/>
  </w:num>
  <w:num w:numId="12" w16cid:durableId="984046188">
    <w:abstractNumId w:val="34"/>
  </w:num>
  <w:num w:numId="13" w16cid:durableId="1356155432">
    <w:abstractNumId w:val="10"/>
  </w:num>
  <w:num w:numId="14" w16cid:durableId="762803696">
    <w:abstractNumId w:val="15"/>
  </w:num>
  <w:num w:numId="15" w16cid:durableId="824129084">
    <w:abstractNumId w:val="23"/>
  </w:num>
  <w:num w:numId="16" w16cid:durableId="967709122">
    <w:abstractNumId w:val="30"/>
  </w:num>
  <w:num w:numId="17" w16cid:durableId="84156281">
    <w:abstractNumId w:val="3"/>
  </w:num>
  <w:num w:numId="18" w16cid:durableId="627205776">
    <w:abstractNumId w:val="12"/>
  </w:num>
  <w:num w:numId="19" w16cid:durableId="1008555756">
    <w:abstractNumId w:val="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385683121">
    <w:abstractNumId w:val="14"/>
  </w:num>
  <w:num w:numId="21" w16cid:durableId="1450322257">
    <w:abstractNumId w:val="27"/>
  </w:num>
  <w:num w:numId="22" w16cid:durableId="2039238260">
    <w:abstractNumId w:val="25"/>
  </w:num>
  <w:num w:numId="23" w16cid:durableId="484005848">
    <w:abstractNumId w:val="40"/>
  </w:num>
  <w:num w:numId="24" w16cid:durableId="782118591">
    <w:abstractNumId w:val="21"/>
  </w:num>
  <w:num w:numId="25" w16cid:durableId="1784958384">
    <w:abstractNumId w:val="8"/>
  </w:num>
  <w:num w:numId="26" w16cid:durableId="124549868">
    <w:abstractNumId w:val="19"/>
  </w:num>
  <w:num w:numId="27" w16cid:durableId="859860323">
    <w:abstractNumId w:val="41"/>
  </w:num>
  <w:num w:numId="28" w16cid:durableId="594823306">
    <w:abstractNumId w:val="4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9" w16cid:durableId="405763564">
    <w:abstractNumId w:val="4"/>
  </w:num>
  <w:num w:numId="30" w16cid:durableId="1748109911">
    <w:abstractNumId w:val="13"/>
  </w:num>
  <w:num w:numId="31" w16cid:durableId="1792702432">
    <w:abstractNumId w:val="35"/>
  </w:num>
  <w:num w:numId="32" w16cid:durableId="1607157793">
    <w:abstractNumId w:val="3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3" w16cid:durableId="2133863656">
    <w:abstractNumId w:val="18"/>
  </w:num>
  <w:num w:numId="34" w16cid:durableId="410156359">
    <w:abstractNumId w:val="38"/>
  </w:num>
  <w:num w:numId="35" w16cid:durableId="1990668088">
    <w:abstractNumId w:val="37"/>
  </w:num>
  <w:num w:numId="36" w16cid:durableId="983701749">
    <w:abstractNumId w:val="16"/>
  </w:num>
  <w:num w:numId="37" w16cid:durableId="764308418">
    <w:abstractNumId w:val="9"/>
  </w:num>
  <w:num w:numId="38" w16cid:durableId="639266575">
    <w:abstractNumId w:val="26"/>
  </w:num>
  <w:num w:numId="39" w16cid:durableId="915239830">
    <w:abstractNumId w:val="2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 w16cid:durableId="36046892">
    <w:abstractNumId w:val="6"/>
  </w:num>
  <w:num w:numId="41" w16cid:durableId="74715604">
    <w:abstractNumId w:val="24"/>
  </w:num>
  <w:num w:numId="42" w16cid:durableId="180364581">
    <w:abstractNumId w:val="20"/>
  </w:num>
  <w:num w:numId="43" w16cid:durableId="1537305152">
    <w:abstractNumId w:val="22"/>
  </w:num>
  <w:num w:numId="44" w16cid:durableId="313993247">
    <w:abstractNumId w:val="29"/>
  </w:num>
  <w:num w:numId="45" w16cid:durableId="1280183646">
    <w:abstractNumId w:val="32"/>
  </w:num>
  <w:num w:numId="46" w16cid:durableId="672218946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29"/>
    <w:rsid w:val="000017BE"/>
    <w:rsid w:val="00007824"/>
    <w:rsid w:val="0004162F"/>
    <w:rsid w:val="000612AB"/>
    <w:rsid w:val="0008305F"/>
    <w:rsid w:val="000C4F70"/>
    <w:rsid w:val="000E2E5B"/>
    <w:rsid w:val="000E5383"/>
    <w:rsid w:val="00100FA4"/>
    <w:rsid w:val="00101846"/>
    <w:rsid w:val="001218F2"/>
    <w:rsid w:val="00131B8C"/>
    <w:rsid w:val="00161D69"/>
    <w:rsid w:val="00184A51"/>
    <w:rsid w:val="00184DF2"/>
    <w:rsid w:val="00193EB4"/>
    <w:rsid w:val="001F55AE"/>
    <w:rsid w:val="0020697B"/>
    <w:rsid w:val="00217E2D"/>
    <w:rsid w:val="00261CC7"/>
    <w:rsid w:val="00272E5E"/>
    <w:rsid w:val="002920A5"/>
    <w:rsid w:val="002C084C"/>
    <w:rsid w:val="00330897"/>
    <w:rsid w:val="0033598C"/>
    <w:rsid w:val="0038666E"/>
    <w:rsid w:val="003C6DAB"/>
    <w:rsid w:val="003D68F6"/>
    <w:rsid w:val="003E7665"/>
    <w:rsid w:val="0040388D"/>
    <w:rsid w:val="00442B5A"/>
    <w:rsid w:val="00455BFD"/>
    <w:rsid w:val="00467728"/>
    <w:rsid w:val="00486659"/>
    <w:rsid w:val="004B4F16"/>
    <w:rsid w:val="004C3E41"/>
    <w:rsid w:val="004C40D8"/>
    <w:rsid w:val="00510A0B"/>
    <w:rsid w:val="00544EB5"/>
    <w:rsid w:val="005719EC"/>
    <w:rsid w:val="0057394D"/>
    <w:rsid w:val="0059157F"/>
    <w:rsid w:val="005A29FC"/>
    <w:rsid w:val="005C2B1E"/>
    <w:rsid w:val="0064388F"/>
    <w:rsid w:val="0065532F"/>
    <w:rsid w:val="006740F5"/>
    <w:rsid w:val="006933B4"/>
    <w:rsid w:val="006C10A8"/>
    <w:rsid w:val="006C50B4"/>
    <w:rsid w:val="006D1412"/>
    <w:rsid w:val="006E49ED"/>
    <w:rsid w:val="0075601D"/>
    <w:rsid w:val="00787383"/>
    <w:rsid w:val="007A35D2"/>
    <w:rsid w:val="007E2466"/>
    <w:rsid w:val="007E3F41"/>
    <w:rsid w:val="007F7B82"/>
    <w:rsid w:val="008318FF"/>
    <w:rsid w:val="00837F48"/>
    <w:rsid w:val="00837FD9"/>
    <w:rsid w:val="00883149"/>
    <w:rsid w:val="008F461D"/>
    <w:rsid w:val="008F714B"/>
    <w:rsid w:val="00911D04"/>
    <w:rsid w:val="00934F22"/>
    <w:rsid w:val="009523EC"/>
    <w:rsid w:val="00957A53"/>
    <w:rsid w:val="00960C8D"/>
    <w:rsid w:val="0097143E"/>
    <w:rsid w:val="00971A8C"/>
    <w:rsid w:val="009A0A62"/>
    <w:rsid w:val="009A30BC"/>
    <w:rsid w:val="009E165B"/>
    <w:rsid w:val="00A01075"/>
    <w:rsid w:val="00A76BBA"/>
    <w:rsid w:val="00AA051E"/>
    <w:rsid w:val="00AC2921"/>
    <w:rsid w:val="00AD2AC2"/>
    <w:rsid w:val="00AD7888"/>
    <w:rsid w:val="00AE002A"/>
    <w:rsid w:val="00B071B3"/>
    <w:rsid w:val="00B24DED"/>
    <w:rsid w:val="00B3325A"/>
    <w:rsid w:val="00B46E68"/>
    <w:rsid w:val="00B65A5B"/>
    <w:rsid w:val="00BD07D7"/>
    <w:rsid w:val="00BE231D"/>
    <w:rsid w:val="00C060CF"/>
    <w:rsid w:val="00C13370"/>
    <w:rsid w:val="00C473DB"/>
    <w:rsid w:val="00C57270"/>
    <w:rsid w:val="00C67A5D"/>
    <w:rsid w:val="00C865DD"/>
    <w:rsid w:val="00C879B7"/>
    <w:rsid w:val="00CB6280"/>
    <w:rsid w:val="00CE03FC"/>
    <w:rsid w:val="00D3112A"/>
    <w:rsid w:val="00D31BFF"/>
    <w:rsid w:val="00D85117"/>
    <w:rsid w:val="00DA6D79"/>
    <w:rsid w:val="00DC4346"/>
    <w:rsid w:val="00DD57DC"/>
    <w:rsid w:val="00E71486"/>
    <w:rsid w:val="00E918A5"/>
    <w:rsid w:val="00EA0830"/>
    <w:rsid w:val="00EB402A"/>
    <w:rsid w:val="00EB4729"/>
    <w:rsid w:val="00EB7217"/>
    <w:rsid w:val="00ED2ABA"/>
    <w:rsid w:val="00ED2FD3"/>
    <w:rsid w:val="00EF6FD8"/>
    <w:rsid w:val="00F01859"/>
    <w:rsid w:val="00F145A0"/>
    <w:rsid w:val="00FC10D4"/>
    <w:rsid w:val="00FD1309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B5DB8"/>
  <w15:chartTrackingRefBased/>
  <w15:docId w15:val="{5DF3AAE4-81D1-452A-AA88-BA3B23EF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BC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4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4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4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4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4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4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4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4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4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4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4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4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4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4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4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4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4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4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4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472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2B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B5A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0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002A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AD7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A6D79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itle1">
    <w:name w:val="Title1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">
    <w:name w:val="Emphasis1"/>
    <w:basedOn w:val="DefaultParagraphFont"/>
    <w:rsid w:val="009A0A62"/>
  </w:style>
  <w:style w:type="character" w:styleId="Emphasis">
    <w:name w:val="Emphasis"/>
    <w:basedOn w:val="DefaultParagraphFont"/>
    <w:uiPriority w:val="20"/>
    <w:qFormat/>
    <w:rsid w:val="009A0A62"/>
    <w:rPr>
      <w:i/>
      <w:iCs/>
    </w:rPr>
  </w:style>
  <w:style w:type="paragraph" w:customStyle="1" w:styleId="example">
    <w:name w:val="example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A0A62"/>
    <w:rPr>
      <w:b/>
      <w:bCs/>
    </w:rPr>
  </w:style>
  <w:style w:type="character" w:customStyle="1" w:styleId="code">
    <w:name w:val="code"/>
    <w:basedOn w:val="DefaultParagraphFont"/>
    <w:rsid w:val="009A0A62"/>
  </w:style>
  <w:style w:type="paragraph" w:customStyle="1" w:styleId="code1">
    <w:name w:val="code1"/>
    <w:basedOn w:val="Normal"/>
    <w:rsid w:val="009A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style-span">
    <w:name w:val="apple-style-span"/>
    <w:basedOn w:val="DefaultParagraphFont"/>
    <w:rsid w:val="0093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m.uhcl.edu/yue/courses/joinDB/Fall2024/notes/rarc/toyu_Ex.pdf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vladmihalcea.com/mysql-audit-logging-trigger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cm.uhcl.edu/yue/courses/joinDB/Fall2024/notes/rarc/toyu_RA_sol_even.pdf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dcm.uhcl.edu/yue/courses/joinDB/Fall2024/notes/intro/DBBasic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v.mysql.com/doc/refman/8.2/en/views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cm.uhcl.edu/yue/courses/joinDB/Fall2024/notes/rarc/toyu_Ex.pdf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dcm.uhcl.edu/yue/courses/joinDB/Fall2024/notes/rarc/RA_RC_Symbols.docx" TargetMode="External"/><Relationship Id="rId15" Type="http://schemas.openxmlformats.org/officeDocument/2006/relationships/hyperlink" Target="https://dev.mysql.com/doc/refman/8.1/en/explain-output.html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dev.mysql.com/doc/refman/8.1/en/system-sche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cm.uhcl.edu/yue/courses/joinDB/Fall2024/notes/rarc/toyu_RC_sol_odd.pdf" TargetMode="External"/><Relationship Id="rId14" Type="http://schemas.openxmlformats.org/officeDocument/2006/relationships/hyperlink" Target="https://en.wikipedia.org/wiki/Relational_algeb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1</Pages>
  <Words>10880</Words>
  <Characters>62017</Characters>
  <Application>Microsoft Office Word</Application>
  <DocSecurity>0</DocSecurity>
  <Lines>516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72752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29</cp:revision>
  <dcterms:created xsi:type="dcterms:W3CDTF">2024-08-20T15:51:00Z</dcterms:created>
  <dcterms:modified xsi:type="dcterms:W3CDTF">2024-10-15T21:27:00Z</dcterms:modified>
</cp:coreProperties>
</file>